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1577"/>
        <w:gridCol w:w="1391"/>
        <w:gridCol w:w="927"/>
        <w:gridCol w:w="392"/>
      </w:tblGrid>
      <w:tr w:rsidR="00165F20" w14:paraId="42C94C9D" w14:textId="77777777">
        <w:trPr>
          <w:trHeight w:val="251"/>
        </w:trPr>
        <w:tc>
          <w:tcPr>
            <w:tcW w:w="4837" w:type="dxa"/>
            <w:shd w:val="clear" w:color="auto" w:fill="C0C0C0"/>
          </w:tcPr>
          <w:p w14:paraId="35B11A6A" w14:textId="77777777" w:rsidR="00165F20" w:rsidRDefault="005C5E37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bookmarkStart w:id="0" w:name="20_March_Media_Release"/>
            <w:bookmarkEnd w:id="0"/>
            <w:r>
              <w:rPr>
                <w:b/>
                <w:sz w:val="20"/>
              </w:rPr>
              <w:t>Pensions</w:t>
            </w:r>
          </w:p>
        </w:tc>
        <w:tc>
          <w:tcPr>
            <w:tcW w:w="1577" w:type="dxa"/>
            <w:shd w:val="clear" w:color="auto" w:fill="C0C0C0"/>
          </w:tcPr>
          <w:p w14:paraId="664F187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shd w:val="clear" w:color="auto" w:fill="C0C0C0"/>
          </w:tcPr>
          <w:p w14:paraId="036A83C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shd w:val="clear" w:color="auto" w:fill="C0C0C0"/>
          </w:tcPr>
          <w:p w14:paraId="284DDD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BEBEBE"/>
          </w:tcPr>
          <w:p w14:paraId="4E3E302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965226A" w14:textId="77777777">
        <w:trPr>
          <w:trHeight w:val="214"/>
        </w:trPr>
        <w:tc>
          <w:tcPr>
            <w:tcW w:w="4837" w:type="dxa"/>
          </w:tcPr>
          <w:p w14:paraId="3F8CE8B8" w14:textId="77777777" w:rsidR="00165F20" w:rsidRDefault="005C5E37">
            <w:pPr>
              <w:pStyle w:val="TableParagraph"/>
              <w:spacing w:line="192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Rates</w:t>
            </w:r>
          </w:p>
        </w:tc>
        <w:tc>
          <w:tcPr>
            <w:tcW w:w="1577" w:type="dxa"/>
          </w:tcPr>
          <w:p w14:paraId="1BC8B1D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7D5B342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</w:tcPr>
          <w:p w14:paraId="2EECE56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 w14:paraId="512A936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FCFFA61" w14:textId="77777777" w:rsidTr="001F3F54">
        <w:trPr>
          <w:trHeight w:val="227"/>
        </w:trPr>
        <w:tc>
          <w:tcPr>
            <w:tcW w:w="4837" w:type="dxa"/>
          </w:tcPr>
          <w:p w14:paraId="67E63A76" w14:textId="77777777" w:rsidR="00165F20" w:rsidRDefault="005C5E37">
            <w:pPr>
              <w:pStyle w:val="TableParagraph"/>
              <w:spacing w:before="21"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Single*</w:t>
            </w:r>
          </w:p>
        </w:tc>
        <w:tc>
          <w:tcPr>
            <w:tcW w:w="1577" w:type="dxa"/>
          </w:tcPr>
          <w:p w14:paraId="065DA7AC" w14:textId="77777777" w:rsidR="00165F20" w:rsidRDefault="005C5E37">
            <w:pPr>
              <w:pStyle w:val="TableParagraph"/>
              <w:spacing w:before="49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51F62D0D" w14:textId="60E249DB" w:rsidR="00165F20" w:rsidRDefault="005C5E37">
            <w:pPr>
              <w:pStyle w:val="TableParagraph"/>
              <w:spacing w:before="49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</w:t>
            </w:r>
            <w:r>
              <w:rPr>
                <w:b/>
                <w:sz w:val="12"/>
              </w:rPr>
              <w:t xml:space="preserve"> 202</w:t>
            </w:r>
            <w:r w:rsidR="00221174">
              <w:rPr>
                <w:b/>
                <w:sz w:val="12"/>
              </w:rPr>
              <w:t>5</w:t>
            </w:r>
          </w:p>
        </w:tc>
        <w:tc>
          <w:tcPr>
            <w:tcW w:w="927" w:type="dxa"/>
          </w:tcPr>
          <w:p w14:paraId="6C2B3512" w14:textId="77777777" w:rsidR="00165F20" w:rsidRDefault="005C5E37">
            <w:pPr>
              <w:pStyle w:val="TableParagraph"/>
              <w:spacing w:before="49" w:line="137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509FDC3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5396" w14:paraId="0A21744C" w14:textId="77777777" w:rsidTr="001F3F54">
        <w:trPr>
          <w:trHeight w:val="227"/>
        </w:trPr>
        <w:tc>
          <w:tcPr>
            <w:tcW w:w="4837" w:type="dxa"/>
          </w:tcPr>
          <w:p w14:paraId="08C53142" w14:textId="77777777" w:rsidR="00155396" w:rsidRDefault="00155396" w:rsidP="00155396">
            <w:pPr>
              <w:pStyle w:val="TableParagraph"/>
              <w:spacing w:before="25" w:line="167" w:lineRule="exact"/>
              <w:ind w:left="1537" w:right="1983"/>
              <w:jc w:val="center"/>
              <w:rPr>
                <w:sz w:val="15"/>
              </w:rPr>
            </w:pPr>
            <w:r>
              <w:rPr>
                <w:sz w:val="15"/>
              </w:rPr>
              <w:t>Base</w:t>
            </w:r>
          </w:p>
        </w:tc>
        <w:tc>
          <w:tcPr>
            <w:tcW w:w="1577" w:type="dxa"/>
            <w:vAlign w:val="center"/>
          </w:tcPr>
          <w:p w14:paraId="0FFF7889" w14:textId="0BB37A63" w:rsidR="00155396" w:rsidRPr="00FA6CD4" w:rsidRDefault="00155396" w:rsidP="00155396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>
              <w:rPr>
                <w:sz w:val="18"/>
              </w:rPr>
              <w:t>47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56BFE527" w14:textId="5A4203A5" w:rsidR="00155396" w:rsidRPr="00FA6CD4" w:rsidRDefault="00155396" w:rsidP="00155396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 w:rsidR="00C31886">
              <w:rPr>
                <w:sz w:val="18"/>
              </w:rPr>
              <w:t>51</w:t>
            </w:r>
            <w:r w:rsidRPr="00FA6CD4">
              <w:rPr>
                <w:sz w:val="18"/>
              </w:rPr>
              <w:t>.</w:t>
            </w:r>
            <w:r w:rsidR="00C31886">
              <w:rPr>
                <w:sz w:val="18"/>
              </w:rPr>
              <w:t>3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1AC6EAA7" w14:textId="72F0B41B" w:rsidR="00155396" w:rsidRPr="00FA6CD4" w:rsidRDefault="00155396" w:rsidP="00155396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56300E">
              <w:rPr>
                <w:sz w:val="18"/>
              </w:rPr>
              <w:t>4</w:t>
            </w:r>
            <w:r w:rsidRPr="00FA6CD4">
              <w:rPr>
                <w:sz w:val="18"/>
              </w:rPr>
              <w:t>.</w:t>
            </w:r>
            <w:r w:rsidR="0056300E"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5C24C835" w14:textId="77777777" w:rsidR="00155396" w:rsidRDefault="00155396" w:rsidP="00155396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55396" w14:paraId="735EC835" w14:textId="77777777" w:rsidTr="001F3F54">
        <w:trPr>
          <w:trHeight w:val="227"/>
        </w:trPr>
        <w:tc>
          <w:tcPr>
            <w:tcW w:w="4837" w:type="dxa"/>
          </w:tcPr>
          <w:p w14:paraId="40772F52" w14:textId="77777777" w:rsidR="00155396" w:rsidRDefault="00155396" w:rsidP="00155396">
            <w:pPr>
              <w:pStyle w:val="TableParagraph"/>
              <w:spacing w:before="24" w:line="167" w:lineRule="exact"/>
              <w:ind w:left="2004" w:right="1975"/>
              <w:jc w:val="center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577" w:type="dxa"/>
            <w:vAlign w:val="center"/>
          </w:tcPr>
          <w:p w14:paraId="375F40F8" w14:textId="43263C11" w:rsidR="00155396" w:rsidRPr="00FA6CD4" w:rsidRDefault="00155396" w:rsidP="00155396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>
              <w:rPr>
                <w:sz w:val="18"/>
              </w:rPr>
              <w:t>3.2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5C4C3E50" w14:textId="3D29373F" w:rsidR="00155396" w:rsidRPr="00FA6CD4" w:rsidRDefault="00155396" w:rsidP="00155396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>
              <w:rPr>
                <w:sz w:val="18"/>
              </w:rPr>
              <w:t>3.</w:t>
            </w:r>
            <w:r w:rsidR="0056300E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73FF6331" w14:textId="4AF8CDE1" w:rsidR="00155396" w:rsidRPr="00FA6CD4" w:rsidRDefault="00155396" w:rsidP="00155396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56300E">
              <w:rPr>
                <w:sz w:val="18"/>
              </w:rPr>
              <w:t>0.4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278D50BA" w14:textId="77777777" w:rsidR="00155396" w:rsidRDefault="00155396" w:rsidP="00155396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55396" w14:paraId="1F3CAFC5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163394E3" w14:textId="77777777" w:rsidR="00155396" w:rsidRDefault="00155396" w:rsidP="00155396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53E39737" w14:textId="6E2C2B5E" w:rsidR="00155396" w:rsidRPr="00FA6CD4" w:rsidRDefault="00155396" w:rsidP="00155396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5D2CEF26" w14:textId="77777777" w:rsidR="00155396" w:rsidRPr="00FA6CD4" w:rsidRDefault="00155396" w:rsidP="00155396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1FDF5A4D" w14:textId="77777777" w:rsidR="00155396" w:rsidRPr="00FA6CD4" w:rsidRDefault="00155396" w:rsidP="00155396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5697F91D" w14:textId="77777777" w:rsidR="00155396" w:rsidRDefault="00155396" w:rsidP="00155396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55396" w14:paraId="51FDC21F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762FD10F" w14:textId="77777777" w:rsidR="00155396" w:rsidRDefault="00155396" w:rsidP="00155396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3742B01" w14:textId="278E72E1" w:rsidR="00155396" w:rsidRPr="00FA6CD4" w:rsidRDefault="00155396" w:rsidP="00155396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44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AA29743" w14:textId="387F4C24" w:rsidR="00155396" w:rsidRPr="00FA6CD4" w:rsidRDefault="00155396" w:rsidP="00155396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4</w:t>
            </w:r>
            <w:r w:rsidR="0056300E">
              <w:rPr>
                <w:sz w:val="18"/>
              </w:rPr>
              <w:t>9</w:t>
            </w:r>
            <w:r w:rsidRPr="00FA6CD4">
              <w:rPr>
                <w:sz w:val="18"/>
              </w:rPr>
              <w:t>.</w:t>
            </w:r>
            <w:r w:rsidR="0056300E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0A91AD46" w14:textId="6BE2AD56" w:rsidR="00155396" w:rsidRPr="00FA6CD4" w:rsidRDefault="00155396" w:rsidP="00155396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155F77">
              <w:rPr>
                <w:sz w:val="18"/>
              </w:rPr>
              <w:t>4.60</w:t>
            </w:r>
          </w:p>
        </w:tc>
        <w:tc>
          <w:tcPr>
            <w:tcW w:w="392" w:type="dxa"/>
          </w:tcPr>
          <w:p w14:paraId="11B1184B" w14:textId="77777777" w:rsidR="00155396" w:rsidRDefault="00155396" w:rsidP="00155396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AB8BEF8" w14:textId="77777777" w:rsidTr="001F3F54">
        <w:trPr>
          <w:trHeight w:val="227"/>
        </w:trPr>
        <w:tc>
          <w:tcPr>
            <w:tcW w:w="4837" w:type="dxa"/>
            <w:tcBorders>
              <w:top w:val="single" w:sz="18" w:space="0" w:color="000000"/>
            </w:tcBorders>
          </w:tcPr>
          <w:p w14:paraId="0F0D070A" w14:textId="77777777" w:rsidR="00165F20" w:rsidRDefault="005C5E37">
            <w:pPr>
              <w:pStyle w:val="TableParagraph"/>
              <w:spacing w:line="163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top w:val="single" w:sz="18" w:space="0" w:color="000000"/>
            </w:tcBorders>
            <w:vAlign w:val="center"/>
          </w:tcPr>
          <w:p w14:paraId="01D3D411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18" w:space="0" w:color="000000"/>
            </w:tcBorders>
            <w:vAlign w:val="center"/>
          </w:tcPr>
          <w:p w14:paraId="367B43F4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14:paraId="31EAAED3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</w:tcPr>
          <w:p w14:paraId="1341B490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5396" w14:paraId="636E66CA" w14:textId="77777777" w:rsidTr="001F3F54">
        <w:trPr>
          <w:trHeight w:val="227"/>
        </w:trPr>
        <w:tc>
          <w:tcPr>
            <w:tcW w:w="4837" w:type="dxa"/>
          </w:tcPr>
          <w:p w14:paraId="7C8314F2" w14:textId="77777777" w:rsidR="00155396" w:rsidRDefault="00155396" w:rsidP="00155396">
            <w:pPr>
              <w:pStyle w:val="TableParagraph"/>
              <w:spacing w:before="25" w:line="167" w:lineRule="exact"/>
              <w:ind w:left="1537" w:right="1983"/>
              <w:jc w:val="center"/>
              <w:rPr>
                <w:sz w:val="15"/>
              </w:rPr>
            </w:pPr>
            <w:r>
              <w:rPr>
                <w:sz w:val="15"/>
              </w:rPr>
              <w:t>Base</w:t>
            </w:r>
          </w:p>
        </w:tc>
        <w:tc>
          <w:tcPr>
            <w:tcW w:w="1577" w:type="dxa"/>
            <w:vAlign w:val="center"/>
          </w:tcPr>
          <w:p w14:paraId="4BC7747C" w14:textId="2A6BC87E" w:rsidR="00155396" w:rsidRPr="00FA6CD4" w:rsidRDefault="00155396" w:rsidP="00155396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>
              <w:rPr>
                <w:sz w:val="18"/>
              </w:rPr>
              <w:t>8</w:t>
            </w:r>
            <w:r w:rsidRPr="00FA6CD4">
              <w:rPr>
                <w:sz w:val="18"/>
              </w:rPr>
              <w:t>9.30</w:t>
            </w:r>
          </w:p>
        </w:tc>
        <w:tc>
          <w:tcPr>
            <w:tcW w:w="1391" w:type="dxa"/>
            <w:vAlign w:val="center"/>
          </w:tcPr>
          <w:p w14:paraId="3DCC9A87" w14:textId="0E57072C" w:rsidR="00155396" w:rsidRPr="00FA6CD4" w:rsidRDefault="00155396" w:rsidP="00155396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 w:rsidR="00FA084E">
              <w:rPr>
                <w:sz w:val="18"/>
              </w:rPr>
              <w:t>92.50</w:t>
            </w:r>
          </w:p>
        </w:tc>
        <w:tc>
          <w:tcPr>
            <w:tcW w:w="927" w:type="dxa"/>
            <w:vAlign w:val="center"/>
          </w:tcPr>
          <w:p w14:paraId="6D5112F1" w14:textId="6E6587C3" w:rsidR="00155396" w:rsidRPr="00FA6CD4" w:rsidRDefault="00155396" w:rsidP="00155396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95435F">
              <w:rPr>
                <w:sz w:val="18"/>
              </w:rPr>
              <w:t>3.20</w:t>
            </w:r>
          </w:p>
        </w:tc>
        <w:tc>
          <w:tcPr>
            <w:tcW w:w="392" w:type="dxa"/>
          </w:tcPr>
          <w:p w14:paraId="5A50A8F3" w14:textId="77777777" w:rsidR="00155396" w:rsidRDefault="00155396" w:rsidP="00155396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55396" w14:paraId="1BE20E2A" w14:textId="77777777" w:rsidTr="001F3F54">
        <w:trPr>
          <w:trHeight w:val="227"/>
        </w:trPr>
        <w:tc>
          <w:tcPr>
            <w:tcW w:w="4837" w:type="dxa"/>
          </w:tcPr>
          <w:p w14:paraId="1D6A3E88" w14:textId="77777777" w:rsidR="00155396" w:rsidRDefault="00155396" w:rsidP="00155396">
            <w:pPr>
              <w:pStyle w:val="TableParagraph"/>
              <w:spacing w:before="24" w:line="167" w:lineRule="exact"/>
              <w:ind w:left="2004" w:right="1975"/>
              <w:jc w:val="center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577" w:type="dxa"/>
            <w:vAlign w:val="center"/>
          </w:tcPr>
          <w:p w14:paraId="0FEDB782" w14:textId="42EC4445" w:rsidR="00155396" w:rsidRPr="00FA6CD4" w:rsidRDefault="00155396" w:rsidP="00155396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>
              <w:rPr>
                <w:sz w:val="18"/>
              </w:rPr>
              <w:t>2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2DA5B05F" w14:textId="43DBA03B" w:rsidR="00155396" w:rsidRPr="00FA6CD4" w:rsidRDefault="00155396" w:rsidP="00155396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95435F">
              <w:rPr>
                <w:sz w:val="18"/>
              </w:rPr>
              <w:t>3.00</w:t>
            </w:r>
          </w:p>
        </w:tc>
        <w:tc>
          <w:tcPr>
            <w:tcW w:w="927" w:type="dxa"/>
            <w:vAlign w:val="center"/>
          </w:tcPr>
          <w:p w14:paraId="486C048D" w14:textId="1110816A" w:rsidR="00155396" w:rsidRPr="00FA6CD4" w:rsidRDefault="00155396" w:rsidP="00155396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95435F">
              <w:rPr>
                <w:sz w:val="18"/>
              </w:rPr>
              <w:t>0.3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72F77F78" w14:textId="77777777" w:rsidR="00155396" w:rsidRDefault="00155396" w:rsidP="00155396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55396" w14:paraId="3C7899FD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4A462691" w14:textId="77777777" w:rsidR="00155396" w:rsidRDefault="00155396" w:rsidP="00155396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00426332" w14:textId="19D6056E" w:rsidR="00155396" w:rsidRPr="00FA6CD4" w:rsidRDefault="00155396" w:rsidP="00155396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0DE41277" w14:textId="77777777" w:rsidR="00155396" w:rsidRPr="00FA6CD4" w:rsidRDefault="00155396" w:rsidP="00155396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01A51389" w14:textId="77777777" w:rsidR="00155396" w:rsidRPr="00FA6CD4" w:rsidRDefault="00155396" w:rsidP="00155396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34EB285F" w14:textId="77777777" w:rsidR="00155396" w:rsidRDefault="00155396" w:rsidP="00155396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55396" w14:paraId="2A10C3A7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79B84F61" w14:textId="77777777" w:rsidR="00155396" w:rsidRDefault="00155396" w:rsidP="00155396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ECA3F97" w14:textId="50BFCB19" w:rsidR="00155396" w:rsidRPr="00FA6CD4" w:rsidRDefault="00155396" w:rsidP="00155396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>
              <w:rPr>
                <w:sz w:val="18"/>
              </w:rPr>
              <w:t>62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1FF6475E" w14:textId="3BD9EE94" w:rsidR="00155396" w:rsidRPr="00FA6CD4" w:rsidRDefault="00155396" w:rsidP="00155396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>
              <w:rPr>
                <w:sz w:val="18"/>
              </w:rPr>
              <w:t>6</w:t>
            </w:r>
            <w:r w:rsidR="0095435F">
              <w:rPr>
                <w:sz w:val="18"/>
              </w:rPr>
              <w:t>6.1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461CADE0" w14:textId="2179AF96" w:rsidR="00155396" w:rsidRPr="00FA6CD4" w:rsidRDefault="00155396" w:rsidP="00155396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95435F">
              <w:rPr>
                <w:sz w:val="18"/>
              </w:rPr>
              <w:t>3.5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55474437" w14:textId="77777777" w:rsidR="00155396" w:rsidRDefault="00155396" w:rsidP="00155396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F9C28F6" w14:textId="77777777">
        <w:trPr>
          <w:trHeight w:val="179"/>
        </w:trPr>
        <w:tc>
          <w:tcPr>
            <w:tcW w:w="4837" w:type="dxa"/>
            <w:tcBorders>
              <w:top w:val="single" w:sz="18" w:space="0" w:color="000000"/>
              <w:bottom w:val="single" w:sz="8" w:space="0" w:color="C0C0C0"/>
            </w:tcBorders>
          </w:tcPr>
          <w:p w14:paraId="602EB70E" w14:textId="77777777" w:rsidR="00165F20" w:rsidRDefault="005C5E37">
            <w:pPr>
              <w:pStyle w:val="TableParagraph"/>
              <w:spacing w:before="44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* </w:t>
            </w:r>
            <w:proofErr w:type="gramStart"/>
            <w:r>
              <w:rPr>
                <w:i/>
                <w:w w:val="105"/>
                <w:sz w:val="10"/>
              </w:rPr>
              <w:t>Also</w:t>
            </w:r>
            <w:proofErr w:type="gramEnd"/>
            <w:r>
              <w:rPr>
                <w:i/>
                <w:w w:val="105"/>
                <w:sz w:val="10"/>
              </w:rPr>
              <w:t xml:space="preserve"> illness-separated, respite care or partner in gaol.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8" w:space="0" w:color="C0C0C0"/>
            </w:tcBorders>
          </w:tcPr>
          <w:p w14:paraId="7B3188A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bottom w:val="single" w:sz="8" w:space="0" w:color="C0C0C0"/>
            </w:tcBorders>
          </w:tcPr>
          <w:p w14:paraId="3655209A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bottom w:val="single" w:sz="8" w:space="0" w:color="C0C0C0"/>
            </w:tcBorders>
          </w:tcPr>
          <w:p w14:paraId="7AD07FFF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2BCB417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81ADD58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14DC22F6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Transitional Pension Rate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5C35F6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1D455D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0928C33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7BD511D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F02D74F" w14:textId="77777777">
        <w:trPr>
          <w:trHeight w:val="204"/>
        </w:trPr>
        <w:tc>
          <w:tcPr>
            <w:tcW w:w="4837" w:type="dxa"/>
          </w:tcPr>
          <w:p w14:paraId="79AA4A43" w14:textId="77777777" w:rsidR="00165F20" w:rsidRDefault="005C5E37">
            <w:pPr>
              <w:pStyle w:val="TableParagraph"/>
              <w:spacing w:before="32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Resident in Australia</w:t>
            </w:r>
          </w:p>
        </w:tc>
        <w:tc>
          <w:tcPr>
            <w:tcW w:w="1577" w:type="dxa"/>
          </w:tcPr>
          <w:p w14:paraId="14EFEF9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53C83CD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</w:tcPr>
          <w:p w14:paraId="43D3DA8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 w14:paraId="31734AA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754821A" w14:textId="77777777" w:rsidTr="001F3F54">
        <w:trPr>
          <w:trHeight w:val="227"/>
        </w:trPr>
        <w:tc>
          <w:tcPr>
            <w:tcW w:w="4837" w:type="dxa"/>
          </w:tcPr>
          <w:p w14:paraId="1B0ABCDB" w14:textId="77777777" w:rsidR="00165F20" w:rsidRDefault="005C5E37">
            <w:pPr>
              <w:pStyle w:val="TableParagraph"/>
              <w:spacing w:before="20"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</w:tcPr>
          <w:p w14:paraId="05FBD828" w14:textId="77777777" w:rsidR="00165F20" w:rsidRDefault="005C5E37">
            <w:pPr>
              <w:pStyle w:val="TableParagraph"/>
              <w:spacing w:before="48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29A02BA8" w14:textId="0DE2C38C" w:rsidR="00165F20" w:rsidRDefault="005C5E37">
            <w:pPr>
              <w:pStyle w:val="TableParagraph"/>
              <w:spacing w:before="4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7" w:type="dxa"/>
          </w:tcPr>
          <w:p w14:paraId="00B79D8F" w14:textId="77777777" w:rsidR="00165F20" w:rsidRDefault="005C5E37">
            <w:pPr>
              <w:pStyle w:val="TableParagraph"/>
              <w:spacing w:before="48" w:line="137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1F241C0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02A5" w14:paraId="5D64E3AD" w14:textId="77777777" w:rsidTr="001F3F54">
        <w:trPr>
          <w:trHeight w:val="227"/>
        </w:trPr>
        <w:tc>
          <w:tcPr>
            <w:tcW w:w="4837" w:type="dxa"/>
          </w:tcPr>
          <w:p w14:paraId="100FF5F4" w14:textId="5A1FABC5" w:rsidR="00D002A5" w:rsidRDefault="00D002A5" w:rsidP="00D002A5">
            <w:pPr>
              <w:pStyle w:val="TableParagraph"/>
              <w:spacing w:before="25" w:line="167" w:lineRule="exact"/>
              <w:ind w:right="33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                                        Maximum Transitional Pension Rate</w:t>
            </w:r>
          </w:p>
        </w:tc>
        <w:tc>
          <w:tcPr>
            <w:tcW w:w="1577" w:type="dxa"/>
            <w:vAlign w:val="center"/>
          </w:tcPr>
          <w:p w14:paraId="4F5B4CFC" w14:textId="55A9BE11" w:rsidR="00D002A5" w:rsidRPr="00FA6CD4" w:rsidRDefault="00D002A5" w:rsidP="00D002A5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27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7CA533FD" w14:textId="34A69D2E" w:rsidR="00D002A5" w:rsidRPr="00FA6CD4" w:rsidRDefault="00D002A5" w:rsidP="00D002A5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 w:rsidR="0095435F">
              <w:rPr>
                <w:sz w:val="18"/>
              </w:rPr>
              <w:t>30.7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68C865F2" w14:textId="371CF653" w:rsidR="00D002A5" w:rsidRPr="00FA6CD4" w:rsidRDefault="00D002A5" w:rsidP="00D002A5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0709A">
              <w:rPr>
                <w:sz w:val="18"/>
              </w:rPr>
              <w:t>3.7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6AFBEAA0" w14:textId="77777777" w:rsidR="00D002A5" w:rsidRDefault="00D002A5" w:rsidP="00D002A5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00EA7BE2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027F3EE4" w14:textId="77777777" w:rsidR="00D002A5" w:rsidRDefault="00D002A5" w:rsidP="00D002A5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669C588A" w14:textId="11A880D9" w:rsidR="00D002A5" w:rsidRPr="00FA6CD4" w:rsidRDefault="00D002A5" w:rsidP="00D002A5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16FD8A51" w14:textId="77777777" w:rsidR="00D002A5" w:rsidRPr="00FA6CD4" w:rsidRDefault="00D002A5" w:rsidP="00D002A5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17B00A4A" w14:textId="77777777" w:rsidR="00D002A5" w:rsidRPr="00FA6CD4" w:rsidRDefault="00D002A5" w:rsidP="00D002A5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57876996" w14:textId="77777777" w:rsidR="00D002A5" w:rsidRDefault="00D002A5" w:rsidP="00D002A5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4A1DAF95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3E9F3F27" w14:textId="77777777" w:rsidR="00D002A5" w:rsidRDefault="00D002A5" w:rsidP="00D002A5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E46A1E4" w14:textId="75C1F36F" w:rsidR="00D002A5" w:rsidRPr="00FA6CD4" w:rsidRDefault="00D002A5" w:rsidP="00D002A5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41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6BDB49E" w14:textId="506673AC" w:rsidR="00D002A5" w:rsidRPr="00FA6CD4" w:rsidRDefault="00D002A5" w:rsidP="00D002A5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4</w:t>
            </w:r>
            <w:r w:rsidR="0095435F">
              <w:rPr>
                <w:sz w:val="18"/>
              </w:rPr>
              <w:t>4.8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6C6F6ED" w14:textId="699E2C39" w:rsidR="00D002A5" w:rsidRPr="00FA6CD4" w:rsidRDefault="00D002A5" w:rsidP="00D002A5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0709A">
              <w:rPr>
                <w:sz w:val="18"/>
              </w:rPr>
              <w:t>3.7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79FBC0BB" w14:textId="77777777" w:rsidR="00D002A5" w:rsidRDefault="00D002A5" w:rsidP="00D002A5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DEBC935" w14:textId="77777777" w:rsidTr="001F3F54">
        <w:trPr>
          <w:trHeight w:val="227"/>
        </w:trPr>
        <w:tc>
          <w:tcPr>
            <w:tcW w:w="4837" w:type="dxa"/>
            <w:tcBorders>
              <w:top w:val="single" w:sz="18" w:space="0" w:color="000000"/>
            </w:tcBorders>
          </w:tcPr>
          <w:p w14:paraId="6FE5C576" w14:textId="77777777" w:rsidR="00165F20" w:rsidRDefault="005C5E37">
            <w:pPr>
              <w:pStyle w:val="TableParagraph"/>
              <w:spacing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top w:val="single" w:sz="18" w:space="0" w:color="000000"/>
            </w:tcBorders>
          </w:tcPr>
          <w:p w14:paraId="5CD53401" w14:textId="77777777" w:rsidR="00165F20" w:rsidRPr="00FA6CD4" w:rsidRDefault="005C5E37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1391" w:type="dxa"/>
            <w:tcBorders>
              <w:top w:val="single" w:sz="18" w:space="0" w:color="000000"/>
            </w:tcBorders>
          </w:tcPr>
          <w:p w14:paraId="7A38F92E" w14:textId="77777777" w:rsidR="00165F20" w:rsidRPr="00FA6CD4" w:rsidRDefault="005C5E37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927" w:type="dxa"/>
            <w:tcBorders>
              <w:top w:val="single" w:sz="18" w:space="0" w:color="000000"/>
            </w:tcBorders>
          </w:tcPr>
          <w:p w14:paraId="76BC4C59" w14:textId="77777777" w:rsidR="00165F20" w:rsidRPr="00FA6CD4" w:rsidRDefault="005C5E37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30C9EF3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002A5" w14:paraId="763C782F" w14:textId="77777777" w:rsidTr="001F3F54">
        <w:trPr>
          <w:trHeight w:val="227"/>
        </w:trPr>
        <w:tc>
          <w:tcPr>
            <w:tcW w:w="4837" w:type="dxa"/>
          </w:tcPr>
          <w:p w14:paraId="6992CC1F" w14:textId="57323626" w:rsidR="00D002A5" w:rsidRDefault="00D002A5" w:rsidP="00D002A5">
            <w:pPr>
              <w:pStyle w:val="TableParagraph"/>
              <w:spacing w:before="24" w:line="167" w:lineRule="exact"/>
              <w:ind w:right="33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                                        Maximum Transitional Pension Rate</w:t>
            </w:r>
          </w:p>
        </w:tc>
        <w:tc>
          <w:tcPr>
            <w:tcW w:w="1577" w:type="dxa"/>
            <w:vAlign w:val="center"/>
          </w:tcPr>
          <w:p w14:paraId="3FADA13F" w14:textId="230E689C" w:rsidR="00D002A5" w:rsidRPr="00FA6CD4" w:rsidRDefault="00D002A5" w:rsidP="00D002A5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>
              <w:rPr>
                <w:sz w:val="18"/>
              </w:rPr>
              <w:t>48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030FBB84" w14:textId="65F03215" w:rsidR="00D002A5" w:rsidRPr="00FA6CD4" w:rsidRDefault="00D002A5" w:rsidP="00D002A5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 w:rsidR="00D0709A">
              <w:rPr>
                <w:sz w:val="18"/>
              </w:rPr>
              <w:t>51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0D997153" w14:textId="5E7FC3D9" w:rsidR="00D002A5" w:rsidRPr="00FA6CD4" w:rsidRDefault="00D002A5" w:rsidP="00D002A5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15D3B">
              <w:rPr>
                <w:sz w:val="18"/>
              </w:rPr>
              <w:t>3.0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529D43BD" w14:textId="77777777" w:rsidR="00D002A5" w:rsidRDefault="00D002A5" w:rsidP="00D002A5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21775FCB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08DB8AB4" w14:textId="77777777" w:rsidR="00D002A5" w:rsidRDefault="00D002A5" w:rsidP="00D002A5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6964D6F5" w14:textId="184AF548" w:rsidR="00D002A5" w:rsidRPr="00FA6CD4" w:rsidRDefault="00D002A5" w:rsidP="00D002A5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5C975E5A" w14:textId="77777777" w:rsidR="00D002A5" w:rsidRPr="00FA6CD4" w:rsidRDefault="00D002A5" w:rsidP="00D002A5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360B8B5F" w14:textId="77777777" w:rsidR="00D002A5" w:rsidRPr="00FA6CD4" w:rsidRDefault="00D002A5" w:rsidP="00D002A5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73EE8BD5" w14:textId="77777777" w:rsidR="00D002A5" w:rsidRDefault="00D002A5" w:rsidP="00D002A5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25D14DDE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7BA2BA7F" w14:textId="77777777" w:rsidR="00D002A5" w:rsidRDefault="00D002A5" w:rsidP="00D002A5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CD98C7B" w14:textId="27B13397" w:rsidR="00D002A5" w:rsidRPr="00FA6CD4" w:rsidRDefault="00D002A5" w:rsidP="00D002A5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>
              <w:rPr>
                <w:sz w:val="18"/>
              </w:rPr>
              <w:t>59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0EF055B" w14:textId="23A23779" w:rsidR="00D002A5" w:rsidRPr="00FA6CD4" w:rsidRDefault="00D002A5" w:rsidP="00D002A5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 w:rsidR="00D0709A">
              <w:rPr>
                <w:sz w:val="18"/>
              </w:rPr>
              <w:t>62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5CAD3026" w14:textId="56A2DF1C" w:rsidR="00D002A5" w:rsidRPr="00FA6CD4" w:rsidRDefault="00D002A5" w:rsidP="00D002A5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15D3B">
              <w:rPr>
                <w:sz w:val="18"/>
              </w:rPr>
              <w:t>3.0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7B1D1591" w14:textId="77777777" w:rsidR="00D002A5" w:rsidRDefault="00D002A5" w:rsidP="00D002A5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5EEE9B1" w14:textId="77777777">
        <w:trPr>
          <w:trHeight w:val="181"/>
        </w:trPr>
        <w:tc>
          <w:tcPr>
            <w:tcW w:w="4837" w:type="dxa"/>
            <w:tcBorders>
              <w:top w:val="single" w:sz="18" w:space="0" w:color="000000"/>
            </w:tcBorders>
          </w:tcPr>
          <w:p w14:paraId="69A51098" w14:textId="77777777" w:rsidR="00165F20" w:rsidRDefault="005C5E37">
            <w:pPr>
              <w:pStyle w:val="TableParagraph"/>
              <w:spacing w:before="16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Not resident in Australia or absent for period &gt; 6 weeks</w:t>
            </w:r>
          </w:p>
        </w:tc>
        <w:tc>
          <w:tcPr>
            <w:tcW w:w="1577" w:type="dxa"/>
            <w:tcBorders>
              <w:top w:val="single" w:sz="18" w:space="0" w:color="000000"/>
            </w:tcBorders>
          </w:tcPr>
          <w:p w14:paraId="7C7A73FA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tcBorders>
              <w:top w:val="single" w:sz="18" w:space="0" w:color="000000"/>
            </w:tcBorders>
          </w:tcPr>
          <w:p w14:paraId="00C03915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single" w:sz="18" w:space="0" w:color="000000"/>
            </w:tcBorders>
          </w:tcPr>
          <w:p w14:paraId="695A8676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50E540A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002A5" w14:paraId="1EAB33A9" w14:textId="77777777" w:rsidTr="001F3F54">
        <w:trPr>
          <w:trHeight w:val="227"/>
        </w:trPr>
        <w:tc>
          <w:tcPr>
            <w:tcW w:w="4837" w:type="dxa"/>
          </w:tcPr>
          <w:p w14:paraId="3987F1A9" w14:textId="77777777" w:rsidR="00D002A5" w:rsidRDefault="00D002A5" w:rsidP="00D002A5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2F4EA960" w14:textId="471BBDD0" w:rsidR="00D002A5" w:rsidRPr="00FA6CD4" w:rsidRDefault="00D002A5" w:rsidP="00D002A5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>
              <w:rPr>
                <w:sz w:val="18"/>
              </w:rPr>
              <w:t>50.0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77C49E90" w14:textId="2BE8EAF9" w:rsidR="00D002A5" w:rsidRPr="00FA6CD4" w:rsidRDefault="00D002A5" w:rsidP="00D002A5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>
              <w:rPr>
                <w:sz w:val="18"/>
              </w:rPr>
              <w:t>5</w:t>
            </w:r>
            <w:r w:rsidR="00D15D3B">
              <w:rPr>
                <w:sz w:val="18"/>
              </w:rPr>
              <w:t>3.4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4D040095" w14:textId="6F64D40C" w:rsidR="00D002A5" w:rsidRPr="00FA6CD4" w:rsidRDefault="00D002A5" w:rsidP="00D002A5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EA1F36">
              <w:rPr>
                <w:sz w:val="18"/>
              </w:rPr>
              <w:t>3.4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2D974127" w14:textId="77777777" w:rsidR="00D002A5" w:rsidRDefault="00D002A5" w:rsidP="00D002A5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02336711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28E9A09B" w14:textId="77777777" w:rsidR="00D002A5" w:rsidRDefault="00D002A5" w:rsidP="00D002A5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25C3155B" w14:textId="53510C4C" w:rsidR="00D002A5" w:rsidRPr="00FA6CD4" w:rsidRDefault="00D002A5" w:rsidP="00D002A5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710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4816FCA1" w14:textId="605A02DA" w:rsidR="00D002A5" w:rsidRPr="00FA6CD4" w:rsidRDefault="00D002A5" w:rsidP="00D002A5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71</w:t>
            </w:r>
            <w:r w:rsidR="00D15D3B">
              <w:rPr>
                <w:sz w:val="18"/>
              </w:rPr>
              <w:t>3.2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34E68BA6" w14:textId="4F5131D0" w:rsidR="00D002A5" w:rsidRPr="00FA6CD4" w:rsidRDefault="00D002A5" w:rsidP="00D002A5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EA1F36">
              <w:rPr>
                <w:sz w:val="18"/>
              </w:rPr>
              <w:t>2.8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0B882D02" w14:textId="77777777" w:rsidR="00D002A5" w:rsidRDefault="00D002A5" w:rsidP="00D002A5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014176A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0905B9A4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Supplement Basic Amount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3BAF807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56E0A61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0351CDB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744D2F1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31E1C70" w14:textId="77777777">
        <w:trPr>
          <w:trHeight w:val="197"/>
        </w:trPr>
        <w:tc>
          <w:tcPr>
            <w:tcW w:w="4837" w:type="dxa"/>
          </w:tcPr>
          <w:p w14:paraId="2DD325BC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77" w:type="dxa"/>
          </w:tcPr>
          <w:p w14:paraId="185B6A2D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60501C4" w14:textId="44A7A05A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7" w:type="dxa"/>
          </w:tcPr>
          <w:p w14:paraId="09215F46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6050B43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002A5" w14:paraId="5E98A505" w14:textId="77777777" w:rsidTr="001F3F54">
        <w:trPr>
          <w:trHeight w:val="227"/>
        </w:trPr>
        <w:tc>
          <w:tcPr>
            <w:tcW w:w="4837" w:type="dxa"/>
          </w:tcPr>
          <w:p w14:paraId="0535BD99" w14:textId="77777777" w:rsidR="00D002A5" w:rsidRDefault="00D002A5" w:rsidP="00D002A5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9B73FF0" w14:textId="70726145" w:rsidR="00D002A5" w:rsidRPr="00FA6CD4" w:rsidRDefault="00D002A5" w:rsidP="00D002A5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$28.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061CE495" w14:textId="69B2BBB4" w:rsidR="00D002A5" w:rsidRPr="00FA6CD4" w:rsidRDefault="00D002A5" w:rsidP="00D002A5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</w:t>
            </w:r>
            <w:r w:rsidR="00EA1F36">
              <w:rPr>
                <w:sz w:val="18"/>
              </w:rPr>
              <w:t>9</w:t>
            </w:r>
            <w:r w:rsidRPr="00FA6CD4">
              <w:rPr>
                <w:sz w:val="18"/>
              </w:rPr>
              <w:t>.</w:t>
            </w:r>
            <w:r w:rsidR="00EA1F36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1D79EE7D" w14:textId="7227568A" w:rsidR="00D002A5" w:rsidRPr="00FA6CD4" w:rsidRDefault="00D002A5" w:rsidP="00D002A5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6466E3"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69BEFA63" w14:textId="77777777" w:rsidR="00D002A5" w:rsidRDefault="00D002A5" w:rsidP="00D002A5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624DDDF5" w14:textId="77777777" w:rsidTr="001F3F54">
        <w:trPr>
          <w:trHeight w:val="227"/>
        </w:trPr>
        <w:tc>
          <w:tcPr>
            <w:tcW w:w="4837" w:type="dxa"/>
          </w:tcPr>
          <w:p w14:paraId="20FF90BA" w14:textId="77777777" w:rsidR="00D002A5" w:rsidRDefault="00D002A5" w:rsidP="00D002A5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77" w:type="dxa"/>
            <w:vAlign w:val="center"/>
          </w:tcPr>
          <w:p w14:paraId="075FF63B" w14:textId="0351738B" w:rsidR="00D002A5" w:rsidRPr="00FA6CD4" w:rsidRDefault="00D002A5" w:rsidP="00D002A5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$28.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0775F3ED" w14:textId="26B519ED" w:rsidR="00D002A5" w:rsidRPr="00FA6CD4" w:rsidRDefault="00D002A5" w:rsidP="00D002A5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</w:t>
            </w:r>
            <w:r w:rsidR="00EA1F36">
              <w:rPr>
                <w:sz w:val="18"/>
              </w:rPr>
              <w:t>9.0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531B914E" w14:textId="496289D2" w:rsidR="00D002A5" w:rsidRPr="00FA6CD4" w:rsidRDefault="00D002A5" w:rsidP="00D002A5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6466E3"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63A23EBE" w14:textId="77777777" w:rsidR="00D002A5" w:rsidRDefault="00D002A5" w:rsidP="00D002A5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7DF4D054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6048DF29" w14:textId="77777777" w:rsidR="00D002A5" w:rsidRDefault="00D002A5" w:rsidP="00D002A5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66A61BF5" w14:textId="78E0082A" w:rsidR="00D002A5" w:rsidRPr="00FA6CD4" w:rsidRDefault="00D002A5" w:rsidP="00D002A5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$23.</w:t>
            </w:r>
            <w:r>
              <w:rPr>
                <w:sz w:val="18"/>
              </w:rPr>
              <w:t>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0D8B6DB5" w14:textId="170583BD" w:rsidR="00D002A5" w:rsidRPr="00FA6CD4" w:rsidRDefault="00D002A5" w:rsidP="00D002A5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$23.</w:t>
            </w:r>
            <w:r w:rsidR="006466E3"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38FC7B37" w14:textId="21AC4C3E" w:rsidR="00D002A5" w:rsidRPr="00FA6CD4" w:rsidRDefault="00D002A5" w:rsidP="00D002A5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6466E3"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490FCB3D" w14:textId="77777777" w:rsidR="00D002A5" w:rsidRDefault="00D002A5" w:rsidP="00D002A5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E332519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3E9194F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Supplement Minimum Amount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107CA9A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1985C0E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3B46A8E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20CA5BD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8A503A9" w14:textId="77777777">
        <w:trPr>
          <w:trHeight w:val="197"/>
        </w:trPr>
        <w:tc>
          <w:tcPr>
            <w:tcW w:w="4837" w:type="dxa"/>
          </w:tcPr>
          <w:p w14:paraId="5B22F491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77" w:type="dxa"/>
          </w:tcPr>
          <w:p w14:paraId="670D3943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15AB056" w14:textId="67527EFF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7" w:type="dxa"/>
          </w:tcPr>
          <w:p w14:paraId="0F2B836D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135D983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002A5" w14:paraId="0B3D5294" w14:textId="77777777" w:rsidTr="001F3F54">
        <w:trPr>
          <w:trHeight w:val="227"/>
        </w:trPr>
        <w:tc>
          <w:tcPr>
            <w:tcW w:w="4837" w:type="dxa"/>
          </w:tcPr>
          <w:p w14:paraId="3D8A106C" w14:textId="77777777" w:rsidR="00D002A5" w:rsidRDefault="00D002A5" w:rsidP="00D002A5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4A4CCE5" w14:textId="4095AAFA" w:rsidR="00D002A5" w:rsidRPr="00FA6CD4" w:rsidRDefault="00D002A5" w:rsidP="00D002A5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>
              <w:rPr>
                <w:sz w:val="18"/>
              </w:rPr>
              <w:t>4.8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715564A0" w14:textId="7A202960" w:rsidR="00D002A5" w:rsidRPr="00FA6CD4" w:rsidRDefault="00D002A5" w:rsidP="00D002A5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 w:rsidR="006466E3">
              <w:rPr>
                <w:sz w:val="18"/>
              </w:rPr>
              <w:t>5.0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74023CA4" w14:textId="191A13B6" w:rsidR="00D002A5" w:rsidRPr="00FA6CD4" w:rsidRDefault="00D002A5" w:rsidP="00D002A5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CB085F"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14DD5CC9" w14:textId="77777777" w:rsidR="00D002A5" w:rsidRDefault="00D002A5" w:rsidP="00D002A5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0D497C0C" w14:textId="77777777" w:rsidTr="001F3F54">
        <w:trPr>
          <w:trHeight w:val="227"/>
        </w:trPr>
        <w:tc>
          <w:tcPr>
            <w:tcW w:w="4837" w:type="dxa"/>
          </w:tcPr>
          <w:p w14:paraId="4A95BD26" w14:textId="77777777" w:rsidR="00D002A5" w:rsidRDefault="00D002A5" w:rsidP="00D002A5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77" w:type="dxa"/>
            <w:vAlign w:val="center"/>
          </w:tcPr>
          <w:p w14:paraId="6D863C49" w14:textId="7E79ED41" w:rsidR="00D002A5" w:rsidRPr="00FA6CD4" w:rsidRDefault="00D002A5" w:rsidP="00D002A5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>
              <w:rPr>
                <w:sz w:val="18"/>
              </w:rPr>
              <w:t>4.8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51C3A26C" w14:textId="00FF59E0" w:rsidR="00D002A5" w:rsidRPr="00FA6CD4" w:rsidRDefault="00D002A5" w:rsidP="00D002A5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 w:rsidR="006466E3">
              <w:rPr>
                <w:sz w:val="18"/>
              </w:rPr>
              <w:t>5.0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593AE445" w14:textId="0994FF1A" w:rsidR="00D002A5" w:rsidRPr="00FA6CD4" w:rsidRDefault="00D002A5" w:rsidP="00D002A5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CB085F"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43541F81" w14:textId="77777777" w:rsidR="00D002A5" w:rsidRDefault="00D002A5" w:rsidP="00D002A5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0014F825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57288637" w14:textId="77777777" w:rsidR="00D002A5" w:rsidRDefault="00D002A5" w:rsidP="00D002A5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48B1CC1D" w14:textId="743A03D0" w:rsidR="00D002A5" w:rsidRPr="00FA6CD4" w:rsidRDefault="00D002A5" w:rsidP="00D002A5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$33.</w:t>
            </w:r>
            <w:r>
              <w:rPr>
                <w:sz w:val="18"/>
              </w:rPr>
              <w:t>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67F05018" w14:textId="02A104D8" w:rsidR="00D002A5" w:rsidRPr="00FA6CD4" w:rsidRDefault="00D002A5" w:rsidP="00D002A5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$33.</w:t>
            </w:r>
            <w:r w:rsidR="00CB085F"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093DA793" w14:textId="2EDB54D6" w:rsidR="00D002A5" w:rsidRPr="00FA6CD4" w:rsidRDefault="00D002A5" w:rsidP="00D002A5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CB085F"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1D5279BD" w14:textId="77777777" w:rsidR="00D002A5" w:rsidRDefault="00D002A5" w:rsidP="00D002A5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41DFD64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F80448F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Pension Disqualifying Income Limits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36D306B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58B600C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5949ECF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0414FC4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0F5C050" w14:textId="77777777">
        <w:trPr>
          <w:trHeight w:val="197"/>
        </w:trPr>
        <w:tc>
          <w:tcPr>
            <w:tcW w:w="4837" w:type="dxa"/>
          </w:tcPr>
          <w:p w14:paraId="7D8EAC82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77" w:type="dxa"/>
          </w:tcPr>
          <w:p w14:paraId="657CE67E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3A365F0" w14:textId="1DCAAA79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7" w:type="dxa"/>
          </w:tcPr>
          <w:p w14:paraId="2E8A6CD3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0F7D9CD1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002A5" w14:paraId="1DDFD3EF" w14:textId="77777777" w:rsidTr="001F3F54">
        <w:trPr>
          <w:trHeight w:val="227"/>
        </w:trPr>
        <w:tc>
          <w:tcPr>
            <w:tcW w:w="4837" w:type="dxa"/>
          </w:tcPr>
          <w:p w14:paraId="4EDF945A" w14:textId="77777777" w:rsidR="00D002A5" w:rsidRDefault="00D002A5" w:rsidP="00D002A5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24B31FC" w14:textId="4A6B8D7D" w:rsidR="00D002A5" w:rsidRPr="00FA6CD4" w:rsidRDefault="00D002A5" w:rsidP="00D002A5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</w:t>
            </w:r>
            <w:r>
              <w:rPr>
                <w:sz w:val="18"/>
              </w:rPr>
              <w:t>500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49C982F6" w14:textId="5FBB1590" w:rsidR="00D002A5" w:rsidRPr="00FA6CD4" w:rsidRDefault="00D002A5" w:rsidP="00D002A5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</w:t>
            </w:r>
            <w:r>
              <w:rPr>
                <w:sz w:val="18"/>
              </w:rPr>
              <w:t>5</w:t>
            </w:r>
            <w:r w:rsidR="00CB085F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.</w:t>
            </w:r>
            <w:r w:rsidR="00CB085F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52B1FF4B" w14:textId="514334EA" w:rsidR="00D002A5" w:rsidRPr="00FA6CD4" w:rsidRDefault="00D002A5" w:rsidP="00D002A5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417B8">
              <w:rPr>
                <w:sz w:val="18"/>
              </w:rPr>
              <w:t>9</w:t>
            </w:r>
            <w:r w:rsidRPr="00FA6CD4">
              <w:rPr>
                <w:sz w:val="18"/>
              </w:rPr>
              <w:t>.20</w:t>
            </w:r>
          </w:p>
        </w:tc>
        <w:tc>
          <w:tcPr>
            <w:tcW w:w="392" w:type="dxa"/>
          </w:tcPr>
          <w:p w14:paraId="119BB79E" w14:textId="77777777" w:rsidR="00D002A5" w:rsidRDefault="00D002A5" w:rsidP="00D002A5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3E1DF0C0" w14:textId="77777777" w:rsidTr="001F3F54">
        <w:trPr>
          <w:trHeight w:val="227"/>
        </w:trPr>
        <w:tc>
          <w:tcPr>
            <w:tcW w:w="4837" w:type="dxa"/>
          </w:tcPr>
          <w:p w14:paraId="2ED23FC2" w14:textId="77777777" w:rsidR="00D002A5" w:rsidRDefault="00D002A5" w:rsidP="00D002A5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52E4B756" w14:textId="2E2F9F50" w:rsidR="00D002A5" w:rsidRPr="00FA6CD4" w:rsidRDefault="00D002A5" w:rsidP="00D002A5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</w:t>
            </w:r>
            <w:r>
              <w:rPr>
                <w:sz w:val="18"/>
              </w:rPr>
              <w:t>822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2B5A517C" w14:textId="179100E3" w:rsidR="00D002A5" w:rsidRPr="00FA6CD4" w:rsidRDefault="00D002A5" w:rsidP="00D002A5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</w:t>
            </w:r>
            <w:r>
              <w:rPr>
                <w:sz w:val="18"/>
              </w:rPr>
              <w:t>8</w:t>
            </w:r>
            <w:r w:rsidR="00CB085F">
              <w:rPr>
                <w:sz w:val="18"/>
              </w:rPr>
              <w:t>36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42F4C376" w14:textId="22B54025" w:rsidR="00D002A5" w:rsidRPr="00FA6CD4" w:rsidRDefault="00D002A5" w:rsidP="00D002A5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417B8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  <w:r w:rsidRPr="00FA6CD4">
              <w:rPr>
                <w:sz w:val="18"/>
              </w:rPr>
              <w:t>.</w:t>
            </w:r>
            <w:r w:rsidR="00D417B8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42FB4F4C" w14:textId="77777777" w:rsidR="00D002A5" w:rsidRDefault="00D002A5" w:rsidP="00D002A5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0C2EF419" w14:textId="77777777" w:rsidTr="001F3F54">
        <w:trPr>
          <w:trHeight w:val="227"/>
        </w:trPr>
        <w:tc>
          <w:tcPr>
            <w:tcW w:w="4837" w:type="dxa"/>
          </w:tcPr>
          <w:p w14:paraId="1DA9BCEF" w14:textId="77777777" w:rsidR="00D002A5" w:rsidRDefault="00D002A5" w:rsidP="00D002A5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center"/>
          </w:tcPr>
          <w:p w14:paraId="13C1E5BC" w14:textId="2BC9523E" w:rsidR="00D002A5" w:rsidRPr="00FA6CD4" w:rsidRDefault="00D002A5" w:rsidP="00D002A5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>
              <w:rPr>
                <w:sz w:val="18"/>
              </w:rPr>
              <w:t>949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109706A9" w14:textId="3C431E79" w:rsidR="00D002A5" w:rsidRPr="00FA6CD4" w:rsidRDefault="00D002A5" w:rsidP="00D002A5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>
              <w:rPr>
                <w:sz w:val="18"/>
              </w:rPr>
              <w:t>9</w:t>
            </w:r>
            <w:r w:rsidR="00BB4E98">
              <w:rPr>
                <w:sz w:val="18"/>
              </w:rPr>
              <w:t>68</w:t>
            </w:r>
            <w:r w:rsidRPr="00FA6CD4">
              <w:rPr>
                <w:sz w:val="18"/>
              </w:rPr>
              <w:t>.</w:t>
            </w:r>
            <w:r w:rsidR="00BB4E98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0CE73F10" w14:textId="7A1D464D" w:rsidR="00D002A5" w:rsidRPr="00FA6CD4" w:rsidRDefault="00D002A5" w:rsidP="00D002A5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</w:t>
            </w:r>
            <w:r w:rsidR="00D417B8">
              <w:rPr>
                <w:sz w:val="18"/>
              </w:rPr>
              <w:t>8</w:t>
            </w:r>
            <w:r w:rsidRPr="00FA6CD4">
              <w:rPr>
                <w:sz w:val="18"/>
              </w:rPr>
              <w:t>.40</w:t>
            </w:r>
          </w:p>
        </w:tc>
        <w:tc>
          <w:tcPr>
            <w:tcW w:w="392" w:type="dxa"/>
          </w:tcPr>
          <w:p w14:paraId="1E6B0F19" w14:textId="77777777" w:rsidR="00D002A5" w:rsidRDefault="00D002A5" w:rsidP="00D002A5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8BFAC2F" w14:textId="77777777">
        <w:trPr>
          <w:trHeight w:val="192"/>
        </w:trPr>
        <w:tc>
          <w:tcPr>
            <w:tcW w:w="4837" w:type="dxa"/>
          </w:tcPr>
          <w:p w14:paraId="00571789" w14:textId="77777777" w:rsidR="00165F20" w:rsidRDefault="005C5E37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77" w:type="dxa"/>
          </w:tcPr>
          <w:p w14:paraId="282E9BF1" w14:textId="77777777" w:rsidR="00165F20" w:rsidRDefault="005C5E37">
            <w:pPr>
              <w:pStyle w:val="TableParagraph"/>
              <w:spacing w:before="37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1F2136BC" w14:textId="0D0A1819" w:rsidR="00165F20" w:rsidRDefault="005C5E37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002A5">
              <w:rPr>
                <w:b/>
                <w:sz w:val="12"/>
              </w:rPr>
              <w:t>Mar 2025</w:t>
            </w:r>
          </w:p>
        </w:tc>
        <w:tc>
          <w:tcPr>
            <w:tcW w:w="927" w:type="dxa"/>
          </w:tcPr>
          <w:p w14:paraId="583D856A" w14:textId="77777777" w:rsidR="00165F20" w:rsidRDefault="005C5E37">
            <w:pPr>
              <w:pStyle w:val="TableParagraph"/>
              <w:spacing w:before="37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4B341969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002A5" w14:paraId="37AF7D54" w14:textId="77777777" w:rsidTr="001F3F54">
        <w:trPr>
          <w:trHeight w:val="227"/>
        </w:trPr>
        <w:tc>
          <w:tcPr>
            <w:tcW w:w="4837" w:type="dxa"/>
          </w:tcPr>
          <w:p w14:paraId="5C3D5526" w14:textId="77777777" w:rsidR="00D002A5" w:rsidRDefault="00D002A5" w:rsidP="00D002A5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37F876FC" w14:textId="08D4FB2D" w:rsidR="00D002A5" w:rsidRPr="00FA6CD4" w:rsidRDefault="00D002A5" w:rsidP="00D002A5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$2,3</w:t>
            </w:r>
            <w:r>
              <w:rPr>
                <w:sz w:val="18"/>
              </w:rPr>
              <w:t>64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51F975C4" w14:textId="046B2BDF" w:rsidR="00D002A5" w:rsidRPr="00FA6CD4" w:rsidRDefault="00D002A5" w:rsidP="00D002A5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$2,3</w:t>
            </w:r>
            <w:r w:rsidR="00BB4E98">
              <w:rPr>
                <w:sz w:val="18"/>
              </w:rPr>
              <w:t>72</w:t>
            </w:r>
            <w:r w:rsidRPr="00FA6CD4">
              <w:rPr>
                <w:sz w:val="18"/>
              </w:rPr>
              <w:t>.</w:t>
            </w:r>
            <w:r w:rsidR="00BB4E98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6A27C055" w14:textId="0ACCAFB2" w:rsidR="00D002A5" w:rsidRPr="00FA6CD4" w:rsidRDefault="00D002A5" w:rsidP="00D002A5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6C5585">
              <w:rPr>
                <w:sz w:val="18"/>
              </w:rPr>
              <w:t>8</w:t>
            </w:r>
            <w:r w:rsidRPr="00FA6CD4">
              <w:rPr>
                <w:sz w:val="18"/>
              </w:rPr>
              <w:t>.</w:t>
            </w:r>
            <w:r w:rsidR="006C5585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120A7ECF" w14:textId="77777777" w:rsidR="00D002A5" w:rsidRDefault="00D002A5" w:rsidP="00D002A5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374E745C" w14:textId="77777777" w:rsidTr="001F3F54">
        <w:trPr>
          <w:trHeight w:val="227"/>
        </w:trPr>
        <w:tc>
          <w:tcPr>
            <w:tcW w:w="4837" w:type="dxa"/>
          </w:tcPr>
          <w:p w14:paraId="6267C6D8" w14:textId="77777777" w:rsidR="00D002A5" w:rsidRDefault="00D002A5" w:rsidP="00D002A5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424449AD" w14:textId="46C1025B" w:rsidR="00D002A5" w:rsidRPr="00FA6CD4" w:rsidRDefault="00D002A5" w:rsidP="00D002A5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</w:t>
            </w:r>
            <w:r>
              <w:rPr>
                <w:sz w:val="18"/>
              </w:rPr>
              <w:t>624</w:t>
            </w:r>
            <w:r w:rsidRPr="00FA6CD4">
              <w:rPr>
                <w:sz w:val="18"/>
              </w:rPr>
              <w:t>.40</w:t>
            </w:r>
          </w:p>
        </w:tc>
        <w:tc>
          <w:tcPr>
            <w:tcW w:w="1391" w:type="dxa"/>
            <w:vAlign w:val="center"/>
          </w:tcPr>
          <w:p w14:paraId="50CB3954" w14:textId="7BEE8ABF" w:rsidR="00D002A5" w:rsidRPr="00FA6CD4" w:rsidRDefault="00D002A5" w:rsidP="00D002A5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</w:t>
            </w:r>
            <w:r>
              <w:rPr>
                <w:sz w:val="18"/>
              </w:rPr>
              <w:t>6</w:t>
            </w:r>
            <w:r w:rsidR="00D417B8">
              <w:rPr>
                <w:sz w:val="18"/>
              </w:rPr>
              <w:t>37</w:t>
            </w:r>
            <w:r w:rsidRPr="00FA6CD4">
              <w:rPr>
                <w:sz w:val="18"/>
              </w:rPr>
              <w:t>.</w:t>
            </w:r>
            <w:r w:rsidR="00D417B8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1F63304C" w14:textId="3C98FA1B" w:rsidR="00D002A5" w:rsidRPr="00FA6CD4" w:rsidRDefault="00D002A5" w:rsidP="00D002A5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6C5585">
              <w:rPr>
                <w:sz w:val="18"/>
              </w:rPr>
              <w:t>13</w:t>
            </w:r>
            <w:r w:rsidRPr="00FA6CD4">
              <w:rPr>
                <w:sz w:val="18"/>
              </w:rPr>
              <w:t>.</w:t>
            </w:r>
            <w:r w:rsidR="006C5585"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3B4092D9" w14:textId="77777777" w:rsidR="00D002A5" w:rsidRDefault="00D002A5" w:rsidP="00D002A5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002A5" w14:paraId="39881923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57D2CBFB" w14:textId="77777777" w:rsidR="00D002A5" w:rsidRDefault="00D002A5" w:rsidP="00D002A5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4CE83EDD" w14:textId="6E79CD5C" w:rsidR="00D002A5" w:rsidRPr="00FA6CD4" w:rsidRDefault="00D002A5" w:rsidP="00D002A5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>
              <w:rPr>
                <w:sz w:val="18"/>
              </w:rPr>
              <w:t>676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04C08698" w14:textId="79810C68" w:rsidR="00D002A5" w:rsidRPr="00FA6CD4" w:rsidRDefault="00D002A5" w:rsidP="00D002A5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>
              <w:rPr>
                <w:sz w:val="18"/>
              </w:rPr>
              <w:t>6</w:t>
            </w:r>
            <w:r w:rsidR="00D417B8">
              <w:rPr>
                <w:sz w:val="18"/>
              </w:rPr>
              <w:t>93</w:t>
            </w:r>
            <w:r w:rsidRPr="00FA6CD4">
              <w:rPr>
                <w:sz w:val="18"/>
              </w:rPr>
              <w:t>.</w:t>
            </w:r>
            <w:r w:rsidR="00D417B8"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68F834AE" w14:textId="15FAC5E7" w:rsidR="00D002A5" w:rsidRPr="00FA6CD4" w:rsidRDefault="00D002A5" w:rsidP="00D002A5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</w:t>
            </w:r>
            <w:r w:rsidR="006C5585">
              <w:rPr>
                <w:sz w:val="18"/>
              </w:rPr>
              <w:t>7</w:t>
            </w:r>
            <w:r w:rsidRPr="00FA6CD4">
              <w:rPr>
                <w:sz w:val="18"/>
              </w:rPr>
              <w:t>.</w:t>
            </w:r>
            <w:r w:rsidR="006C5585"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1509F1A6" w14:textId="77777777" w:rsidR="00D002A5" w:rsidRDefault="00D002A5" w:rsidP="00D002A5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EF0FFF5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5393785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Transitional Pension Disqualifying Income Limits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6F13C10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63E22AD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7691BA7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4FAC457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305BDDA" w14:textId="77777777">
        <w:trPr>
          <w:trHeight w:val="197"/>
        </w:trPr>
        <w:tc>
          <w:tcPr>
            <w:tcW w:w="4837" w:type="dxa"/>
          </w:tcPr>
          <w:p w14:paraId="1E980FCE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77" w:type="dxa"/>
          </w:tcPr>
          <w:p w14:paraId="4AA31559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6D76C40E" w14:textId="6393035B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7" w:type="dxa"/>
          </w:tcPr>
          <w:p w14:paraId="004C4D4B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0A3DE1A2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7DEB" w14:paraId="02592143" w14:textId="77777777" w:rsidTr="001F3F54">
        <w:trPr>
          <w:trHeight w:val="227"/>
        </w:trPr>
        <w:tc>
          <w:tcPr>
            <w:tcW w:w="4837" w:type="dxa"/>
          </w:tcPr>
          <w:p w14:paraId="0E510651" w14:textId="77777777" w:rsidR="00A37DEB" w:rsidRDefault="00A37DEB" w:rsidP="00A37DEB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556C0980" w14:textId="7D561BFC" w:rsidR="00A37DEB" w:rsidRPr="00FA6CD4" w:rsidRDefault="00A37DEB" w:rsidP="00A37DEB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</w:t>
            </w:r>
            <w:r>
              <w:rPr>
                <w:sz w:val="18"/>
              </w:rPr>
              <w:t>64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7</w:t>
            </w:r>
            <w:r w:rsidRPr="00FA6CD4">
              <w:rPr>
                <w:sz w:val="18"/>
              </w:rPr>
              <w:t>5</w:t>
            </w:r>
          </w:p>
        </w:tc>
        <w:tc>
          <w:tcPr>
            <w:tcW w:w="1391" w:type="dxa"/>
            <w:vAlign w:val="center"/>
          </w:tcPr>
          <w:p w14:paraId="2CB566A6" w14:textId="42DBD33F" w:rsidR="00A37DEB" w:rsidRPr="00FA6CD4" w:rsidRDefault="00A37DEB" w:rsidP="00A37DEB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</w:t>
            </w:r>
            <w:r w:rsidR="001F3B7E">
              <w:rPr>
                <w:sz w:val="18"/>
              </w:rPr>
              <w:t>7</w:t>
            </w:r>
            <w:r>
              <w:rPr>
                <w:sz w:val="18"/>
              </w:rPr>
              <w:t>4</w:t>
            </w:r>
            <w:r w:rsidRPr="00FA6CD4">
              <w:rPr>
                <w:sz w:val="18"/>
              </w:rPr>
              <w:t>.</w:t>
            </w:r>
            <w:r w:rsidR="001F3B7E">
              <w:rPr>
                <w:sz w:val="18"/>
              </w:rPr>
              <w:t>00</w:t>
            </w:r>
          </w:p>
        </w:tc>
        <w:tc>
          <w:tcPr>
            <w:tcW w:w="927" w:type="dxa"/>
            <w:vAlign w:val="center"/>
          </w:tcPr>
          <w:p w14:paraId="462FB09E" w14:textId="09CFD0C2" w:rsidR="00A37DEB" w:rsidRPr="00FA6CD4" w:rsidRDefault="00A37DEB" w:rsidP="00A37DEB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37FE9">
              <w:rPr>
                <w:sz w:val="18"/>
              </w:rPr>
              <w:t>9.25</w:t>
            </w:r>
          </w:p>
        </w:tc>
        <w:tc>
          <w:tcPr>
            <w:tcW w:w="392" w:type="dxa"/>
          </w:tcPr>
          <w:p w14:paraId="2E976DB9" w14:textId="77777777" w:rsidR="00A37DEB" w:rsidRDefault="00A37DEB" w:rsidP="00A37DEB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37DEB" w14:paraId="05662D6E" w14:textId="77777777" w:rsidTr="001F3F54">
        <w:trPr>
          <w:trHeight w:val="227"/>
        </w:trPr>
        <w:tc>
          <w:tcPr>
            <w:tcW w:w="4837" w:type="dxa"/>
          </w:tcPr>
          <w:p w14:paraId="305DACA8" w14:textId="77777777" w:rsidR="00A37DEB" w:rsidRDefault="00A37DEB" w:rsidP="00A37DEB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 + 1 dependent child</w:t>
            </w:r>
          </w:p>
        </w:tc>
        <w:tc>
          <w:tcPr>
            <w:tcW w:w="1577" w:type="dxa"/>
            <w:vAlign w:val="center"/>
          </w:tcPr>
          <w:p w14:paraId="14B56E0C" w14:textId="2441EB12" w:rsidR="00A37DEB" w:rsidRPr="00FA6CD4" w:rsidRDefault="00A37DEB" w:rsidP="00A37DEB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</w:t>
            </w:r>
            <w:r>
              <w:rPr>
                <w:sz w:val="18"/>
              </w:rPr>
              <w:t>89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Pr="00FA6CD4">
              <w:rPr>
                <w:sz w:val="18"/>
              </w:rPr>
              <w:t>5</w:t>
            </w:r>
          </w:p>
        </w:tc>
        <w:tc>
          <w:tcPr>
            <w:tcW w:w="1391" w:type="dxa"/>
            <w:vAlign w:val="center"/>
          </w:tcPr>
          <w:p w14:paraId="0F4B71A4" w14:textId="6465A6D3" w:rsidR="00A37DEB" w:rsidRPr="00FA6CD4" w:rsidRDefault="00A37DEB" w:rsidP="00A37DEB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</w:t>
            </w:r>
            <w:r w:rsidR="007D5032">
              <w:rPr>
                <w:sz w:val="18"/>
              </w:rPr>
              <w:t>98</w:t>
            </w:r>
            <w:r w:rsidRPr="00FA6CD4">
              <w:rPr>
                <w:sz w:val="18"/>
              </w:rPr>
              <w:t>.</w:t>
            </w:r>
            <w:r w:rsidR="007D5032">
              <w:rPr>
                <w:sz w:val="18"/>
              </w:rPr>
              <w:t>60</w:t>
            </w:r>
          </w:p>
        </w:tc>
        <w:tc>
          <w:tcPr>
            <w:tcW w:w="927" w:type="dxa"/>
            <w:vAlign w:val="center"/>
          </w:tcPr>
          <w:p w14:paraId="5C536BA8" w14:textId="690D28E0" w:rsidR="00A37DEB" w:rsidRPr="00FA6CD4" w:rsidRDefault="00A37DEB" w:rsidP="00A37DEB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37FE9">
              <w:rPr>
                <w:sz w:val="18"/>
              </w:rPr>
              <w:t>9.25</w:t>
            </w:r>
          </w:p>
        </w:tc>
        <w:tc>
          <w:tcPr>
            <w:tcW w:w="392" w:type="dxa"/>
          </w:tcPr>
          <w:p w14:paraId="0755E606" w14:textId="77777777" w:rsidR="00A37DEB" w:rsidRDefault="00A37DEB" w:rsidP="00A37DEB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37DEB" w14:paraId="328B338C" w14:textId="77777777" w:rsidTr="001F3F54">
        <w:trPr>
          <w:trHeight w:val="227"/>
        </w:trPr>
        <w:tc>
          <w:tcPr>
            <w:tcW w:w="4837" w:type="dxa"/>
          </w:tcPr>
          <w:p w14:paraId="3BE97FBF" w14:textId="77777777" w:rsidR="00A37DEB" w:rsidRDefault="00A37DEB" w:rsidP="00A37DEB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07D6915D" w14:textId="30BC341C" w:rsidR="00A37DEB" w:rsidRPr="00FA6CD4" w:rsidRDefault="00A37DEB" w:rsidP="00A37DEB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>
              <w:rPr>
                <w:sz w:val="18"/>
              </w:rPr>
              <w:t>168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4D93617E" w14:textId="34E8B182" w:rsidR="00A37DEB" w:rsidRPr="00FA6CD4" w:rsidRDefault="00A37DEB" w:rsidP="00A37DEB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>
              <w:rPr>
                <w:sz w:val="18"/>
              </w:rPr>
              <w:t>1</w:t>
            </w:r>
            <w:r w:rsidR="007D5032">
              <w:rPr>
                <w:sz w:val="18"/>
              </w:rPr>
              <w:t>83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2A100E45" w14:textId="75166231" w:rsidR="00A37DEB" w:rsidRPr="00FA6CD4" w:rsidRDefault="00A37DEB" w:rsidP="00A37DEB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37FE9">
              <w:rPr>
                <w:sz w:val="18"/>
              </w:rPr>
              <w:t>15.00</w:t>
            </w:r>
          </w:p>
        </w:tc>
        <w:tc>
          <w:tcPr>
            <w:tcW w:w="392" w:type="dxa"/>
          </w:tcPr>
          <w:p w14:paraId="45002B55" w14:textId="77777777" w:rsidR="00A37DEB" w:rsidRDefault="00A37DEB" w:rsidP="00A37DEB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37DEB" w14:paraId="3C956CC7" w14:textId="77777777" w:rsidTr="001F3F54">
        <w:trPr>
          <w:trHeight w:val="227"/>
        </w:trPr>
        <w:tc>
          <w:tcPr>
            <w:tcW w:w="4837" w:type="dxa"/>
          </w:tcPr>
          <w:p w14:paraId="21454945" w14:textId="77777777" w:rsidR="00A37DEB" w:rsidRDefault="00A37DEB" w:rsidP="00A37DEB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center"/>
          </w:tcPr>
          <w:p w14:paraId="7A189383" w14:textId="7652A13F" w:rsidR="00A37DEB" w:rsidRPr="00FA6CD4" w:rsidRDefault="00A37DEB" w:rsidP="00A37DEB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077</w:t>
            </w:r>
            <w:r w:rsidRPr="00FA6CD4">
              <w:rPr>
                <w:sz w:val="18"/>
              </w:rPr>
              <w:t>.50</w:t>
            </w:r>
          </w:p>
        </w:tc>
        <w:tc>
          <w:tcPr>
            <w:tcW w:w="1391" w:type="dxa"/>
            <w:vAlign w:val="center"/>
          </w:tcPr>
          <w:p w14:paraId="1BDFF251" w14:textId="38ED105F" w:rsidR="00A37DEB" w:rsidRPr="00FA6CD4" w:rsidRDefault="00A37DEB" w:rsidP="00A37DEB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0</w:t>
            </w:r>
            <w:r w:rsidR="007D5032">
              <w:rPr>
                <w:sz w:val="18"/>
              </w:rPr>
              <w:t>96</w:t>
            </w:r>
            <w:r w:rsidRPr="00FA6CD4">
              <w:rPr>
                <w:sz w:val="18"/>
              </w:rPr>
              <w:t>.</w:t>
            </w:r>
            <w:r w:rsidR="007D5032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795FCC4A" w14:textId="361E09C1" w:rsidR="00A37DEB" w:rsidRPr="00FA6CD4" w:rsidRDefault="00A37DEB" w:rsidP="00A37DEB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37FE9">
              <w:rPr>
                <w:sz w:val="18"/>
              </w:rPr>
              <w:t>18.50</w:t>
            </w:r>
          </w:p>
        </w:tc>
        <w:tc>
          <w:tcPr>
            <w:tcW w:w="392" w:type="dxa"/>
          </w:tcPr>
          <w:p w14:paraId="6B2D1BEE" w14:textId="77777777" w:rsidR="00A37DEB" w:rsidRDefault="00A37DEB" w:rsidP="00A37DEB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D0D3230" w14:textId="77777777">
        <w:trPr>
          <w:trHeight w:val="192"/>
        </w:trPr>
        <w:tc>
          <w:tcPr>
            <w:tcW w:w="4837" w:type="dxa"/>
          </w:tcPr>
          <w:p w14:paraId="4B7AD6C0" w14:textId="77777777" w:rsidR="00165F20" w:rsidRDefault="005C5E37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77" w:type="dxa"/>
          </w:tcPr>
          <w:p w14:paraId="428D5007" w14:textId="77777777" w:rsidR="00165F20" w:rsidRDefault="005C5E37">
            <w:pPr>
              <w:pStyle w:val="TableParagraph"/>
              <w:spacing w:before="37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4243F2EF" w14:textId="58B23205" w:rsidR="00165F20" w:rsidRDefault="005C5E37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7" w:type="dxa"/>
          </w:tcPr>
          <w:p w14:paraId="43CBA539" w14:textId="77777777" w:rsidR="00165F20" w:rsidRDefault="005C5E37">
            <w:pPr>
              <w:pStyle w:val="TableParagraph"/>
              <w:spacing w:before="37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768E52D8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7DEB" w14:paraId="22E2045D" w14:textId="77777777" w:rsidTr="001F3F54">
        <w:trPr>
          <w:trHeight w:val="227"/>
        </w:trPr>
        <w:tc>
          <w:tcPr>
            <w:tcW w:w="4837" w:type="dxa"/>
          </w:tcPr>
          <w:p w14:paraId="0E4B2FE3" w14:textId="77777777" w:rsidR="00A37DEB" w:rsidRDefault="00A37DEB" w:rsidP="00A37DEB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578BFC6" w14:textId="4C1352F8" w:rsidR="00A37DEB" w:rsidRPr="00FA6CD4" w:rsidRDefault="00A37DEB" w:rsidP="00A37DEB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</w:t>
            </w:r>
            <w:r>
              <w:rPr>
                <w:sz w:val="18"/>
              </w:rPr>
              <w:t>33</w:t>
            </w:r>
            <w:r w:rsidRPr="00FA6CD4">
              <w:rPr>
                <w:sz w:val="18"/>
              </w:rPr>
              <w:t>7.</w:t>
            </w:r>
            <w:r>
              <w:rPr>
                <w:sz w:val="18"/>
              </w:rPr>
              <w:t>00</w:t>
            </w:r>
          </w:p>
        </w:tc>
        <w:tc>
          <w:tcPr>
            <w:tcW w:w="1391" w:type="dxa"/>
            <w:vAlign w:val="center"/>
          </w:tcPr>
          <w:p w14:paraId="3462047E" w14:textId="7B2DDCDF" w:rsidR="00A37DEB" w:rsidRPr="00FA6CD4" w:rsidRDefault="00A37DEB" w:rsidP="00A37DEB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</w:t>
            </w:r>
            <w:r>
              <w:rPr>
                <w:sz w:val="18"/>
              </w:rPr>
              <w:t>3</w:t>
            </w:r>
            <w:r w:rsidR="007D5032">
              <w:rPr>
                <w:sz w:val="18"/>
              </w:rPr>
              <w:t>45</w:t>
            </w:r>
            <w:r w:rsidRPr="00FA6CD4">
              <w:rPr>
                <w:sz w:val="18"/>
              </w:rPr>
              <w:t>.</w:t>
            </w:r>
            <w:r w:rsidR="007D5032">
              <w:rPr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2F532F77" w14:textId="31F135D3" w:rsidR="00A37DEB" w:rsidRPr="00FA6CD4" w:rsidRDefault="00A37DEB" w:rsidP="00A37DEB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37FE9">
              <w:rPr>
                <w:sz w:val="18"/>
              </w:rPr>
              <w:t>8.50</w:t>
            </w:r>
          </w:p>
        </w:tc>
        <w:tc>
          <w:tcPr>
            <w:tcW w:w="392" w:type="dxa"/>
          </w:tcPr>
          <w:p w14:paraId="2550ABF8" w14:textId="77777777" w:rsidR="00A37DEB" w:rsidRDefault="00A37DEB" w:rsidP="00A37DEB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37DEB" w14:paraId="41664270" w14:textId="77777777" w:rsidTr="001F3F54">
        <w:trPr>
          <w:trHeight w:val="227"/>
        </w:trPr>
        <w:tc>
          <w:tcPr>
            <w:tcW w:w="4837" w:type="dxa"/>
          </w:tcPr>
          <w:p w14:paraId="53CE3143" w14:textId="77777777" w:rsidR="00A37DEB" w:rsidRDefault="00A37DEB" w:rsidP="00A37DEB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 + 1 dependent child</w:t>
            </w:r>
          </w:p>
        </w:tc>
        <w:tc>
          <w:tcPr>
            <w:tcW w:w="1577" w:type="dxa"/>
            <w:vAlign w:val="center"/>
          </w:tcPr>
          <w:p w14:paraId="2844AA23" w14:textId="188E1874" w:rsidR="00A37DEB" w:rsidRPr="00FA6CD4" w:rsidRDefault="00A37DEB" w:rsidP="00A37DEB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$2,3</w:t>
            </w:r>
            <w:r>
              <w:rPr>
                <w:sz w:val="18"/>
              </w:rPr>
              <w:t>6</w:t>
            </w:r>
            <w:r w:rsidRPr="00FA6CD4">
              <w:rPr>
                <w:sz w:val="18"/>
              </w:rPr>
              <w:t>1.</w:t>
            </w:r>
            <w:r>
              <w:rPr>
                <w:sz w:val="18"/>
              </w:rPr>
              <w:t>60</w:t>
            </w:r>
          </w:p>
        </w:tc>
        <w:tc>
          <w:tcPr>
            <w:tcW w:w="1391" w:type="dxa"/>
            <w:vAlign w:val="center"/>
          </w:tcPr>
          <w:p w14:paraId="6D3FCF89" w14:textId="7A421817" w:rsidR="00A37DEB" w:rsidRPr="00FA6CD4" w:rsidRDefault="00A37DEB" w:rsidP="00A37DEB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$2,3</w:t>
            </w:r>
            <w:r w:rsidR="007D5032">
              <w:rPr>
                <w:sz w:val="18"/>
              </w:rPr>
              <w:t>70</w:t>
            </w:r>
            <w:r w:rsidRPr="00FA6CD4">
              <w:rPr>
                <w:sz w:val="18"/>
              </w:rPr>
              <w:t>.</w:t>
            </w:r>
            <w:r w:rsidR="00D37FE9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4409BE45" w14:textId="45A5F5AF" w:rsidR="00A37DEB" w:rsidRPr="00FA6CD4" w:rsidRDefault="00A37DEB" w:rsidP="00A37DEB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37FE9">
              <w:rPr>
                <w:sz w:val="18"/>
              </w:rPr>
              <w:t>8.50</w:t>
            </w:r>
          </w:p>
        </w:tc>
        <w:tc>
          <w:tcPr>
            <w:tcW w:w="392" w:type="dxa"/>
          </w:tcPr>
          <w:p w14:paraId="44D52E83" w14:textId="77777777" w:rsidR="00A37DEB" w:rsidRDefault="00A37DEB" w:rsidP="00A37DEB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37DEB" w14:paraId="7ECA08F0" w14:textId="77777777" w:rsidTr="001F3F54">
        <w:trPr>
          <w:trHeight w:val="227"/>
        </w:trPr>
        <w:tc>
          <w:tcPr>
            <w:tcW w:w="4837" w:type="dxa"/>
          </w:tcPr>
          <w:p w14:paraId="0B0F9D48" w14:textId="77777777" w:rsidR="00A37DEB" w:rsidRDefault="00A37DEB" w:rsidP="00A37DEB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7111776B" w14:textId="02C3E039" w:rsidR="00A37DEB" w:rsidRPr="00FA6CD4" w:rsidRDefault="00A37DEB" w:rsidP="00A37DEB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</w:t>
            </w:r>
            <w:r>
              <w:rPr>
                <w:sz w:val="18"/>
              </w:rPr>
              <w:t>924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461F40C7" w14:textId="441A6251" w:rsidR="00A37DEB" w:rsidRPr="00FA6CD4" w:rsidRDefault="00A37DEB" w:rsidP="00A37DEB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</w:t>
            </w:r>
            <w:r>
              <w:rPr>
                <w:sz w:val="18"/>
              </w:rPr>
              <w:t>9</w:t>
            </w:r>
            <w:r w:rsidR="00D37FE9">
              <w:rPr>
                <w:sz w:val="18"/>
              </w:rPr>
              <w:t>38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3804E457" w14:textId="199A66FD" w:rsidR="00A37DEB" w:rsidRPr="00FA6CD4" w:rsidRDefault="00A37DEB" w:rsidP="00A37DEB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37FE9">
              <w:rPr>
                <w:sz w:val="18"/>
              </w:rPr>
              <w:t>14.00</w:t>
            </w:r>
          </w:p>
        </w:tc>
        <w:tc>
          <w:tcPr>
            <w:tcW w:w="392" w:type="dxa"/>
          </w:tcPr>
          <w:p w14:paraId="2EB8B37A" w14:textId="77777777" w:rsidR="00A37DEB" w:rsidRDefault="00A37DEB" w:rsidP="00A37DEB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37DEB" w14:paraId="7D016E9C" w14:textId="77777777" w:rsidTr="001F3F54">
        <w:trPr>
          <w:trHeight w:val="227"/>
        </w:trPr>
        <w:tc>
          <w:tcPr>
            <w:tcW w:w="4837" w:type="dxa"/>
          </w:tcPr>
          <w:p w14:paraId="27C5D32E" w14:textId="77777777" w:rsidR="00A37DEB" w:rsidRDefault="00A37DEB" w:rsidP="00A37DEB">
            <w:pPr>
              <w:pStyle w:val="TableParagraph"/>
              <w:spacing w:before="24" w:line="15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center"/>
          </w:tcPr>
          <w:p w14:paraId="6B434614" w14:textId="7FC2F2E9" w:rsidR="00A37DEB" w:rsidRPr="00FA6CD4" w:rsidRDefault="00A37DEB" w:rsidP="00A37DEB">
            <w:pPr>
              <w:pStyle w:val="TableParagraph"/>
              <w:spacing w:before="5" w:line="17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>
              <w:rPr>
                <w:sz w:val="18"/>
              </w:rPr>
              <w:t>622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14:paraId="0EE45A37" w14:textId="417E625C" w:rsidR="00A37DEB" w:rsidRPr="00FA6CD4" w:rsidRDefault="00A37DEB" w:rsidP="00A37DEB">
            <w:pPr>
              <w:pStyle w:val="TableParagraph"/>
              <w:spacing w:before="5" w:line="17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>
              <w:rPr>
                <w:sz w:val="18"/>
              </w:rPr>
              <w:t>6</w:t>
            </w:r>
            <w:r w:rsidR="00D37FE9">
              <w:rPr>
                <w:sz w:val="18"/>
              </w:rPr>
              <w:t>39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6965A7A6" w14:textId="4A422439" w:rsidR="00A37DEB" w:rsidRPr="00FA6CD4" w:rsidRDefault="00A37DEB" w:rsidP="00A37DEB">
            <w:pPr>
              <w:pStyle w:val="TableParagraph"/>
              <w:spacing w:before="5" w:line="17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37FE9">
              <w:rPr>
                <w:sz w:val="18"/>
              </w:rPr>
              <w:t>17.00</w:t>
            </w:r>
          </w:p>
        </w:tc>
        <w:tc>
          <w:tcPr>
            <w:tcW w:w="392" w:type="dxa"/>
          </w:tcPr>
          <w:p w14:paraId="7BDD89EE" w14:textId="77777777" w:rsidR="00A37DEB" w:rsidRDefault="00A37DEB" w:rsidP="00A37DEB">
            <w:pPr>
              <w:pStyle w:val="TableParagraph"/>
              <w:spacing w:before="24" w:line="15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</w:tbl>
    <w:p w14:paraId="3AFD6051" w14:textId="77777777" w:rsidR="005C5E37" w:rsidRDefault="005C5E37">
      <w:pPr>
        <w:spacing w:line="157" w:lineRule="exact"/>
        <w:rPr>
          <w:sz w:val="15"/>
        </w:rPr>
      </w:pPr>
    </w:p>
    <w:p w14:paraId="2564D0D4" w14:textId="77777777" w:rsidR="005C5E37" w:rsidRPr="005C5E37" w:rsidRDefault="005C5E37" w:rsidP="005C5E37">
      <w:pPr>
        <w:rPr>
          <w:sz w:val="15"/>
        </w:rPr>
      </w:pPr>
    </w:p>
    <w:p w14:paraId="27AC20D8" w14:textId="77777777" w:rsidR="005C5E37" w:rsidRDefault="005C5E37" w:rsidP="005C5E37">
      <w:pPr>
        <w:tabs>
          <w:tab w:val="left" w:pos="8377"/>
        </w:tabs>
        <w:rPr>
          <w:sz w:val="15"/>
        </w:rPr>
      </w:pPr>
      <w:r>
        <w:rPr>
          <w:sz w:val="15"/>
        </w:rPr>
        <w:tab/>
      </w:r>
    </w:p>
    <w:p w14:paraId="1B534A40" w14:textId="77777777" w:rsidR="00165F20" w:rsidRPr="005C5E37" w:rsidRDefault="005C5E37" w:rsidP="005C5E37">
      <w:pPr>
        <w:tabs>
          <w:tab w:val="left" w:pos="8377"/>
        </w:tabs>
        <w:rPr>
          <w:sz w:val="15"/>
        </w:rPr>
        <w:sectPr w:rsidR="00165F20" w:rsidRPr="005C5E37">
          <w:type w:val="continuous"/>
          <w:pgSz w:w="11910" w:h="16840"/>
          <w:pgMar w:top="1420" w:right="1580" w:bottom="280" w:left="980" w:header="720" w:footer="720" w:gutter="0"/>
          <w:cols w:space="720"/>
        </w:sectPr>
      </w:pPr>
      <w:r>
        <w:rPr>
          <w:sz w:val="15"/>
        </w:rPr>
        <w:tab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1593"/>
        <w:gridCol w:w="1320"/>
        <w:gridCol w:w="1042"/>
        <w:gridCol w:w="394"/>
      </w:tblGrid>
      <w:tr w:rsidR="00165F20" w14:paraId="405703AD" w14:textId="77777777">
        <w:trPr>
          <w:trHeight w:val="240"/>
        </w:trPr>
        <w:tc>
          <w:tcPr>
            <w:tcW w:w="4774" w:type="dxa"/>
            <w:shd w:val="clear" w:color="auto" w:fill="C0C0C0"/>
          </w:tcPr>
          <w:p w14:paraId="65542EBF" w14:textId="77777777" w:rsidR="00165F20" w:rsidRDefault="005C5E37">
            <w:pPr>
              <w:pStyle w:val="TableParagraph"/>
              <w:spacing w:line="221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Pensions (continued)</w:t>
            </w:r>
          </w:p>
        </w:tc>
        <w:tc>
          <w:tcPr>
            <w:tcW w:w="1593" w:type="dxa"/>
            <w:shd w:val="clear" w:color="auto" w:fill="C0C0C0"/>
          </w:tcPr>
          <w:p w14:paraId="699249C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shd w:val="clear" w:color="auto" w:fill="C0C0C0"/>
          </w:tcPr>
          <w:p w14:paraId="2C2427F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C0C0C0"/>
          </w:tcPr>
          <w:p w14:paraId="021DE0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  <w:shd w:val="clear" w:color="auto" w:fill="BEBEBE"/>
          </w:tcPr>
          <w:p w14:paraId="4F425F8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4800813" w14:textId="77777777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6534E195" w14:textId="77777777" w:rsidR="00165F20" w:rsidRDefault="005C5E37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Pension Disqualifying Assets Limits 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38BEF3E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109F0E6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40F75A9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C5ADA9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AD31FAB" w14:textId="77777777">
        <w:trPr>
          <w:trHeight w:val="197"/>
        </w:trPr>
        <w:tc>
          <w:tcPr>
            <w:tcW w:w="4774" w:type="dxa"/>
          </w:tcPr>
          <w:p w14:paraId="6EC2B69D" w14:textId="77777777" w:rsidR="00165F20" w:rsidRDefault="005C5E37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93" w:type="dxa"/>
          </w:tcPr>
          <w:p w14:paraId="3EE48CA9" w14:textId="77777777" w:rsidR="00165F20" w:rsidRDefault="005C5E37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0F51153" w14:textId="75662CC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1042" w:type="dxa"/>
          </w:tcPr>
          <w:p w14:paraId="34A68681" w14:textId="77777777" w:rsidR="00165F20" w:rsidRDefault="005C5E37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382C52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7DEB" w14:paraId="592E91AF" w14:textId="77777777" w:rsidTr="00FA6CD4">
        <w:trPr>
          <w:trHeight w:val="227"/>
        </w:trPr>
        <w:tc>
          <w:tcPr>
            <w:tcW w:w="4774" w:type="dxa"/>
          </w:tcPr>
          <w:p w14:paraId="1072D889" w14:textId="77777777" w:rsidR="00A37DEB" w:rsidRDefault="00A37DEB" w:rsidP="00A37DEB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20E9CB86" w14:textId="4D50960A" w:rsidR="00A37DEB" w:rsidRPr="00FA6CD4" w:rsidRDefault="00A37DEB" w:rsidP="00A37DEB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>
              <w:rPr>
                <w:sz w:val="18"/>
              </w:rPr>
              <w:t>95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44319FA8" w14:textId="5D9627D8" w:rsidR="00A37DEB" w:rsidRPr="00FA6CD4" w:rsidRDefault="00A37DEB" w:rsidP="00A37DEB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>
              <w:rPr>
                <w:sz w:val="18"/>
              </w:rPr>
              <w:t>9</w:t>
            </w:r>
            <w:r w:rsidR="00015927">
              <w:rPr>
                <w:sz w:val="18"/>
              </w:rPr>
              <w:t>7</w:t>
            </w:r>
            <w:r w:rsidR="00B32A31">
              <w:rPr>
                <w:sz w:val="18"/>
              </w:rPr>
              <w:t>,0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3EC6D0EA" w14:textId="48A0BE3A" w:rsidR="00A37DEB" w:rsidRPr="00FA6CD4" w:rsidRDefault="00A37DEB" w:rsidP="00A37DEB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61187B">
              <w:rPr>
                <w:sz w:val="18"/>
              </w:rPr>
              <w:t>1,50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6C497586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0D6D8593" w14:textId="77777777" w:rsidTr="00FA6CD4">
        <w:trPr>
          <w:trHeight w:val="227"/>
        </w:trPr>
        <w:tc>
          <w:tcPr>
            <w:tcW w:w="4774" w:type="dxa"/>
          </w:tcPr>
          <w:p w14:paraId="6A97D817" w14:textId="77777777" w:rsidR="00A37DEB" w:rsidRDefault="00A37DEB" w:rsidP="00A37DE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5E49CB50" w14:textId="2DBD0C90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47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5009978D" w14:textId="5BFE393F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4</w:t>
            </w:r>
            <w:r w:rsidR="00B32A31">
              <w:rPr>
                <w:sz w:val="18"/>
              </w:rPr>
              <w:t>9,0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1B07CDBF" w14:textId="5F46113F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E709C8">
              <w:rPr>
                <w:sz w:val="18"/>
              </w:rPr>
              <w:t>1,50</w:t>
            </w:r>
            <w:r w:rsidR="00E709C8"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156CE3D8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55DE40ED" w14:textId="77777777" w:rsidTr="00FA6CD4">
        <w:trPr>
          <w:trHeight w:val="227"/>
        </w:trPr>
        <w:tc>
          <w:tcPr>
            <w:tcW w:w="4774" w:type="dxa"/>
          </w:tcPr>
          <w:p w14:paraId="3DAA2368" w14:textId="77777777" w:rsidR="00A37DEB" w:rsidRDefault="00A37DEB" w:rsidP="00A37DE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431D1FCD" w14:textId="7DFFFC34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>
              <w:rPr>
                <w:sz w:val="18"/>
              </w:rPr>
              <w:t>45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320" w:type="dxa"/>
            <w:vAlign w:val="center"/>
          </w:tcPr>
          <w:p w14:paraId="4F59DF34" w14:textId="69A91C14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>
              <w:rPr>
                <w:sz w:val="18"/>
              </w:rPr>
              <w:t>4</w:t>
            </w:r>
            <w:r w:rsidR="00F823B3">
              <w:rPr>
                <w:sz w:val="18"/>
              </w:rPr>
              <w:t>7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042" w:type="dxa"/>
            <w:vAlign w:val="center"/>
          </w:tcPr>
          <w:p w14:paraId="45D49EAA" w14:textId="7E52F07F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E709C8"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08D7B242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25B1B541" w14:textId="77777777" w:rsidTr="00FA6CD4">
        <w:trPr>
          <w:trHeight w:val="227"/>
        </w:trPr>
        <w:tc>
          <w:tcPr>
            <w:tcW w:w="4774" w:type="dxa"/>
          </w:tcPr>
          <w:p w14:paraId="4A6DB1B8" w14:textId="77777777" w:rsidR="00A37DEB" w:rsidRDefault="00A37DEB" w:rsidP="00A37DE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6D47AFB7" w14:textId="77BA7A99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97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320" w:type="dxa"/>
            <w:vAlign w:val="center"/>
          </w:tcPr>
          <w:p w14:paraId="722CF172" w14:textId="1F1C69F6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9</w:t>
            </w:r>
            <w:r w:rsidR="00F823B3">
              <w:rPr>
                <w:sz w:val="18"/>
              </w:rPr>
              <w:t>9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042" w:type="dxa"/>
            <w:vAlign w:val="center"/>
          </w:tcPr>
          <w:p w14:paraId="413786E5" w14:textId="3FCEDE1F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E709C8"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0A3EC900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22F6E585" w14:textId="77777777" w:rsidTr="00FA6CD4">
        <w:trPr>
          <w:trHeight w:val="227"/>
        </w:trPr>
        <w:tc>
          <w:tcPr>
            <w:tcW w:w="4774" w:type="dxa"/>
          </w:tcPr>
          <w:p w14:paraId="2D83578E" w14:textId="77777777" w:rsidR="00A37DEB" w:rsidRDefault="00A37DEB" w:rsidP="00A37DE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22C2AD5E" w14:textId="00B96A25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>
              <w:rPr>
                <w:sz w:val="18"/>
              </w:rPr>
              <w:t>45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320" w:type="dxa"/>
            <w:vAlign w:val="center"/>
          </w:tcPr>
          <w:p w14:paraId="2181AD44" w14:textId="17A3B726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>
              <w:rPr>
                <w:sz w:val="18"/>
              </w:rPr>
              <w:t>4</w:t>
            </w:r>
            <w:r w:rsidR="00F823B3">
              <w:rPr>
                <w:sz w:val="18"/>
              </w:rPr>
              <w:t>7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042" w:type="dxa"/>
            <w:vAlign w:val="center"/>
          </w:tcPr>
          <w:p w14:paraId="06E0D370" w14:textId="7EB4E6D2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E709C8"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7A1C18F8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132A4E88" w14:textId="77777777" w:rsidTr="00FA6CD4">
        <w:trPr>
          <w:trHeight w:val="227"/>
        </w:trPr>
        <w:tc>
          <w:tcPr>
            <w:tcW w:w="4774" w:type="dxa"/>
          </w:tcPr>
          <w:p w14:paraId="74CFE9DE" w14:textId="77777777" w:rsidR="00A37DEB" w:rsidRDefault="00A37DEB" w:rsidP="00A37DE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674BDF95" w14:textId="328CD584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97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320" w:type="dxa"/>
            <w:vAlign w:val="center"/>
          </w:tcPr>
          <w:p w14:paraId="64CD53BC" w14:textId="6DF47C7E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9</w:t>
            </w:r>
            <w:r w:rsidR="00533F16">
              <w:rPr>
                <w:sz w:val="18"/>
              </w:rPr>
              <w:t>9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042" w:type="dxa"/>
            <w:vAlign w:val="center"/>
          </w:tcPr>
          <w:p w14:paraId="34122FC2" w14:textId="376F6736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E709C8"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38BF04DC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466D1A5C" w14:textId="77777777" w:rsidTr="00FA6CD4">
        <w:trPr>
          <w:trHeight w:val="227"/>
        </w:trPr>
        <w:tc>
          <w:tcPr>
            <w:tcW w:w="4774" w:type="dxa"/>
          </w:tcPr>
          <w:p w14:paraId="59136C61" w14:textId="77777777" w:rsidR="00A37DEB" w:rsidRDefault="00A37DEB" w:rsidP="00A37DE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5931AF30" w14:textId="6321B305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233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320" w:type="dxa"/>
            <w:vAlign w:val="center"/>
          </w:tcPr>
          <w:p w14:paraId="621A9821" w14:textId="0530954D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23</w:t>
            </w:r>
            <w:r w:rsidR="00533F16">
              <w:rPr>
                <w:sz w:val="18"/>
              </w:rPr>
              <w:t>6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042" w:type="dxa"/>
            <w:vAlign w:val="center"/>
          </w:tcPr>
          <w:p w14:paraId="314B2612" w14:textId="5F62E230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E709C8">
              <w:rPr>
                <w:sz w:val="18"/>
              </w:rPr>
              <w:t>3,000</w:t>
            </w:r>
          </w:p>
        </w:tc>
        <w:tc>
          <w:tcPr>
            <w:tcW w:w="394" w:type="dxa"/>
          </w:tcPr>
          <w:p w14:paraId="2B005296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37FD465C" w14:textId="77777777" w:rsidTr="00FA6CD4">
        <w:trPr>
          <w:trHeight w:val="227"/>
        </w:trPr>
        <w:tc>
          <w:tcPr>
            <w:tcW w:w="4774" w:type="dxa"/>
          </w:tcPr>
          <w:p w14:paraId="62991B67" w14:textId="77777777" w:rsidR="00A37DEB" w:rsidRDefault="00A37DEB" w:rsidP="00A37DEB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vAlign w:val="center"/>
          </w:tcPr>
          <w:p w14:paraId="26BD3269" w14:textId="39578876" w:rsidR="00A37DEB" w:rsidRPr="00FA6CD4" w:rsidRDefault="00A37DEB" w:rsidP="00A37DEB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$1,4</w:t>
            </w:r>
            <w:r>
              <w:rPr>
                <w:sz w:val="18"/>
              </w:rPr>
              <w:t>85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320" w:type="dxa"/>
            <w:vAlign w:val="center"/>
          </w:tcPr>
          <w:p w14:paraId="4343A084" w14:textId="28EC4A45" w:rsidR="00A37DEB" w:rsidRPr="00FA6CD4" w:rsidRDefault="00A37DEB" w:rsidP="00A37DEB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$1,4</w:t>
            </w:r>
            <w:r>
              <w:rPr>
                <w:sz w:val="18"/>
              </w:rPr>
              <w:t>8</w:t>
            </w:r>
            <w:r w:rsidR="00533F16">
              <w:rPr>
                <w:sz w:val="18"/>
              </w:rPr>
              <w:t>8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042" w:type="dxa"/>
            <w:vAlign w:val="center"/>
          </w:tcPr>
          <w:p w14:paraId="1471AE8A" w14:textId="6FE6364C" w:rsidR="00A37DEB" w:rsidRPr="00FA6CD4" w:rsidRDefault="00A37DEB" w:rsidP="00A37DEB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E709C8">
              <w:rPr>
                <w:sz w:val="18"/>
              </w:rPr>
              <w:t>3,000</w:t>
            </w:r>
          </w:p>
        </w:tc>
        <w:tc>
          <w:tcPr>
            <w:tcW w:w="394" w:type="dxa"/>
          </w:tcPr>
          <w:p w14:paraId="68419BA7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4693B20" w14:textId="77777777" w:rsidTr="00416C18">
        <w:trPr>
          <w:trHeight w:val="192"/>
        </w:trPr>
        <w:tc>
          <w:tcPr>
            <w:tcW w:w="4774" w:type="dxa"/>
          </w:tcPr>
          <w:p w14:paraId="0A811875" w14:textId="77777777" w:rsidR="001A7DEA" w:rsidRDefault="001A7DEA" w:rsidP="001A7DEA">
            <w:pPr>
              <w:pStyle w:val="TableParagraph"/>
              <w:spacing w:before="27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93" w:type="dxa"/>
          </w:tcPr>
          <w:p w14:paraId="1593FC99" w14:textId="4FBA51C1" w:rsidR="001A7DEA" w:rsidRDefault="001A7DEA" w:rsidP="001A7DEA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 xml:space="preserve">       Previous Amount</w:t>
            </w:r>
          </w:p>
        </w:tc>
        <w:tc>
          <w:tcPr>
            <w:tcW w:w="1320" w:type="dxa"/>
          </w:tcPr>
          <w:p w14:paraId="694E46FB" w14:textId="421EEC06" w:rsidR="001A7DEA" w:rsidRDefault="00B871E3" w:rsidP="001A7DEA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 xml:space="preserve">    </w:t>
            </w:r>
            <w:r w:rsidR="001A7DEA"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1042" w:type="dxa"/>
          </w:tcPr>
          <w:p w14:paraId="7B05FD5F" w14:textId="10FF7B38" w:rsidR="001A7DEA" w:rsidRDefault="001A7DEA" w:rsidP="001A7DEA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FD61ED2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786D" w14:paraId="081759A6" w14:textId="77777777" w:rsidTr="00FA6CD4">
        <w:trPr>
          <w:trHeight w:val="227"/>
        </w:trPr>
        <w:tc>
          <w:tcPr>
            <w:tcW w:w="4774" w:type="dxa"/>
          </w:tcPr>
          <w:p w14:paraId="140E167D" w14:textId="77777777" w:rsidR="00A1786D" w:rsidRDefault="00A1786D" w:rsidP="00A1786D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7B818768" w14:textId="043FD0F2" w:rsidR="00A1786D" w:rsidRPr="00FA6CD4" w:rsidRDefault="00A1786D" w:rsidP="00A1786D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>
              <w:rPr>
                <w:sz w:val="18"/>
              </w:rPr>
              <w:t>72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7</w:t>
            </w:r>
            <w:r w:rsidRPr="00FA6CD4">
              <w:rPr>
                <w:sz w:val="18"/>
              </w:rPr>
              <w:t>50</w:t>
            </w:r>
          </w:p>
        </w:tc>
        <w:tc>
          <w:tcPr>
            <w:tcW w:w="1320" w:type="dxa"/>
            <w:vAlign w:val="center"/>
          </w:tcPr>
          <w:p w14:paraId="3334A45B" w14:textId="2F4267D4" w:rsidR="00A1786D" w:rsidRPr="00FA6CD4" w:rsidRDefault="00A1786D" w:rsidP="00A1786D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>
              <w:rPr>
                <w:sz w:val="18"/>
              </w:rPr>
              <w:t>74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2</w:t>
            </w:r>
            <w:r w:rsidRPr="00FA6CD4">
              <w:rPr>
                <w:sz w:val="18"/>
              </w:rPr>
              <w:t>50</w:t>
            </w:r>
          </w:p>
        </w:tc>
        <w:tc>
          <w:tcPr>
            <w:tcW w:w="1042" w:type="dxa"/>
            <w:vAlign w:val="center"/>
          </w:tcPr>
          <w:p w14:paraId="05920F67" w14:textId="68584B3B" w:rsidR="00A1786D" w:rsidRPr="00FA6CD4" w:rsidRDefault="00A1786D" w:rsidP="00A1786D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1,50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4F659BD0" w14:textId="77777777" w:rsidR="00A1786D" w:rsidRDefault="00A1786D" w:rsidP="00A1786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786D" w14:paraId="3085B053" w14:textId="77777777" w:rsidTr="00FA6CD4">
        <w:trPr>
          <w:trHeight w:val="227"/>
        </w:trPr>
        <w:tc>
          <w:tcPr>
            <w:tcW w:w="4774" w:type="dxa"/>
          </w:tcPr>
          <w:p w14:paraId="02D6FC0B" w14:textId="77777777" w:rsidR="00A1786D" w:rsidRDefault="00A1786D" w:rsidP="00A1786D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0C8FD118" w14:textId="6367D6EE" w:rsidR="00A1786D" w:rsidRPr="00FA6CD4" w:rsidRDefault="00A1786D" w:rsidP="00A1786D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924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75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045547D0" w14:textId="4AF37095" w:rsidR="00A1786D" w:rsidRPr="00FA6CD4" w:rsidRDefault="00A1786D" w:rsidP="00A1786D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926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25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56B0A29C" w14:textId="3ED8FD9B" w:rsidR="00A1786D" w:rsidRPr="00FA6CD4" w:rsidRDefault="00A1786D" w:rsidP="00A1786D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1,50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515B2420" w14:textId="77777777" w:rsidR="00A1786D" w:rsidRDefault="00A1786D" w:rsidP="00A1786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786D" w14:paraId="16824207" w14:textId="77777777" w:rsidTr="00FA6CD4">
        <w:trPr>
          <w:trHeight w:val="227"/>
        </w:trPr>
        <w:tc>
          <w:tcPr>
            <w:tcW w:w="4774" w:type="dxa"/>
          </w:tcPr>
          <w:p w14:paraId="13CA2BAF" w14:textId="77777777" w:rsidR="00A1786D" w:rsidRDefault="00A1786D" w:rsidP="00A1786D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4DFA8FA5" w14:textId="106203CD" w:rsidR="00A1786D" w:rsidRPr="00FA6CD4" w:rsidRDefault="00A1786D" w:rsidP="00A1786D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1,012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20659A30" w14:textId="405C329C" w:rsidR="00A1786D" w:rsidRPr="00FA6CD4" w:rsidRDefault="00A1786D" w:rsidP="00A1786D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1,014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74D8F6D4" w14:textId="2141C17C" w:rsidR="00A1786D" w:rsidRPr="00FA6CD4" w:rsidRDefault="00A1786D" w:rsidP="00A1786D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42822996" w14:textId="77777777" w:rsidR="00A1786D" w:rsidRDefault="00A1786D" w:rsidP="00A1786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786D" w14:paraId="77AFC376" w14:textId="77777777" w:rsidTr="005870A8">
        <w:trPr>
          <w:trHeight w:val="227"/>
        </w:trPr>
        <w:tc>
          <w:tcPr>
            <w:tcW w:w="4774" w:type="dxa"/>
          </w:tcPr>
          <w:p w14:paraId="1E2BB48D" w14:textId="77777777" w:rsidR="00A1786D" w:rsidRDefault="00A1786D" w:rsidP="00A1786D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0DBA4CEF" w14:textId="62F5EB16" w:rsidR="00A1786D" w:rsidRPr="00FA6CD4" w:rsidRDefault="00A1786D" w:rsidP="00A1786D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64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3F2619C8" w14:textId="3F6684EF" w:rsidR="00A1786D" w:rsidRPr="00FA6CD4" w:rsidRDefault="00A1786D" w:rsidP="00A1786D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66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33B7E6E6" w14:textId="46397E94" w:rsidR="00A1786D" w:rsidRPr="00FA6CD4" w:rsidRDefault="00A1786D" w:rsidP="00A1786D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3121C5D8" w14:textId="77777777" w:rsidR="00A1786D" w:rsidRDefault="00A1786D" w:rsidP="00A1786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786D" w14:paraId="394654EA" w14:textId="77777777" w:rsidTr="005870A8">
        <w:trPr>
          <w:trHeight w:val="227"/>
        </w:trPr>
        <w:tc>
          <w:tcPr>
            <w:tcW w:w="4774" w:type="dxa"/>
          </w:tcPr>
          <w:p w14:paraId="2CEA7776" w14:textId="77777777" w:rsidR="00A1786D" w:rsidRDefault="00A1786D" w:rsidP="00A1786D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39F5AB6E" w14:textId="6BE8F360" w:rsidR="00A1786D" w:rsidRPr="00FA6CD4" w:rsidRDefault="00A1786D" w:rsidP="00A1786D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1,012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20BE7254" w14:textId="28522DCF" w:rsidR="00A1786D" w:rsidRPr="00FA6CD4" w:rsidRDefault="00A1786D" w:rsidP="00A1786D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1,014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4534D26A" w14:textId="401A501A" w:rsidR="00A1786D" w:rsidRPr="00FA6CD4" w:rsidRDefault="00A1786D" w:rsidP="00A1786D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1678F471" w14:textId="77777777" w:rsidR="00A1786D" w:rsidRDefault="00A1786D" w:rsidP="00A1786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786D" w14:paraId="64B0B915" w14:textId="77777777" w:rsidTr="005870A8">
        <w:trPr>
          <w:trHeight w:val="227"/>
        </w:trPr>
        <w:tc>
          <w:tcPr>
            <w:tcW w:w="4774" w:type="dxa"/>
          </w:tcPr>
          <w:p w14:paraId="5A3461E2" w14:textId="77777777" w:rsidR="00A1786D" w:rsidRDefault="00A1786D" w:rsidP="00A1786D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269C02E1" w14:textId="068F9830" w:rsidR="00A1786D" w:rsidRPr="00FA6CD4" w:rsidRDefault="00A1786D" w:rsidP="00A1786D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64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4A273B2B" w14:textId="63B9EA99" w:rsidR="00A1786D" w:rsidRPr="00FA6CD4" w:rsidRDefault="00A1786D" w:rsidP="00A1786D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66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5E15BAC2" w14:textId="5F8D6630" w:rsidR="00A1786D" w:rsidRPr="00FA6CD4" w:rsidRDefault="00A1786D" w:rsidP="00A1786D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02AA9207" w14:textId="77777777" w:rsidR="00A1786D" w:rsidRDefault="00A1786D" w:rsidP="00A1786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786D" w14:paraId="6064761B" w14:textId="77777777" w:rsidTr="00FA6CD4">
        <w:trPr>
          <w:trHeight w:val="227"/>
        </w:trPr>
        <w:tc>
          <w:tcPr>
            <w:tcW w:w="4774" w:type="dxa"/>
          </w:tcPr>
          <w:p w14:paraId="6AB950B7" w14:textId="77777777" w:rsidR="00A1786D" w:rsidRDefault="00A1786D" w:rsidP="00A1786D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625A7783" w14:textId="79E70FC4" w:rsidR="00A1786D" w:rsidRPr="00FA6CD4" w:rsidRDefault="00A1786D" w:rsidP="00A1786D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87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43A7C02B" w14:textId="4CF9AB52" w:rsidR="00A1786D" w:rsidRPr="00FA6CD4" w:rsidRDefault="00A1786D" w:rsidP="00A1786D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90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15841AD3" w14:textId="725CA78B" w:rsidR="00A1786D" w:rsidRPr="00FA6CD4" w:rsidRDefault="00A1786D" w:rsidP="00A1786D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3,000</w:t>
            </w:r>
          </w:p>
        </w:tc>
        <w:tc>
          <w:tcPr>
            <w:tcW w:w="394" w:type="dxa"/>
          </w:tcPr>
          <w:p w14:paraId="0805C508" w14:textId="77777777" w:rsidR="00A1786D" w:rsidRDefault="00A1786D" w:rsidP="00A1786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786D" w14:paraId="28314DEF" w14:textId="77777777" w:rsidTr="00FA6CD4">
        <w:trPr>
          <w:trHeight w:val="227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0913DE7A" w14:textId="77777777" w:rsidR="00A1786D" w:rsidRDefault="00A1786D" w:rsidP="00A1786D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  <w:vAlign w:val="center"/>
          </w:tcPr>
          <w:p w14:paraId="5A4A9AAD" w14:textId="42E77CA2" w:rsidR="00A1786D" w:rsidRPr="00FA6CD4" w:rsidRDefault="00A1786D" w:rsidP="00A1786D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4</w:t>
            </w:r>
            <w:r w:rsidRPr="00FA6CD4">
              <w:rPr>
                <w:sz w:val="18"/>
              </w:rPr>
              <w:t>3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tcBorders>
              <w:bottom w:val="single" w:sz="8" w:space="0" w:color="C0C0C0"/>
            </w:tcBorders>
            <w:vAlign w:val="center"/>
          </w:tcPr>
          <w:p w14:paraId="7B1CCD10" w14:textId="1A46254B" w:rsidR="00A1786D" w:rsidRPr="00FA6CD4" w:rsidRDefault="00A1786D" w:rsidP="00A1786D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442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tcBorders>
              <w:bottom w:val="single" w:sz="8" w:space="0" w:color="C0C0C0"/>
            </w:tcBorders>
            <w:vAlign w:val="center"/>
          </w:tcPr>
          <w:p w14:paraId="1AF3E66F" w14:textId="46DCC8CF" w:rsidR="00A1786D" w:rsidRPr="00FA6CD4" w:rsidRDefault="00A1786D" w:rsidP="00A1786D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3,000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19DC0179" w14:textId="77777777" w:rsidR="00A1786D" w:rsidRDefault="00A1786D" w:rsidP="00A1786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2C059DC6" w14:textId="77777777" w:rsidTr="00FA6CD4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06878E8A" w14:textId="77777777" w:rsidR="001A7DEA" w:rsidRDefault="001A7DEA" w:rsidP="001A7DEA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Transitional Rate Pension Disqualifying Assets Limits</w:t>
            </w:r>
          </w:p>
        </w:tc>
        <w:tc>
          <w:tcPr>
            <w:tcW w:w="1593" w:type="dxa"/>
            <w:tcBorders>
              <w:top w:val="single" w:sz="8" w:space="0" w:color="C0C0C0"/>
            </w:tcBorders>
            <w:vAlign w:val="center"/>
          </w:tcPr>
          <w:p w14:paraId="1973E6E7" w14:textId="77777777" w:rsidR="001A7DEA" w:rsidRDefault="001A7DEA" w:rsidP="001A7DEA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  <w:vAlign w:val="center"/>
          </w:tcPr>
          <w:p w14:paraId="0E6DEA30" w14:textId="77777777" w:rsidR="001A7DEA" w:rsidRDefault="001A7DEA" w:rsidP="001A7DEA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  <w:vAlign w:val="center"/>
          </w:tcPr>
          <w:p w14:paraId="29BDE4BE" w14:textId="77777777" w:rsidR="001A7DEA" w:rsidRDefault="001A7DEA" w:rsidP="001A7DEA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4FD146D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ABB05DB" w14:textId="77777777">
        <w:trPr>
          <w:trHeight w:val="197"/>
        </w:trPr>
        <w:tc>
          <w:tcPr>
            <w:tcW w:w="4774" w:type="dxa"/>
          </w:tcPr>
          <w:p w14:paraId="6E82784A" w14:textId="77777777" w:rsidR="001A7DEA" w:rsidRDefault="001A7DEA" w:rsidP="001A7DEA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93" w:type="dxa"/>
          </w:tcPr>
          <w:p w14:paraId="1E4D940A" w14:textId="77777777" w:rsidR="001A7DEA" w:rsidRDefault="001A7DEA" w:rsidP="001A7DEA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2134FF81" w14:textId="4A2133BB" w:rsidR="001A7DEA" w:rsidRDefault="001A7DEA" w:rsidP="001A7DEA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1042" w:type="dxa"/>
          </w:tcPr>
          <w:p w14:paraId="093AB05D" w14:textId="77777777" w:rsidR="001A7DEA" w:rsidRDefault="001A7DEA" w:rsidP="001A7DEA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B8C919D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7DEB" w14:paraId="37111298" w14:textId="77777777" w:rsidTr="00FA6CD4">
        <w:trPr>
          <w:trHeight w:val="227"/>
        </w:trPr>
        <w:tc>
          <w:tcPr>
            <w:tcW w:w="4774" w:type="dxa"/>
          </w:tcPr>
          <w:p w14:paraId="03DC89E4" w14:textId="77777777" w:rsidR="00A37DEB" w:rsidRDefault="00A37DEB" w:rsidP="00A37DEB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3EA28F73" w14:textId="6587637F" w:rsidR="00A37DEB" w:rsidRPr="00FA6CD4" w:rsidRDefault="00A37DEB" w:rsidP="00A37DEB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>
              <w:rPr>
                <w:sz w:val="18"/>
              </w:rPr>
              <w:t>27,75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7D65FB47" w14:textId="07E301F7" w:rsidR="00A37DEB" w:rsidRPr="00FA6CD4" w:rsidRDefault="00A37DEB" w:rsidP="00A37DEB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>
              <w:rPr>
                <w:sz w:val="18"/>
              </w:rPr>
              <w:t>2</w:t>
            </w:r>
            <w:r w:rsidR="00245425">
              <w:rPr>
                <w:sz w:val="18"/>
              </w:rPr>
              <w:t>9,00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4C65BE17" w14:textId="4BCA2D54" w:rsidR="00A37DEB" w:rsidRPr="00FA6CD4" w:rsidRDefault="00A37DEB" w:rsidP="00A37DEB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A1786D">
              <w:rPr>
                <w:sz w:val="18"/>
              </w:rPr>
              <w:t>1,25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763A5663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2350B304" w14:textId="77777777" w:rsidTr="00FA6CD4">
        <w:trPr>
          <w:trHeight w:val="227"/>
        </w:trPr>
        <w:tc>
          <w:tcPr>
            <w:tcW w:w="4774" w:type="dxa"/>
          </w:tcPr>
          <w:p w14:paraId="25032A29" w14:textId="77777777" w:rsidR="00A37DEB" w:rsidRDefault="00A37DEB" w:rsidP="00A37DE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057531AD" w14:textId="3A3A58DD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>
              <w:rPr>
                <w:sz w:val="18"/>
              </w:rPr>
              <w:t>79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7</w:t>
            </w:r>
            <w:r w:rsidRPr="00FA6CD4">
              <w:rPr>
                <w:sz w:val="18"/>
              </w:rPr>
              <w:t>50</w:t>
            </w:r>
          </w:p>
        </w:tc>
        <w:tc>
          <w:tcPr>
            <w:tcW w:w="1320" w:type="dxa"/>
            <w:vAlign w:val="center"/>
          </w:tcPr>
          <w:p w14:paraId="7BFF77F6" w14:textId="13D14ADB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 w:rsidR="00245425">
              <w:rPr>
                <w:sz w:val="18"/>
              </w:rPr>
              <w:t>81</w:t>
            </w:r>
            <w:r w:rsidRPr="00FA6CD4">
              <w:rPr>
                <w:sz w:val="18"/>
              </w:rPr>
              <w:t>,</w:t>
            </w:r>
            <w:r w:rsidR="00245425">
              <w:rPr>
                <w:sz w:val="18"/>
              </w:rPr>
              <w:t>00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12AA0877" w14:textId="0BF018E9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9F6CA0">
              <w:rPr>
                <w:sz w:val="18"/>
              </w:rPr>
              <w:t>1,25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0136685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6CA0" w14:paraId="727C69C9" w14:textId="77777777" w:rsidTr="00FA6CD4">
        <w:trPr>
          <w:trHeight w:val="227"/>
        </w:trPr>
        <w:tc>
          <w:tcPr>
            <w:tcW w:w="4774" w:type="dxa"/>
          </w:tcPr>
          <w:p w14:paraId="69F06ADB" w14:textId="77777777" w:rsidR="009F6CA0" w:rsidRDefault="009F6CA0" w:rsidP="009F6CA0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47403B8F" w14:textId="3E594472" w:rsidR="009F6CA0" w:rsidRPr="00FA6CD4" w:rsidRDefault="009F6CA0" w:rsidP="009F6CA0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76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0639BB4A" w14:textId="07FC76E8" w:rsidR="009F6CA0" w:rsidRPr="00FA6CD4" w:rsidRDefault="009F6CA0" w:rsidP="009F6CA0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7</w:t>
            </w:r>
            <w:r w:rsidR="00245425">
              <w:rPr>
                <w:sz w:val="18"/>
              </w:rPr>
              <w:t>8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6FD2AD4B" w14:textId="7C813E7F" w:rsidR="009F6CA0" w:rsidRPr="00FA6CD4" w:rsidRDefault="009F6CA0" w:rsidP="009F6CA0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004F04EB" w14:textId="77777777" w:rsidR="009F6CA0" w:rsidRDefault="009F6CA0" w:rsidP="009F6C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6CA0" w14:paraId="20CC6C7D" w14:textId="77777777" w:rsidTr="00390C9E">
        <w:trPr>
          <w:trHeight w:val="227"/>
        </w:trPr>
        <w:tc>
          <w:tcPr>
            <w:tcW w:w="4774" w:type="dxa"/>
          </w:tcPr>
          <w:p w14:paraId="29F329A0" w14:textId="77777777" w:rsidR="009F6CA0" w:rsidRDefault="009F6CA0" w:rsidP="009F6CA0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7090ACAC" w14:textId="7EFCB7CC" w:rsidR="009F6CA0" w:rsidRPr="00FA6CD4" w:rsidRDefault="009F6CA0" w:rsidP="009F6CA0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228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793D429C" w14:textId="2C87F49B" w:rsidR="009F6CA0" w:rsidRPr="00FA6CD4" w:rsidRDefault="009F6CA0" w:rsidP="009F6CA0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2</w:t>
            </w:r>
            <w:r w:rsidR="00245425">
              <w:rPr>
                <w:sz w:val="18"/>
              </w:rPr>
              <w:t>30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3E314BE4" w14:textId="26DE7DE7" w:rsidR="009F6CA0" w:rsidRPr="00FA6CD4" w:rsidRDefault="009F6CA0" w:rsidP="009F6CA0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04392EFE" w14:textId="77777777" w:rsidR="009F6CA0" w:rsidRDefault="009F6CA0" w:rsidP="009F6C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6CA0" w14:paraId="2A1E10A9" w14:textId="77777777" w:rsidTr="00390C9E">
        <w:trPr>
          <w:trHeight w:val="227"/>
        </w:trPr>
        <w:tc>
          <w:tcPr>
            <w:tcW w:w="4774" w:type="dxa"/>
          </w:tcPr>
          <w:p w14:paraId="5D6AC350" w14:textId="77777777" w:rsidR="009F6CA0" w:rsidRDefault="009F6CA0" w:rsidP="009F6CA0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63D3ADF9" w14:textId="41E05632" w:rsidR="009F6CA0" w:rsidRPr="00FA6CD4" w:rsidRDefault="009F6CA0" w:rsidP="009F6CA0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76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4AC62876" w14:textId="68BAC078" w:rsidR="009F6CA0" w:rsidRPr="00FA6CD4" w:rsidRDefault="009F6CA0" w:rsidP="009F6CA0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7</w:t>
            </w:r>
            <w:r w:rsidR="00F316B0">
              <w:rPr>
                <w:sz w:val="18"/>
              </w:rPr>
              <w:t>8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2F0B0C23" w14:textId="0C0C1DB4" w:rsidR="009F6CA0" w:rsidRPr="00FA6CD4" w:rsidRDefault="009F6CA0" w:rsidP="009F6CA0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55DD6950" w14:textId="77777777" w:rsidR="009F6CA0" w:rsidRDefault="009F6CA0" w:rsidP="009F6C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6CA0" w14:paraId="45E33C97" w14:textId="77777777" w:rsidTr="00390C9E">
        <w:trPr>
          <w:trHeight w:val="227"/>
        </w:trPr>
        <w:tc>
          <w:tcPr>
            <w:tcW w:w="4774" w:type="dxa"/>
          </w:tcPr>
          <w:p w14:paraId="5E71DAC4" w14:textId="77777777" w:rsidR="009F6CA0" w:rsidRDefault="009F6CA0" w:rsidP="009F6CA0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50E273F5" w14:textId="764B36C0" w:rsidR="009F6CA0" w:rsidRPr="00FA6CD4" w:rsidRDefault="009F6CA0" w:rsidP="009F6CA0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228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1A876748" w14:textId="68938CEF" w:rsidR="009F6CA0" w:rsidRPr="00FA6CD4" w:rsidRDefault="009F6CA0" w:rsidP="009F6CA0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2</w:t>
            </w:r>
            <w:r w:rsidR="00F316B0">
              <w:rPr>
                <w:sz w:val="18"/>
              </w:rPr>
              <w:t>30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5791F080" w14:textId="64D7C528" w:rsidR="009F6CA0" w:rsidRPr="00FA6CD4" w:rsidRDefault="009F6CA0" w:rsidP="009F6CA0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14C432F2" w14:textId="77777777" w:rsidR="009F6CA0" w:rsidRDefault="009F6CA0" w:rsidP="009F6C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6CA0" w14:paraId="19830315" w14:textId="77777777" w:rsidTr="00FA6CD4">
        <w:trPr>
          <w:trHeight w:val="227"/>
        </w:trPr>
        <w:tc>
          <w:tcPr>
            <w:tcW w:w="4774" w:type="dxa"/>
          </w:tcPr>
          <w:p w14:paraId="39983C0E" w14:textId="77777777" w:rsidR="009F6CA0" w:rsidRDefault="009F6CA0" w:rsidP="009F6CA0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2044BEB4" w14:textId="5F7BAE51" w:rsidR="009F6CA0" w:rsidRPr="00FA6CD4" w:rsidRDefault="009F6CA0" w:rsidP="009F6CA0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7,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0854BC29" w14:textId="253A7276" w:rsidR="009F6CA0" w:rsidRPr="00FA6CD4" w:rsidRDefault="009F6CA0" w:rsidP="009F6CA0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 w:rsidR="00F316B0">
              <w:rPr>
                <w:sz w:val="18"/>
              </w:rPr>
              <w:t>100</w:t>
            </w:r>
            <w:r w:rsidRPr="00FA6CD4">
              <w:rPr>
                <w:sz w:val="18"/>
              </w:rPr>
              <w:t>,</w:t>
            </w:r>
            <w:r w:rsidR="00F316B0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35C33049" w14:textId="25850EAE" w:rsidR="009F6CA0" w:rsidRPr="00FA6CD4" w:rsidRDefault="009F6CA0" w:rsidP="009F6CA0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2,500</w:t>
            </w:r>
          </w:p>
        </w:tc>
        <w:tc>
          <w:tcPr>
            <w:tcW w:w="394" w:type="dxa"/>
          </w:tcPr>
          <w:p w14:paraId="1C202DA0" w14:textId="77777777" w:rsidR="009F6CA0" w:rsidRDefault="009F6CA0" w:rsidP="009F6C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6CA0" w14:paraId="2C2E8607" w14:textId="77777777" w:rsidTr="00FA6CD4">
        <w:trPr>
          <w:trHeight w:val="227"/>
        </w:trPr>
        <w:tc>
          <w:tcPr>
            <w:tcW w:w="4774" w:type="dxa"/>
          </w:tcPr>
          <w:p w14:paraId="5219F9B2" w14:textId="77777777" w:rsidR="009F6CA0" w:rsidRDefault="009F6CA0" w:rsidP="009F6CA0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vAlign w:val="center"/>
          </w:tcPr>
          <w:p w14:paraId="498CFCED" w14:textId="4738709A" w:rsidR="009F6CA0" w:rsidRPr="00FA6CD4" w:rsidRDefault="009F6CA0" w:rsidP="009F6CA0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$1,3</w:t>
            </w:r>
            <w:r>
              <w:rPr>
                <w:sz w:val="18"/>
              </w:rPr>
              <w:t>4</w:t>
            </w:r>
            <w:r w:rsidRPr="00FA6CD4">
              <w:rPr>
                <w:sz w:val="18"/>
              </w:rPr>
              <w:t>9,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40CFF314" w14:textId="2EEC7ED3" w:rsidR="009F6CA0" w:rsidRPr="00FA6CD4" w:rsidRDefault="009F6CA0" w:rsidP="009F6CA0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$1,3</w:t>
            </w:r>
            <w:r w:rsidR="00F316B0">
              <w:rPr>
                <w:sz w:val="18"/>
              </w:rPr>
              <w:t>52</w:t>
            </w:r>
            <w:r w:rsidRPr="00FA6CD4">
              <w:rPr>
                <w:sz w:val="18"/>
              </w:rPr>
              <w:t>,</w:t>
            </w:r>
            <w:r w:rsidR="00F316B0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04AD1E16" w14:textId="61BBE091" w:rsidR="009F6CA0" w:rsidRPr="00FA6CD4" w:rsidRDefault="009F6CA0" w:rsidP="009F6CA0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2,500</w:t>
            </w:r>
          </w:p>
        </w:tc>
        <w:tc>
          <w:tcPr>
            <w:tcW w:w="394" w:type="dxa"/>
          </w:tcPr>
          <w:p w14:paraId="0067E0FA" w14:textId="77777777" w:rsidR="009F6CA0" w:rsidRDefault="009F6CA0" w:rsidP="009F6C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3581719A" w14:textId="77777777">
        <w:trPr>
          <w:trHeight w:val="192"/>
        </w:trPr>
        <w:tc>
          <w:tcPr>
            <w:tcW w:w="4774" w:type="dxa"/>
          </w:tcPr>
          <w:p w14:paraId="0FD87EA8" w14:textId="77777777" w:rsidR="001A7DEA" w:rsidRDefault="001A7DEA" w:rsidP="001A7DEA">
            <w:pPr>
              <w:pStyle w:val="TableParagraph"/>
              <w:spacing w:before="27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93" w:type="dxa"/>
          </w:tcPr>
          <w:p w14:paraId="7F7FB929" w14:textId="77777777" w:rsidR="001A7DEA" w:rsidRDefault="001A7DEA" w:rsidP="001A7DEA">
            <w:pPr>
              <w:pStyle w:val="TableParagraph"/>
              <w:spacing w:before="37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1EF5AB2" w14:textId="5081ACD2" w:rsidR="001A7DEA" w:rsidRDefault="001A7DEA" w:rsidP="001A7DEA">
            <w:pPr>
              <w:pStyle w:val="TableParagraph"/>
              <w:spacing w:before="37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1042" w:type="dxa"/>
          </w:tcPr>
          <w:p w14:paraId="367741CC" w14:textId="77777777" w:rsidR="001A7DEA" w:rsidRDefault="001A7DEA" w:rsidP="001A7DEA">
            <w:pPr>
              <w:pStyle w:val="TableParagraph"/>
              <w:spacing w:before="37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823EE80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7DEB" w14:paraId="578A747C" w14:textId="77777777" w:rsidTr="00FA6CD4">
        <w:trPr>
          <w:trHeight w:val="227"/>
        </w:trPr>
        <w:tc>
          <w:tcPr>
            <w:tcW w:w="4774" w:type="dxa"/>
          </w:tcPr>
          <w:p w14:paraId="41EFF743" w14:textId="77777777" w:rsidR="00A37DEB" w:rsidRDefault="00A37DEB" w:rsidP="00A37DEB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2DEDA8C5" w14:textId="32314C70" w:rsidR="00A37DEB" w:rsidRPr="00FA6CD4" w:rsidRDefault="00A37DEB" w:rsidP="00A37DEB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</w:t>
            </w:r>
            <w:r>
              <w:rPr>
                <w:sz w:val="18"/>
              </w:rPr>
              <w:t>97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117068D5" w14:textId="12EED269" w:rsidR="00A37DEB" w:rsidRPr="00FA6CD4" w:rsidRDefault="00A37DEB" w:rsidP="00A37DEB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</w:t>
            </w:r>
            <w:r>
              <w:rPr>
                <w:sz w:val="18"/>
              </w:rPr>
              <w:t>9</w:t>
            </w:r>
            <w:r w:rsidR="00F91BFD">
              <w:rPr>
                <w:sz w:val="18"/>
              </w:rPr>
              <w:t>8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20727000" w14:textId="02ED8E7B" w:rsidR="00A37DEB" w:rsidRPr="00FA6CD4" w:rsidRDefault="00A37DEB" w:rsidP="00A37DEB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EA3DF6">
              <w:rPr>
                <w:sz w:val="18"/>
              </w:rPr>
              <w:t>1,0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613F6173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437B0FB1" w14:textId="77777777" w:rsidTr="00FA6CD4">
        <w:trPr>
          <w:trHeight w:val="227"/>
        </w:trPr>
        <w:tc>
          <w:tcPr>
            <w:tcW w:w="4774" w:type="dxa"/>
          </w:tcPr>
          <w:p w14:paraId="75A38E9D" w14:textId="77777777" w:rsidR="00A37DEB" w:rsidRDefault="00A37DEB" w:rsidP="00A37DE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1EA30783" w14:textId="582707BD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>
              <w:rPr>
                <w:sz w:val="18"/>
              </w:rPr>
              <w:t>49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6F63E469" w14:textId="08501C42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 w:rsidR="00F91BFD">
              <w:rPr>
                <w:sz w:val="18"/>
              </w:rPr>
              <w:t>50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663E7658" w14:textId="139615CA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EA3DF6">
              <w:rPr>
                <w:sz w:val="18"/>
              </w:rPr>
              <w:t>1,0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054F04E2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3DF6" w14:paraId="7534288C" w14:textId="77777777" w:rsidTr="00FA6CD4">
        <w:trPr>
          <w:trHeight w:val="227"/>
        </w:trPr>
        <w:tc>
          <w:tcPr>
            <w:tcW w:w="4774" w:type="dxa"/>
          </w:tcPr>
          <w:p w14:paraId="6315DEFA" w14:textId="77777777" w:rsidR="00EA3DF6" w:rsidRDefault="00EA3DF6" w:rsidP="00EA3DF6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59180951" w14:textId="559A791A" w:rsidR="00EA3DF6" w:rsidRPr="00FA6CD4" w:rsidRDefault="00EA3DF6" w:rsidP="00EA3DF6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44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320" w:type="dxa"/>
            <w:vAlign w:val="center"/>
          </w:tcPr>
          <w:p w14:paraId="0A2A42DE" w14:textId="26442258" w:rsidR="00EA3DF6" w:rsidRPr="00FA6CD4" w:rsidRDefault="00EA3DF6" w:rsidP="00EA3DF6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4</w:t>
            </w:r>
            <w:r w:rsidR="00F91BFD">
              <w:rPr>
                <w:sz w:val="18"/>
              </w:rPr>
              <w:t>5</w:t>
            </w:r>
            <w:r w:rsidRPr="00FA6CD4">
              <w:rPr>
                <w:sz w:val="18"/>
              </w:rPr>
              <w:t>,</w:t>
            </w:r>
            <w:r w:rsidR="00F91BFD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1253FB58" w14:textId="184CC689" w:rsidR="00EA3DF6" w:rsidRPr="00FA6CD4" w:rsidRDefault="00EA3DF6" w:rsidP="00EA3DF6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1,50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3ADE1764" w14:textId="77777777" w:rsidR="00EA3DF6" w:rsidRDefault="00EA3DF6" w:rsidP="00EA3D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3DF6" w14:paraId="14D65B00" w14:textId="77777777" w:rsidTr="00C77BA4">
        <w:trPr>
          <w:trHeight w:val="227"/>
        </w:trPr>
        <w:tc>
          <w:tcPr>
            <w:tcW w:w="4774" w:type="dxa"/>
          </w:tcPr>
          <w:p w14:paraId="6D047F2A" w14:textId="77777777" w:rsidR="00EA3DF6" w:rsidRDefault="00EA3DF6" w:rsidP="00EA3DF6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608F5548" w14:textId="76B79415" w:rsidR="00EA3DF6" w:rsidRPr="00FA6CD4" w:rsidRDefault="00EA3DF6" w:rsidP="00EA3DF6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96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320" w:type="dxa"/>
            <w:vAlign w:val="center"/>
          </w:tcPr>
          <w:p w14:paraId="75C7A211" w14:textId="7168BD10" w:rsidR="00EA3DF6" w:rsidRPr="00FA6CD4" w:rsidRDefault="00EA3DF6" w:rsidP="00EA3DF6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9</w:t>
            </w:r>
            <w:r w:rsidR="00F91BFD">
              <w:rPr>
                <w:sz w:val="18"/>
              </w:rPr>
              <w:t>7</w:t>
            </w:r>
            <w:r w:rsidRPr="00FA6CD4">
              <w:rPr>
                <w:sz w:val="18"/>
              </w:rPr>
              <w:t>,</w:t>
            </w:r>
            <w:r w:rsidR="00F91BFD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06A14A22" w14:textId="6584D7D6" w:rsidR="00EA3DF6" w:rsidRPr="00FA6CD4" w:rsidRDefault="00EA3DF6" w:rsidP="00EA3DF6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1,50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74A5B9D0" w14:textId="77777777" w:rsidR="00EA3DF6" w:rsidRDefault="00EA3DF6" w:rsidP="00EA3D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3DF6" w14:paraId="6B5D15B6" w14:textId="77777777" w:rsidTr="00C77BA4">
        <w:trPr>
          <w:trHeight w:val="227"/>
        </w:trPr>
        <w:tc>
          <w:tcPr>
            <w:tcW w:w="4774" w:type="dxa"/>
          </w:tcPr>
          <w:p w14:paraId="7E6DBAFB" w14:textId="77777777" w:rsidR="00EA3DF6" w:rsidRDefault="00EA3DF6" w:rsidP="00EA3DF6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52AB20ED" w14:textId="7FA4A57C" w:rsidR="00EA3DF6" w:rsidRPr="00FA6CD4" w:rsidRDefault="00EA3DF6" w:rsidP="00EA3DF6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44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320" w:type="dxa"/>
            <w:vAlign w:val="center"/>
          </w:tcPr>
          <w:p w14:paraId="0A1AF3C0" w14:textId="7B7EC779" w:rsidR="00EA3DF6" w:rsidRPr="00FA6CD4" w:rsidRDefault="00EA3DF6" w:rsidP="00EA3DF6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4</w:t>
            </w:r>
            <w:r w:rsidR="00F91BFD">
              <w:rPr>
                <w:sz w:val="18"/>
              </w:rPr>
              <w:t>5</w:t>
            </w:r>
            <w:r w:rsidRPr="00FA6CD4">
              <w:rPr>
                <w:sz w:val="18"/>
              </w:rPr>
              <w:t>,</w:t>
            </w:r>
            <w:r w:rsidR="00F91BFD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4705C373" w14:textId="5860DCA6" w:rsidR="00EA3DF6" w:rsidRPr="00FA6CD4" w:rsidRDefault="00EA3DF6" w:rsidP="00EA3DF6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1,50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4327DD2E" w14:textId="77777777" w:rsidR="00EA3DF6" w:rsidRDefault="00EA3DF6" w:rsidP="00EA3D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3DF6" w14:paraId="6E8B59DA" w14:textId="77777777" w:rsidTr="00C77BA4">
        <w:trPr>
          <w:trHeight w:val="227"/>
        </w:trPr>
        <w:tc>
          <w:tcPr>
            <w:tcW w:w="4774" w:type="dxa"/>
          </w:tcPr>
          <w:p w14:paraId="6D16C573" w14:textId="77777777" w:rsidR="00EA3DF6" w:rsidRDefault="00EA3DF6" w:rsidP="00EA3DF6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1DA1C0FE" w14:textId="06905954" w:rsidR="00EA3DF6" w:rsidRPr="00FA6CD4" w:rsidRDefault="00EA3DF6" w:rsidP="00EA3DF6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96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320" w:type="dxa"/>
            <w:vAlign w:val="center"/>
          </w:tcPr>
          <w:p w14:paraId="61759F9F" w14:textId="34D340F6" w:rsidR="00EA3DF6" w:rsidRPr="00FA6CD4" w:rsidRDefault="00EA3DF6" w:rsidP="00EA3DF6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9</w:t>
            </w:r>
            <w:r w:rsidR="00F91BFD">
              <w:rPr>
                <w:sz w:val="18"/>
              </w:rPr>
              <w:t>7</w:t>
            </w:r>
            <w:r w:rsidRPr="00FA6CD4">
              <w:rPr>
                <w:sz w:val="18"/>
              </w:rPr>
              <w:t>,</w:t>
            </w:r>
            <w:r w:rsidR="00F91BFD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78797E4F" w14:textId="2039D8CF" w:rsidR="00EA3DF6" w:rsidRPr="00FA6CD4" w:rsidRDefault="00EA3DF6" w:rsidP="00EA3DF6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1,50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67EF9DF3" w14:textId="77777777" w:rsidR="00EA3DF6" w:rsidRDefault="00EA3DF6" w:rsidP="00EA3D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3DF6" w14:paraId="5DC59A60" w14:textId="77777777" w:rsidTr="00FA6CD4">
        <w:trPr>
          <w:trHeight w:val="227"/>
        </w:trPr>
        <w:tc>
          <w:tcPr>
            <w:tcW w:w="4774" w:type="dxa"/>
          </w:tcPr>
          <w:p w14:paraId="7302F395" w14:textId="77777777" w:rsidR="00EA3DF6" w:rsidRDefault="00EA3DF6" w:rsidP="00EA3DF6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534790D7" w14:textId="54DBA117" w:rsidR="00EA3DF6" w:rsidRPr="00FA6CD4" w:rsidRDefault="00EA3DF6" w:rsidP="00EA3DF6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>
              <w:rPr>
                <w:sz w:val="18"/>
              </w:rPr>
              <w:t>3</w:t>
            </w:r>
            <w:r w:rsidRPr="00FA6CD4">
              <w:rPr>
                <w:sz w:val="18"/>
              </w:rPr>
              <w:t>7,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7B8C6FBA" w14:textId="765BEC17" w:rsidR="00EA3DF6" w:rsidRPr="00FA6CD4" w:rsidRDefault="00EA3DF6" w:rsidP="00EA3DF6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>
              <w:rPr>
                <w:sz w:val="18"/>
              </w:rPr>
              <w:t>3</w:t>
            </w:r>
            <w:r w:rsidR="00A9422B">
              <w:rPr>
                <w:sz w:val="18"/>
              </w:rPr>
              <w:t>9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55A73ACA" w14:textId="3E3B1923" w:rsidR="00EA3DF6" w:rsidRPr="00FA6CD4" w:rsidRDefault="00EA3DF6" w:rsidP="00EA3DF6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2,000</w:t>
            </w:r>
          </w:p>
        </w:tc>
        <w:tc>
          <w:tcPr>
            <w:tcW w:w="394" w:type="dxa"/>
          </w:tcPr>
          <w:p w14:paraId="0B8739EB" w14:textId="77777777" w:rsidR="00EA3DF6" w:rsidRDefault="00EA3DF6" w:rsidP="00EA3D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3DF6" w14:paraId="09744638" w14:textId="77777777" w:rsidTr="00FA6CD4">
        <w:trPr>
          <w:trHeight w:val="227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00C042F3" w14:textId="77777777" w:rsidR="00EA3DF6" w:rsidRDefault="00EA3DF6" w:rsidP="00EA3DF6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  <w:vAlign w:val="center"/>
          </w:tcPr>
          <w:p w14:paraId="6AD5113B" w14:textId="4248614F" w:rsidR="00EA3DF6" w:rsidRPr="00FA6CD4" w:rsidRDefault="00EA3DF6" w:rsidP="00EA3DF6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8</w:t>
            </w:r>
            <w:r w:rsidRPr="00FA6CD4">
              <w:rPr>
                <w:sz w:val="18"/>
              </w:rPr>
              <w:t>9,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tcBorders>
              <w:bottom w:val="single" w:sz="8" w:space="0" w:color="C0C0C0"/>
            </w:tcBorders>
            <w:vAlign w:val="center"/>
          </w:tcPr>
          <w:p w14:paraId="0B03040B" w14:textId="6917E675" w:rsidR="00EA3DF6" w:rsidRPr="00FA6CD4" w:rsidRDefault="00EA3DF6" w:rsidP="00EA3DF6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 w:rsidR="00A9422B">
              <w:rPr>
                <w:sz w:val="18"/>
              </w:rPr>
              <w:t>91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tcBorders>
              <w:bottom w:val="single" w:sz="8" w:space="0" w:color="C0C0C0"/>
            </w:tcBorders>
            <w:vAlign w:val="center"/>
          </w:tcPr>
          <w:p w14:paraId="0DBEBF8A" w14:textId="44293D61" w:rsidR="00EA3DF6" w:rsidRPr="00FA6CD4" w:rsidRDefault="00EA3DF6" w:rsidP="00EA3DF6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2,000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69C6C4AE" w14:textId="77777777" w:rsidR="00EA3DF6" w:rsidRDefault="00EA3DF6" w:rsidP="00EA3D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72FCFEFE" w14:textId="77777777">
        <w:trPr>
          <w:trHeight w:val="206"/>
        </w:trPr>
        <w:tc>
          <w:tcPr>
            <w:tcW w:w="4774" w:type="dxa"/>
            <w:tcBorders>
              <w:top w:val="single" w:sz="8" w:space="0" w:color="C0C0C0"/>
            </w:tcBorders>
          </w:tcPr>
          <w:p w14:paraId="4CB68140" w14:textId="77777777" w:rsidR="001A7DEA" w:rsidRDefault="001A7DEA" w:rsidP="001A7DEA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 w:rsidRPr="00197AD8">
              <w:rPr>
                <w:b/>
                <w:sz w:val="17"/>
                <w:u w:val="single"/>
              </w:rPr>
              <w:t>Pension Bonus Scheme</w:t>
            </w:r>
            <w:r>
              <w:rPr>
                <w:b/>
                <w:sz w:val="17"/>
                <w:u w:val="single"/>
              </w:rPr>
              <w:t>*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108942DA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7CD66D6C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4930CC55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01BBBB5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366F5AA8" w14:textId="77777777">
        <w:trPr>
          <w:trHeight w:val="214"/>
        </w:trPr>
        <w:tc>
          <w:tcPr>
            <w:tcW w:w="4774" w:type="dxa"/>
          </w:tcPr>
          <w:p w14:paraId="6ECF5A5F" w14:textId="77777777" w:rsidR="001A7DEA" w:rsidRDefault="001A7DEA" w:rsidP="001A7DEA">
            <w:pPr>
              <w:pStyle w:val="TableParagraph"/>
              <w:spacing w:before="21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Single</w:t>
            </w:r>
          </w:p>
        </w:tc>
        <w:tc>
          <w:tcPr>
            <w:tcW w:w="1593" w:type="dxa"/>
          </w:tcPr>
          <w:p w14:paraId="23CAD158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 w14:paraId="36CDE6ED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14:paraId="1420D04B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49E37795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565A6AF6" w14:textId="77777777">
        <w:trPr>
          <w:trHeight w:val="203"/>
        </w:trPr>
        <w:tc>
          <w:tcPr>
            <w:tcW w:w="4774" w:type="dxa"/>
          </w:tcPr>
          <w:p w14:paraId="68F5BC77" w14:textId="77777777" w:rsidR="001A7DEA" w:rsidRDefault="001A7DEA" w:rsidP="001A7DEA">
            <w:pPr>
              <w:pStyle w:val="TableParagraph"/>
              <w:spacing w:before="18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Years (Bonus Periods)</w:t>
            </w:r>
          </w:p>
        </w:tc>
        <w:tc>
          <w:tcPr>
            <w:tcW w:w="1593" w:type="dxa"/>
          </w:tcPr>
          <w:p w14:paraId="364C0E7A" w14:textId="77777777" w:rsidR="001A7DEA" w:rsidRDefault="001A7DEA" w:rsidP="001A7DEA">
            <w:pPr>
              <w:pStyle w:val="TableParagraph"/>
              <w:spacing w:before="46" w:line="137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1ED431B8" w14:textId="56907DBA" w:rsidR="001A7DEA" w:rsidRDefault="001A7DEA" w:rsidP="001A7DEA">
            <w:pPr>
              <w:pStyle w:val="TableParagraph"/>
              <w:spacing w:before="46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1042" w:type="dxa"/>
          </w:tcPr>
          <w:p w14:paraId="4D8419B0" w14:textId="77777777" w:rsidR="001A7DEA" w:rsidRDefault="001A7DEA" w:rsidP="001A7DEA">
            <w:pPr>
              <w:pStyle w:val="TableParagraph"/>
              <w:spacing w:before="46" w:line="137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5FDA5777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5AC267CF" w14:textId="77777777" w:rsidTr="00FA6CD4">
        <w:trPr>
          <w:trHeight w:val="227"/>
        </w:trPr>
        <w:tc>
          <w:tcPr>
            <w:tcW w:w="4774" w:type="dxa"/>
          </w:tcPr>
          <w:p w14:paraId="65C64D6F" w14:textId="77777777" w:rsidR="00A37DEB" w:rsidRDefault="00A37DEB" w:rsidP="00A37DEB">
            <w:pPr>
              <w:pStyle w:val="TableParagraph"/>
              <w:spacing w:before="25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593" w:type="dxa"/>
            <w:vAlign w:val="center"/>
          </w:tcPr>
          <w:p w14:paraId="03959503" w14:textId="372A9C8A" w:rsidR="00A37DEB" w:rsidRPr="00FA6CD4" w:rsidRDefault="00A37DEB" w:rsidP="00A37DEB">
            <w:pPr>
              <w:pStyle w:val="TableParagraph"/>
              <w:spacing w:before="7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</w:t>
            </w:r>
            <w:r>
              <w:rPr>
                <w:sz w:val="18"/>
              </w:rPr>
              <w:t>629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1C8246F8" w14:textId="799CEC6D" w:rsidR="00A37DEB" w:rsidRPr="00FA6CD4" w:rsidRDefault="00A37DEB" w:rsidP="00A37DEB">
            <w:pPr>
              <w:pStyle w:val="TableParagraph"/>
              <w:spacing w:before="7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</w:t>
            </w:r>
            <w:r>
              <w:rPr>
                <w:sz w:val="18"/>
              </w:rPr>
              <w:t>6</w:t>
            </w:r>
            <w:r w:rsidR="00A1493B">
              <w:rPr>
                <w:sz w:val="18"/>
              </w:rPr>
              <w:t>40.3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4CE95862" w14:textId="15F724C5" w:rsidR="00A37DEB" w:rsidRPr="00FA6CD4" w:rsidRDefault="00A37DEB" w:rsidP="00A37DEB">
            <w:pPr>
              <w:pStyle w:val="TableParagraph"/>
              <w:spacing w:before="7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111046">
              <w:rPr>
                <w:sz w:val="18"/>
              </w:rPr>
              <w:t>10.6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EF07B99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64EE9B14" w14:textId="77777777" w:rsidTr="00FA6CD4">
        <w:trPr>
          <w:trHeight w:val="227"/>
        </w:trPr>
        <w:tc>
          <w:tcPr>
            <w:tcW w:w="4774" w:type="dxa"/>
          </w:tcPr>
          <w:p w14:paraId="6F15581F" w14:textId="77777777" w:rsidR="00A37DEB" w:rsidRDefault="00A37DEB" w:rsidP="00A37DE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593" w:type="dxa"/>
            <w:vAlign w:val="center"/>
          </w:tcPr>
          <w:p w14:paraId="20E29AFE" w14:textId="1ADC7FB1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$10,</w:t>
            </w:r>
            <w:r>
              <w:rPr>
                <w:sz w:val="18"/>
              </w:rPr>
              <w:t>519</w:t>
            </w:r>
            <w:r w:rsidRPr="00FA6CD4">
              <w:rPr>
                <w:sz w:val="18"/>
              </w:rPr>
              <w:t>.00</w:t>
            </w:r>
          </w:p>
        </w:tc>
        <w:tc>
          <w:tcPr>
            <w:tcW w:w="1320" w:type="dxa"/>
            <w:vAlign w:val="center"/>
          </w:tcPr>
          <w:p w14:paraId="3060D452" w14:textId="7FC9966B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$10,</w:t>
            </w:r>
            <w:r>
              <w:rPr>
                <w:sz w:val="18"/>
              </w:rPr>
              <w:t>5</w:t>
            </w:r>
            <w:r w:rsidR="00872108">
              <w:rPr>
                <w:sz w:val="18"/>
              </w:rPr>
              <w:t>61</w:t>
            </w:r>
            <w:r w:rsidRPr="00FA6CD4">
              <w:rPr>
                <w:sz w:val="18"/>
              </w:rPr>
              <w:t>.00</w:t>
            </w:r>
          </w:p>
        </w:tc>
        <w:tc>
          <w:tcPr>
            <w:tcW w:w="1042" w:type="dxa"/>
            <w:vAlign w:val="center"/>
          </w:tcPr>
          <w:p w14:paraId="0DBE23A9" w14:textId="1D2C6BDE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111046">
              <w:rPr>
                <w:sz w:val="18"/>
              </w:rPr>
              <w:t>42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526AC403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3ECEF578" w14:textId="77777777" w:rsidTr="00FA6CD4">
        <w:trPr>
          <w:trHeight w:val="227"/>
        </w:trPr>
        <w:tc>
          <w:tcPr>
            <w:tcW w:w="4774" w:type="dxa"/>
          </w:tcPr>
          <w:p w14:paraId="30C02F00" w14:textId="77777777" w:rsidR="00A37DEB" w:rsidRDefault="00A37DEB" w:rsidP="00A37DE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1593" w:type="dxa"/>
            <w:vAlign w:val="center"/>
          </w:tcPr>
          <w:p w14:paraId="57D7D995" w14:textId="6D9D8622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$23,</w:t>
            </w:r>
            <w:r>
              <w:rPr>
                <w:sz w:val="18"/>
              </w:rPr>
              <w:t>667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0EC30704" w14:textId="65C5E05D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$23,</w:t>
            </w:r>
            <w:r w:rsidR="00872108">
              <w:rPr>
                <w:sz w:val="18"/>
              </w:rPr>
              <w:t>762</w:t>
            </w:r>
            <w:r w:rsidRPr="00FA6CD4">
              <w:rPr>
                <w:sz w:val="18"/>
              </w:rPr>
              <w:t>.</w:t>
            </w:r>
            <w:r w:rsidR="00872108">
              <w:rPr>
                <w:sz w:val="18"/>
              </w:rPr>
              <w:t>3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6AF0EEC8" w14:textId="00AC7EEC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455973">
              <w:rPr>
                <w:sz w:val="18"/>
              </w:rPr>
              <w:t>94</w:t>
            </w:r>
            <w:r w:rsidRPr="00FA6CD4">
              <w:rPr>
                <w:sz w:val="18"/>
              </w:rPr>
              <w:t>.</w:t>
            </w:r>
            <w:r w:rsidR="00455973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38054FB0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4B33E999" w14:textId="77777777" w:rsidTr="00FA6CD4">
        <w:trPr>
          <w:trHeight w:val="227"/>
        </w:trPr>
        <w:tc>
          <w:tcPr>
            <w:tcW w:w="4774" w:type="dxa"/>
          </w:tcPr>
          <w:p w14:paraId="24ABD0F7" w14:textId="77777777" w:rsidR="00A37DEB" w:rsidRDefault="00A37DEB" w:rsidP="00A37DE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593" w:type="dxa"/>
            <w:vAlign w:val="center"/>
          </w:tcPr>
          <w:p w14:paraId="6E7C5B6F" w14:textId="75DE52F8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>
              <w:rPr>
                <w:sz w:val="18"/>
              </w:rPr>
              <w:t>2</w:t>
            </w:r>
            <w:r w:rsidRPr="00FA6CD4">
              <w:rPr>
                <w:sz w:val="18"/>
              </w:rPr>
              <w:t>,0</w:t>
            </w:r>
            <w:r>
              <w:rPr>
                <w:sz w:val="18"/>
              </w:rPr>
              <w:t>75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33CCAB02" w14:textId="059240D5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>
              <w:rPr>
                <w:sz w:val="18"/>
              </w:rPr>
              <w:t>2</w:t>
            </w:r>
            <w:r w:rsidRPr="00FA6CD4">
              <w:rPr>
                <w:sz w:val="18"/>
              </w:rPr>
              <w:t>,</w:t>
            </w:r>
            <w:r w:rsidR="00872108">
              <w:rPr>
                <w:sz w:val="18"/>
              </w:rPr>
              <w:t>244</w:t>
            </w:r>
            <w:r w:rsidRPr="00FA6CD4">
              <w:rPr>
                <w:sz w:val="18"/>
              </w:rPr>
              <w:t>.</w:t>
            </w:r>
            <w:r w:rsidR="00872108"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4DC944F7" w14:textId="74E31D61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</w:t>
            </w:r>
            <w:r w:rsidR="00455973">
              <w:rPr>
                <w:sz w:val="18"/>
              </w:rPr>
              <w:t>68</w:t>
            </w:r>
            <w:r w:rsidRPr="00FA6CD4">
              <w:rPr>
                <w:sz w:val="18"/>
              </w:rPr>
              <w:t>.</w:t>
            </w:r>
            <w:r w:rsidR="00455973"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3D679E62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04608205" w14:textId="77777777" w:rsidTr="00FA6CD4">
        <w:trPr>
          <w:trHeight w:val="227"/>
        </w:trPr>
        <w:tc>
          <w:tcPr>
            <w:tcW w:w="4774" w:type="dxa"/>
          </w:tcPr>
          <w:p w14:paraId="21955DD0" w14:textId="77777777" w:rsidR="00A37DEB" w:rsidRDefault="00A37DEB" w:rsidP="00A37DEB">
            <w:pPr>
              <w:pStyle w:val="TableParagraph"/>
              <w:spacing w:before="24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593" w:type="dxa"/>
            <w:vAlign w:val="center"/>
          </w:tcPr>
          <w:p w14:paraId="7A3CB61F" w14:textId="49B74404" w:rsidR="00A37DEB" w:rsidRPr="00FA6CD4" w:rsidRDefault="00A37DEB" w:rsidP="00A37DEB">
            <w:pPr>
              <w:pStyle w:val="TableParagraph"/>
              <w:spacing w:before="5" w:line="194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743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0623C0FF" w14:textId="62D85B92" w:rsidR="00A37DEB" w:rsidRPr="00FA6CD4" w:rsidRDefault="00A37DEB" w:rsidP="00A37DEB">
            <w:pPr>
              <w:pStyle w:val="TableParagraph"/>
              <w:spacing w:before="5" w:line="194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111046">
              <w:rPr>
                <w:sz w:val="18"/>
              </w:rPr>
              <w:t>6</w:t>
            </w:r>
            <w:r w:rsidRPr="00FA6CD4">
              <w:rPr>
                <w:sz w:val="18"/>
              </w:rPr>
              <w:t>,</w:t>
            </w:r>
            <w:r w:rsidR="00111046">
              <w:rPr>
                <w:sz w:val="18"/>
              </w:rPr>
              <w:t>006</w:t>
            </w:r>
            <w:r w:rsidRPr="00FA6CD4">
              <w:rPr>
                <w:sz w:val="18"/>
              </w:rPr>
              <w:t>.</w:t>
            </w:r>
            <w:r w:rsidR="00111046">
              <w:rPr>
                <w:sz w:val="18"/>
              </w:rPr>
              <w:t>3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24AFA252" w14:textId="05ED77D4" w:rsidR="00A37DEB" w:rsidRPr="00FA6CD4" w:rsidRDefault="00A37DEB" w:rsidP="00A37DEB">
            <w:pPr>
              <w:pStyle w:val="TableParagraph"/>
              <w:spacing w:before="5" w:line="194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455973">
              <w:rPr>
                <w:sz w:val="18"/>
              </w:rPr>
              <w:t>262</w:t>
            </w:r>
            <w:r w:rsidRPr="00FA6CD4">
              <w:rPr>
                <w:sz w:val="18"/>
              </w:rPr>
              <w:t>.</w:t>
            </w:r>
            <w:r w:rsidR="00455973"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00F2F9A9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95059FD" w14:textId="77777777">
        <w:trPr>
          <w:trHeight w:val="209"/>
        </w:trPr>
        <w:tc>
          <w:tcPr>
            <w:tcW w:w="4774" w:type="dxa"/>
          </w:tcPr>
          <w:p w14:paraId="0568A115" w14:textId="77777777" w:rsidR="001A7DEA" w:rsidRDefault="001A7DEA" w:rsidP="001A7DEA">
            <w:pPr>
              <w:pStyle w:val="TableParagraph"/>
              <w:spacing w:before="16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Partnered (each)</w:t>
            </w:r>
          </w:p>
        </w:tc>
        <w:tc>
          <w:tcPr>
            <w:tcW w:w="1593" w:type="dxa"/>
          </w:tcPr>
          <w:p w14:paraId="19F8687F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 w14:paraId="69CD9DBD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14:paraId="10293C9F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190754E3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0112B0B9" w14:textId="77777777">
        <w:trPr>
          <w:trHeight w:val="203"/>
        </w:trPr>
        <w:tc>
          <w:tcPr>
            <w:tcW w:w="4774" w:type="dxa"/>
          </w:tcPr>
          <w:p w14:paraId="2A990A5D" w14:textId="77777777" w:rsidR="001A7DEA" w:rsidRDefault="001A7DEA" w:rsidP="001A7DEA">
            <w:pPr>
              <w:pStyle w:val="TableParagraph"/>
              <w:spacing w:before="18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Years (Bonus Periods)</w:t>
            </w:r>
          </w:p>
        </w:tc>
        <w:tc>
          <w:tcPr>
            <w:tcW w:w="1593" w:type="dxa"/>
          </w:tcPr>
          <w:p w14:paraId="4C2F6841" w14:textId="77777777" w:rsidR="001A7DEA" w:rsidRDefault="001A7DEA" w:rsidP="001A7DEA">
            <w:pPr>
              <w:pStyle w:val="TableParagraph"/>
              <w:spacing w:before="46" w:line="137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51BF509E" w14:textId="69DCB60A" w:rsidR="001A7DEA" w:rsidRDefault="001A7DEA" w:rsidP="001A7DEA">
            <w:pPr>
              <w:pStyle w:val="TableParagraph"/>
              <w:spacing w:before="46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1042" w:type="dxa"/>
          </w:tcPr>
          <w:p w14:paraId="3384906C" w14:textId="77777777" w:rsidR="001A7DEA" w:rsidRDefault="001A7DEA" w:rsidP="001A7DEA">
            <w:pPr>
              <w:pStyle w:val="TableParagraph"/>
              <w:spacing w:before="46" w:line="137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FA53C99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682DF2CD" w14:textId="77777777" w:rsidTr="00FA6CD4">
        <w:trPr>
          <w:trHeight w:val="227"/>
        </w:trPr>
        <w:tc>
          <w:tcPr>
            <w:tcW w:w="4774" w:type="dxa"/>
          </w:tcPr>
          <w:p w14:paraId="4512557D" w14:textId="77777777" w:rsidR="00A37DEB" w:rsidRDefault="00A37DEB" w:rsidP="00A37DEB">
            <w:pPr>
              <w:pStyle w:val="TableParagraph"/>
              <w:spacing w:before="25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593" w:type="dxa"/>
            <w:vAlign w:val="center"/>
          </w:tcPr>
          <w:p w14:paraId="6B6683A9" w14:textId="34A554A8" w:rsidR="00A37DEB" w:rsidRPr="00FA6CD4" w:rsidRDefault="00A37DEB" w:rsidP="00A37DEB">
            <w:pPr>
              <w:pStyle w:val="TableParagraph"/>
              <w:spacing w:before="7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$1,9</w:t>
            </w:r>
            <w:r>
              <w:rPr>
                <w:sz w:val="18"/>
              </w:rPr>
              <w:t>8</w:t>
            </w:r>
            <w:r w:rsidRPr="00FA6CD4">
              <w:rPr>
                <w:sz w:val="18"/>
              </w:rPr>
              <w:t>7.</w:t>
            </w:r>
            <w:r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56D5DB3C" w14:textId="095EDC3B" w:rsidR="00A37DEB" w:rsidRPr="00FA6CD4" w:rsidRDefault="00A37DEB" w:rsidP="00A37DEB">
            <w:pPr>
              <w:pStyle w:val="TableParagraph"/>
              <w:spacing w:before="7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$1,9</w:t>
            </w:r>
            <w:r w:rsidR="00E21140">
              <w:rPr>
                <w:sz w:val="18"/>
              </w:rPr>
              <w:t>95.3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65487BEA" w14:textId="75E161E8" w:rsidR="00A37DEB" w:rsidRPr="00FA6CD4" w:rsidRDefault="00A37DEB" w:rsidP="00A37DEB">
            <w:pPr>
              <w:pStyle w:val="TableParagraph"/>
              <w:spacing w:before="7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2F5EFA">
              <w:rPr>
                <w:sz w:val="18"/>
              </w:rPr>
              <w:t>8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8C6A829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29E6C785" w14:textId="77777777" w:rsidTr="00FA6CD4">
        <w:trPr>
          <w:trHeight w:val="227"/>
        </w:trPr>
        <w:tc>
          <w:tcPr>
            <w:tcW w:w="4774" w:type="dxa"/>
          </w:tcPr>
          <w:p w14:paraId="45C88E5F" w14:textId="77777777" w:rsidR="00A37DEB" w:rsidRDefault="00A37DEB" w:rsidP="00A37DE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593" w:type="dxa"/>
            <w:vAlign w:val="center"/>
          </w:tcPr>
          <w:p w14:paraId="3A0A9B91" w14:textId="29659059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$7,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48.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43FEE756" w14:textId="418BA517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$7,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8</w:t>
            </w:r>
            <w:r w:rsidR="008718D9">
              <w:rPr>
                <w:sz w:val="18"/>
              </w:rPr>
              <w:t>1</w:t>
            </w:r>
            <w:r w:rsidRPr="00FA6CD4">
              <w:rPr>
                <w:sz w:val="18"/>
              </w:rPr>
              <w:t>.</w:t>
            </w:r>
            <w:r w:rsidR="008718D9"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24FDAA08" w14:textId="2B61BC63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2F5EFA">
              <w:rPr>
                <w:sz w:val="18"/>
              </w:rPr>
              <w:t>32</w:t>
            </w:r>
            <w:r w:rsidRPr="00FA6CD4">
              <w:rPr>
                <w:sz w:val="18"/>
              </w:rPr>
              <w:t>.</w:t>
            </w:r>
            <w:r w:rsidR="002F5EFA"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3270BBF0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2B1F8887" w14:textId="77777777" w:rsidTr="00FA6CD4">
        <w:trPr>
          <w:trHeight w:val="227"/>
        </w:trPr>
        <w:tc>
          <w:tcPr>
            <w:tcW w:w="4774" w:type="dxa"/>
          </w:tcPr>
          <w:p w14:paraId="15811149" w14:textId="77777777" w:rsidR="00A37DEB" w:rsidRDefault="00A37DEB" w:rsidP="00A37DE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1593" w:type="dxa"/>
            <w:vAlign w:val="center"/>
          </w:tcPr>
          <w:p w14:paraId="1380DA70" w14:textId="3E63DC18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$17,</w:t>
            </w:r>
            <w:r>
              <w:rPr>
                <w:sz w:val="18"/>
              </w:rPr>
              <w:t>88</w:t>
            </w:r>
            <w:r w:rsidRPr="00FA6CD4">
              <w:rPr>
                <w:sz w:val="18"/>
              </w:rPr>
              <w:t>4.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5148C803" w14:textId="0DEB2BB9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$17,</w:t>
            </w:r>
            <w:r w:rsidR="008718D9">
              <w:rPr>
                <w:sz w:val="18"/>
              </w:rPr>
              <w:t>957</w:t>
            </w:r>
            <w:r w:rsidRPr="00FA6CD4">
              <w:rPr>
                <w:sz w:val="18"/>
              </w:rPr>
              <w:t>.</w:t>
            </w:r>
            <w:r w:rsidR="008718D9">
              <w:rPr>
                <w:sz w:val="18"/>
              </w:rPr>
              <w:t>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702E064F" w14:textId="11B97123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2F5EFA">
              <w:rPr>
                <w:sz w:val="18"/>
              </w:rPr>
              <w:t>72</w:t>
            </w:r>
            <w:r w:rsidRPr="00FA6CD4">
              <w:rPr>
                <w:sz w:val="18"/>
              </w:rPr>
              <w:t>.</w:t>
            </w:r>
            <w:r w:rsidR="002F5EFA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30B50221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364530AE" w14:textId="77777777" w:rsidTr="00FA6CD4">
        <w:trPr>
          <w:trHeight w:val="227"/>
        </w:trPr>
        <w:tc>
          <w:tcPr>
            <w:tcW w:w="4774" w:type="dxa"/>
          </w:tcPr>
          <w:p w14:paraId="73C56307" w14:textId="77777777" w:rsidR="00A37DEB" w:rsidRDefault="00A37DEB" w:rsidP="00A37DE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593" w:type="dxa"/>
            <w:vAlign w:val="center"/>
          </w:tcPr>
          <w:p w14:paraId="76750863" w14:textId="3A2EED62" w:rsidR="00A37DEB" w:rsidRPr="00FA6CD4" w:rsidRDefault="00A37DEB" w:rsidP="00A37DEB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</w:t>
            </w:r>
            <w:r>
              <w:rPr>
                <w:sz w:val="18"/>
              </w:rPr>
              <w:t>1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795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02CFC01F" w14:textId="0149A71C" w:rsidR="00A37DEB" w:rsidRPr="00FA6CD4" w:rsidRDefault="00A37DEB" w:rsidP="00A37DEB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</w:t>
            </w:r>
            <w:r>
              <w:rPr>
                <w:sz w:val="18"/>
              </w:rPr>
              <w:t>1</w:t>
            </w:r>
            <w:r w:rsidRPr="00FA6CD4">
              <w:rPr>
                <w:sz w:val="18"/>
              </w:rPr>
              <w:t>,</w:t>
            </w:r>
            <w:r w:rsidR="00764E69">
              <w:rPr>
                <w:sz w:val="18"/>
              </w:rPr>
              <w:t>924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770A0601" w14:textId="3E7EA500" w:rsidR="00A37DEB" w:rsidRPr="00FA6CD4" w:rsidRDefault="00A37DEB" w:rsidP="00A37DEB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2F5EFA">
              <w:rPr>
                <w:sz w:val="18"/>
              </w:rPr>
              <w:t>129</w:t>
            </w:r>
            <w:r w:rsidRPr="00FA6CD4">
              <w:rPr>
                <w:sz w:val="18"/>
              </w:rPr>
              <w:t>.</w:t>
            </w:r>
            <w:r w:rsidR="002F5EFA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56953CAA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DEB" w14:paraId="17379168" w14:textId="77777777" w:rsidTr="00FA6CD4">
        <w:trPr>
          <w:trHeight w:val="227"/>
        </w:trPr>
        <w:tc>
          <w:tcPr>
            <w:tcW w:w="4774" w:type="dxa"/>
          </w:tcPr>
          <w:p w14:paraId="176964C5" w14:textId="77777777" w:rsidR="00A37DEB" w:rsidRDefault="00A37DEB" w:rsidP="00A37DEB">
            <w:pPr>
              <w:pStyle w:val="TableParagraph"/>
              <w:spacing w:before="24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593" w:type="dxa"/>
            <w:vAlign w:val="center"/>
          </w:tcPr>
          <w:p w14:paraId="414BA013" w14:textId="2E04003B" w:rsidR="00A37DEB" w:rsidRPr="00FA6CD4" w:rsidRDefault="00A37DEB" w:rsidP="00A37DEB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680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0D48CFD3" w14:textId="0F346714" w:rsidR="00A37DEB" w:rsidRPr="00FA6CD4" w:rsidRDefault="00A37DEB" w:rsidP="00A37DEB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,</w:t>
            </w:r>
            <w:r w:rsidR="00764E69">
              <w:rPr>
                <w:sz w:val="18"/>
              </w:rPr>
              <w:t>882</w:t>
            </w:r>
            <w:r w:rsidRPr="00FA6CD4">
              <w:rPr>
                <w:sz w:val="18"/>
              </w:rPr>
              <w:t>.</w:t>
            </w:r>
            <w:r w:rsidR="00764E69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3D5979BD" w14:textId="777C6DB4" w:rsidR="00A37DEB" w:rsidRPr="00FA6CD4" w:rsidRDefault="00A37DEB" w:rsidP="00A37DEB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2</w:t>
            </w:r>
            <w:r w:rsidR="002F5EFA">
              <w:rPr>
                <w:sz w:val="18"/>
              </w:rPr>
              <w:t>01</w:t>
            </w:r>
            <w:r w:rsidRPr="00FA6CD4">
              <w:rPr>
                <w:sz w:val="18"/>
              </w:rPr>
              <w:t>.</w:t>
            </w:r>
            <w:r w:rsidR="002F5EFA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CA02852" w14:textId="77777777" w:rsidR="00A37DEB" w:rsidRDefault="00A37DEB" w:rsidP="00A37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5BFBE4E8" w14:textId="77777777">
        <w:trPr>
          <w:trHeight w:val="175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49D1FE6D" w14:textId="77777777" w:rsidR="001A7DEA" w:rsidRDefault="001A7DEA" w:rsidP="001A7DEA">
            <w:pPr>
              <w:pStyle w:val="TableParagraph"/>
              <w:spacing w:before="40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*No new entrants post-20 September 2009.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</w:tcPr>
          <w:p w14:paraId="181A658E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C0C0C0"/>
            </w:tcBorders>
          </w:tcPr>
          <w:p w14:paraId="47B6B6C7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  <w:tcBorders>
              <w:bottom w:val="single" w:sz="8" w:space="0" w:color="C0C0C0"/>
            </w:tcBorders>
          </w:tcPr>
          <w:p w14:paraId="478EC0FE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4A8E9BCD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A7DEA" w14:paraId="30F3F058" w14:textId="77777777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69898586" w14:textId="77777777" w:rsidR="001A7DEA" w:rsidRDefault="001A7DEA" w:rsidP="001A7DEA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Pension Supplement Component for Pension Bonus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5BD45F70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7D5E2BE4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20C6D2B9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068ED7A8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F7660ED" w14:textId="77777777">
        <w:trPr>
          <w:trHeight w:val="197"/>
        </w:trPr>
        <w:tc>
          <w:tcPr>
            <w:tcW w:w="4774" w:type="dxa"/>
          </w:tcPr>
          <w:p w14:paraId="19582F2C" w14:textId="77777777" w:rsidR="001A7DEA" w:rsidRDefault="001A7DEA" w:rsidP="001A7DEA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93" w:type="dxa"/>
          </w:tcPr>
          <w:p w14:paraId="67165E3C" w14:textId="77777777" w:rsidR="001A7DEA" w:rsidRDefault="001A7DEA" w:rsidP="001A7DEA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02A06ED" w14:textId="6FD487BB" w:rsidR="001A7DEA" w:rsidRDefault="001A7DEA" w:rsidP="001A7DEA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1042" w:type="dxa"/>
          </w:tcPr>
          <w:p w14:paraId="475897DA" w14:textId="77777777" w:rsidR="001A7DEA" w:rsidRDefault="001A7DEA" w:rsidP="001A7DEA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CC6534C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715" w14:paraId="5AF0004A" w14:textId="77777777" w:rsidTr="00FA6CD4">
        <w:trPr>
          <w:trHeight w:val="227"/>
        </w:trPr>
        <w:tc>
          <w:tcPr>
            <w:tcW w:w="4774" w:type="dxa"/>
          </w:tcPr>
          <w:p w14:paraId="0B714788" w14:textId="77777777" w:rsidR="00C81715" w:rsidRDefault="00C81715" w:rsidP="00C81715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93" w:type="dxa"/>
            <w:vAlign w:val="center"/>
          </w:tcPr>
          <w:p w14:paraId="13D1E14F" w14:textId="7007284E" w:rsidR="00C81715" w:rsidRPr="00FA6CD4" w:rsidRDefault="00C81715" w:rsidP="00C81715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>
              <w:rPr>
                <w:sz w:val="18"/>
              </w:rPr>
              <w:t>51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75BD5050" w14:textId="3DBA3E47" w:rsidR="00C81715" w:rsidRPr="00FA6CD4" w:rsidRDefault="00C81715" w:rsidP="00C81715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>
              <w:rPr>
                <w:sz w:val="18"/>
              </w:rPr>
              <w:t>5</w:t>
            </w:r>
            <w:r w:rsidR="005C3503">
              <w:rPr>
                <w:sz w:val="18"/>
              </w:rPr>
              <w:t>4</w:t>
            </w:r>
            <w:r w:rsidRPr="00FA6CD4">
              <w:rPr>
                <w:sz w:val="18"/>
              </w:rPr>
              <w:t>.</w:t>
            </w:r>
            <w:r w:rsidR="005C3503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7ABF0B3D" w14:textId="222EF811" w:rsidR="00C81715" w:rsidRPr="00FA6CD4" w:rsidRDefault="00C81715" w:rsidP="00C81715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0B3308">
              <w:rPr>
                <w:sz w:val="18"/>
              </w:rPr>
              <w:t>2</w:t>
            </w:r>
            <w:r>
              <w:rPr>
                <w:sz w:val="18"/>
              </w:rPr>
              <w:t>.6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0E1F1EDF" w14:textId="77777777" w:rsidR="00C81715" w:rsidRDefault="00C81715" w:rsidP="00C81715">
            <w:pPr>
              <w:pStyle w:val="TableParagraph"/>
              <w:spacing w:before="27" w:line="16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  <w:tr w:rsidR="00C81715" w14:paraId="1552DFAE" w14:textId="77777777" w:rsidTr="00FA6CD4">
        <w:trPr>
          <w:trHeight w:val="227"/>
        </w:trPr>
        <w:tc>
          <w:tcPr>
            <w:tcW w:w="4774" w:type="dxa"/>
          </w:tcPr>
          <w:p w14:paraId="44480853" w14:textId="77777777" w:rsidR="00C81715" w:rsidRDefault="00C81715" w:rsidP="00C81715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93" w:type="dxa"/>
            <w:vAlign w:val="center"/>
          </w:tcPr>
          <w:p w14:paraId="1A743225" w14:textId="338AF604" w:rsidR="00C81715" w:rsidRPr="00FA6CD4" w:rsidRDefault="00C81715" w:rsidP="00C81715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>
              <w:rPr>
                <w:sz w:val="18"/>
              </w:rPr>
              <w:t>51</w:t>
            </w:r>
            <w:r w:rsidRPr="00FA6CD4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76B46EAF" w14:textId="2A6B119A" w:rsidR="00C81715" w:rsidRPr="00FA6CD4" w:rsidRDefault="00C81715" w:rsidP="00C81715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>
              <w:rPr>
                <w:sz w:val="18"/>
              </w:rPr>
              <w:t>5</w:t>
            </w:r>
            <w:r w:rsidR="005C3503">
              <w:rPr>
                <w:sz w:val="18"/>
              </w:rPr>
              <w:t>4</w:t>
            </w:r>
            <w:r w:rsidRPr="00FA6CD4">
              <w:rPr>
                <w:sz w:val="18"/>
              </w:rPr>
              <w:t>.</w:t>
            </w:r>
            <w:r w:rsidR="005C3503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03072717" w14:textId="40B19FF1" w:rsidR="00C81715" w:rsidRPr="00FA6CD4" w:rsidRDefault="00C81715" w:rsidP="00C81715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0B3308">
              <w:rPr>
                <w:sz w:val="18"/>
              </w:rPr>
              <w:t>2</w:t>
            </w:r>
            <w:r>
              <w:rPr>
                <w:sz w:val="18"/>
              </w:rPr>
              <w:t>.6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4473460B" w14:textId="77777777" w:rsidR="00C81715" w:rsidRDefault="00C81715" w:rsidP="00C81715">
            <w:pPr>
              <w:pStyle w:val="TableParagraph"/>
              <w:spacing w:before="24" w:line="16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  <w:tr w:rsidR="00C81715" w14:paraId="2EA8813B" w14:textId="77777777" w:rsidTr="00FA6CD4">
        <w:trPr>
          <w:trHeight w:val="227"/>
        </w:trPr>
        <w:tc>
          <w:tcPr>
            <w:tcW w:w="4774" w:type="dxa"/>
          </w:tcPr>
          <w:p w14:paraId="275BCBDD" w14:textId="77777777" w:rsidR="00C81715" w:rsidRDefault="00C81715" w:rsidP="00C81715">
            <w:pPr>
              <w:pStyle w:val="TableParagraph"/>
              <w:spacing w:before="24" w:line="157" w:lineRule="exact"/>
              <w:ind w:left="195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93" w:type="dxa"/>
            <w:vAlign w:val="center"/>
          </w:tcPr>
          <w:p w14:paraId="07A892DD" w14:textId="0647AD1F" w:rsidR="00C81715" w:rsidRPr="00FA6CD4" w:rsidRDefault="00C81715" w:rsidP="00C81715">
            <w:pPr>
              <w:pStyle w:val="TableParagraph"/>
              <w:spacing w:before="5" w:line="17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>
              <w:rPr>
                <w:sz w:val="18"/>
              </w:rPr>
              <w:t>18</w:t>
            </w:r>
            <w:r w:rsidRPr="00FA6CD4">
              <w:rPr>
                <w:sz w:val="18"/>
              </w:rPr>
              <w:t>.80</w:t>
            </w:r>
          </w:p>
        </w:tc>
        <w:tc>
          <w:tcPr>
            <w:tcW w:w="1320" w:type="dxa"/>
            <w:vAlign w:val="center"/>
          </w:tcPr>
          <w:p w14:paraId="6916D6E3" w14:textId="421DE170" w:rsidR="00C81715" w:rsidRPr="00FA6CD4" w:rsidRDefault="00C81715" w:rsidP="00C81715">
            <w:pPr>
              <w:pStyle w:val="TableParagraph"/>
              <w:spacing w:before="5" w:line="17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5C3503">
              <w:rPr>
                <w:sz w:val="18"/>
              </w:rPr>
              <w:t>21</w:t>
            </w:r>
            <w:r w:rsidRPr="00FA6CD4">
              <w:rPr>
                <w:sz w:val="18"/>
              </w:rPr>
              <w:t>.</w:t>
            </w:r>
            <w:r w:rsidR="005C3503"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2C3EC1EB" w14:textId="0BC1B252" w:rsidR="00C81715" w:rsidRPr="00FA6CD4" w:rsidRDefault="00C81715" w:rsidP="00C81715">
            <w:pPr>
              <w:pStyle w:val="TableParagraph"/>
              <w:spacing w:before="5" w:line="17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0B3308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  <w:r w:rsidR="000B3308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7EA22D15" w14:textId="77777777" w:rsidR="00C81715" w:rsidRDefault="00C81715" w:rsidP="00C81715">
            <w:pPr>
              <w:pStyle w:val="TableParagraph"/>
              <w:spacing w:before="24" w:line="15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</w:tbl>
    <w:p w14:paraId="11727EFE" w14:textId="77777777" w:rsidR="00165F20" w:rsidRDefault="00165F20">
      <w:pPr>
        <w:spacing w:line="157" w:lineRule="exact"/>
        <w:rPr>
          <w:sz w:val="15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1442"/>
        <w:gridCol w:w="1659"/>
        <w:gridCol w:w="653"/>
        <w:gridCol w:w="394"/>
      </w:tblGrid>
      <w:tr w:rsidR="00165F20" w14:paraId="14BCFDC7" w14:textId="77777777">
        <w:trPr>
          <w:trHeight w:val="251"/>
        </w:trPr>
        <w:tc>
          <w:tcPr>
            <w:tcW w:w="4967" w:type="dxa"/>
            <w:shd w:val="clear" w:color="auto" w:fill="C0C0C0"/>
          </w:tcPr>
          <w:p w14:paraId="707E7F7B" w14:textId="77777777" w:rsidR="00165F20" w:rsidRDefault="005C5E37">
            <w:pPr>
              <w:pStyle w:val="TableParagraph"/>
              <w:spacing w:line="222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Allowances</w:t>
            </w:r>
          </w:p>
        </w:tc>
        <w:tc>
          <w:tcPr>
            <w:tcW w:w="1442" w:type="dxa"/>
            <w:shd w:val="clear" w:color="auto" w:fill="C0C0C0"/>
          </w:tcPr>
          <w:p w14:paraId="3FED8E2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shd w:val="clear" w:color="auto" w:fill="C0C0C0"/>
          </w:tcPr>
          <w:p w14:paraId="1772C9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shd w:val="clear" w:color="auto" w:fill="C0C0C0"/>
          </w:tcPr>
          <w:p w14:paraId="29AFE07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C0C0C0"/>
          </w:tcPr>
          <w:p w14:paraId="5B422CC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62B041B" w14:textId="77777777">
        <w:trPr>
          <w:trHeight w:val="221"/>
        </w:trPr>
        <w:tc>
          <w:tcPr>
            <w:tcW w:w="4967" w:type="dxa"/>
          </w:tcPr>
          <w:p w14:paraId="31607E35" w14:textId="77777777" w:rsidR="00165F20" w:rsidRDefault="005C5E37">
            <w:pPr>
              <w:pStyle w:val="TableParagraph"/>
              <w:spacing w:line="192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Allowance Rates (</w:t>
            </w:r>
            <w:proofErr w:type="spellStart"/>
            <w:r>
              <w:rPr>
                <w:b/>
                <w:sz w:val="17"/>
                <w:u w:val="single"/>
              </w:rPr>
              <w:t>JobSeeker</w:t>
            </w:r>
            <w:proofErr w:type="spellEnd"/>
            <w:r>
              <w:rPr>
                <w:b/>
                <w:sz w:val="17"/>
                <w:u w:val="single"/>
              </w:rPr>
              <w:t xml:space="preserve"> Payment, Special Benefit)</w:t>
            </w:r>
          </w:p>
        </w:tc>
        <w:tc>
          <w:tcPr>
            <w:tcW w:w="1442" w:type="dxa"/>
          </w:tcPr>
          <w:p w14:paraId="5DD6729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6F72C0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</w:tcPr>
          <w:p w14:paraId="5360D73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452D4E8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92FA5A4" w14:textId="77777777">
        <w:trPr>
          <w:trHeight w:val="200"/>
        </w:trPr>
        <w:tc>
          <w:tcPr>
            <w:tcW w:w="4967" w:type="dxa"/>
          </w:tcPr>
          <w:p w14:paraId="6B49894D" w14:textId="77777777" w:rsidR="00165F20" w:rsidRDefault="005C5E37">
            <w:pPr>
              <w:pStyle w:val="TableParagraph"/>
              <w:spacing w:before="31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7F2534CC" w14:textId="77777777" w:rsidR="00165F20" w:rsidRDefault="005C5E37">
            <w:pPr>
              <w:pStyle w:val="TableParagraph"/>
              <w:spacing w:before="40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5167709E" w14:textId="7C219795" w:rsidR="00165F20" w:rsidRDefault="005C5E37">
            <w:pPr>
              <w:pStyle w:val="TableParagraph"/>
              <w:spacing w:before="40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653" w:type="dxa"/>
          </w:tcPr>
          <w:p w14:paraId="085836A4" w14:textId="77777777" w:rsidR="00165F20" w:rsidRDefault="005C5E37">
            <w:pPr>
              <w:pStyle w:val="TableParagraph"/>
              <w:spacing w:before="4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3B34F1D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715" w14:paraId="4CFB9F30" w14:textId="77777777" w:rsidTr="002A2AAD">
        <w:trPr>
          <w:trHeight w:val="227"/>
        </w:trPr>
        <w:tc>
          <w:tcPr>
            <w:tcW w:w="4967" w:type="dxa"/>
          </w:tcPr>
          <w:p w14:paraId="33F2762C" w14:textId="77777777" w:rsidR="00C81715" w:rsidRDefault="00C81715" w:rsidP="00C81715">
            <w:pPr>
              <w:pStyle w:val="TableParagraph"/>
              <w:spacing w:before="32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  <w:vAlign w:val="center"/>
          </w:tcPr>
          <w:p w14:paraId="77AC378B" w14:textId="5CFA45CB" w:rsidR="00C81715" w:rsidRPr="002A2AAD" w:rsidRDefault="00C81715" w:rsidP="00C81715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</w:t>
            </w:r>
            <w:r>
              <w:rPr>
                <w:sz w:val="18"/>
              </w:rPr>
              <w:t>78</w:t>
            </w:r>
            <w:r w:rsidRPr="002A2AAD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1659" w:type="dxa"/>
            <w:vAlign w:val="center"/>
          </w:tcPr>
          <w:p w14:paraId="24DBCD3A" w14:textId="19D03045" w:rsidR="00C81715" w:rsidRPr="002A2AAD" w:rsidRDefault="00C81715" w:rsidP="00C81715">
            <w:pPr>
              <w:pStyle w:val="TableParagraph"/>
              <w:spacing w:before="13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</w:t>
            </w:r>
            <w:r w:rsidR="000A7768">
              <w:rPr>
                <w:sz w:val="18"/>
              </w:rPr>
              <w:t>81.1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1F5CFC1E" w14:textId="0ECAFEA9" w:rsidR="00C81715" w:rsidRPr="002A2AAD" w:rsidRDefault="00C81715" w:rsidP="00C81715">
            <w:pPr>
              <w:pStyle w:val="TableParagraph"/>
              <w:spacing w:before="13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414580">
              <w:rPr>
                <w:sz w:val="18"/>
              </w:rPr>
              <w:t>3.1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4D40E0C4" w14:textId="77777777" w:rsidR="00C81715" w:rsidRDefault="00C81715" w:rsidP="00C81715">
            <w:pPr>
              <w:pStyle w:val="TableParagraph"/>
              <w:spacing w:before="32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81715" w14:paraId="5366C731" w14:textId="77777777" w:rsidTr="002A2AAD">
        <w:trPr>
          <w:trHeight w:val="227"/>
        </w:trPr>
        <w:tc>
          <w:tcPr>
            <w:tcW w:w="4967" w:type="dxa"/>
          </w:tcPr>
          <w:p w14:paraId="6C16C210" w14:textId="77777777" w:rsidR="00C81715" w:rsidRDefault="00C81715" w:rsidP="00C81715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  <w:vAlign w:val="center"/>
          </w:tcPr>
          <w:p w14:paraId="401FC08C" w14:textId="2AB7DA0E" w:rsidR="00C81715" w:rsidRPr="002A2AAD" w:rsidRDefault="00C81715" w:rsidP="00C81715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</w:t>
            </w:r>
            <w:r>
              <w:rPr>
                <w:sz w:val="18"/>
              </w:rPr>
              <w:t>33</w:t>
            </w:r>
            <w:r w:rsidRPr="002A2AAD">
              <w:rPr>
                <w:sz w:val="18"/>
              </w:rPr>
              <w:t>.</w:t>
            </w:r>
            <w:r>
              <w:rPr>
                <w:sz w:val="18"/>
              </w:rPr>
              <w:t>2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1659" w:type="dxa"/>
            <w:vAlign w:val="center"/>
          </w:tcPr>
          <w:p w14:paraId="1D2A8185" w14:textId="4E19BF46" w:rsidR="00C81715" w:rsidRPr="002A2AAD" w:rsidRDefault="00C81715" w:rsidP="00C81715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</w:t>
            </w:r>
            <w:r>
              <w:rPr>
                <w:sz w:val="18"/>
              </w:rPr>
              <w:t>3</w:t>
            </w:r>
            <w:r w:rsidR="000A7768">
              <w:rPr>
                <w:sz w:val="18"/>
              </w:rPr>
              <w:t>6.5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02B789D0" w14:textId="7A5C48FC" w:rsidR="00C81715" w:rsidRPr="002A2AAD" w:rsidRDefault="00C81715" w:rsidP="00C81715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414580">
              <w:rPr>
                <w:sz w:val="18"/>
              </w:rPr>
              <w:t>3.3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562E9068" w14:textId="77777777" w:rsidR="00C81715" w:rsidRDefault="00C81715" w:rsidP="00C81715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414580" w14:paraId="6FF9FAA6" w14:textId="77777777" w:rsidTr="003769ED">
        <w:trPr>
          <w:trHeight w:val="227"/>
        </w:trPr>
        <w:tc>
          <w:tcPr>
            <w:tcW w:w="4967" w:type="dxa"/>
          </w:tcPr>
          <w:p w14:paraId="28F47260" w14:textId="77777777" w:rsidR="00414580" w:rsidRDefault="00414580" w:rsidP="00414580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</w:t>
            </w:r>
          </w:p>
        </w:tc>
        <w:tc>
          <w:tcPr>
            <w:tcW w:w="1442" w:type="dxa"/>
          </w:tcPr>
          <w:p w14:paraId="44D4A2F8" w14:textId="13FEA7F6" w:rsidR="00414580" w:rsidRPr="002A2AAD" w:rsidRDefault="00414580" w:rsidP="00414580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81A41">
              <w:rPr>
                <w:sz w:val="18"/>
              </w:rPr>
              <w:t>$833.20</w:t>
            </w:r>
          </w:p>
        </w:tc>
        <w:tc>
          <w:tcPr>
            <w:tcW w:w="1659" w:type="dxa"/>
            <w:vAlign w:val="center"/>
          </w:tcPr>
          <w:p w14:paraId="2C7CD29F" w14:textId="2880631B" w:rsidR="00414580" w:rsidRPr="002A2AAD" w:rsidRDefault="00414580" w:rsidP="00414580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</w:t>
            </w:r>
            <w:r>
              <w:rPr>
                <w:sz w:val="18"/>
              </w:rPr>
              <w:t>36.5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4BA8DF06" w14:textId="61FE2293" w:rsidR="00414580" w:rsidRPr="002A2AAD" w:rsidRDefault="00414580" w:rsidP="00414580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>
              <w:rPr>
                <w:sz w:val="18"/>
              </w:rPr>
              <w:t>3.3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880CB0A" w14:textId="77777777" w:rsidR="00414580" w:rsidRDefault="00414580" w:rsidP="00414580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414580" w14:paraId="78DCC5F9" w14:textId="77777777" w:rsidTr="00B2034A">
        <w:trPr>
          <w:trHeight w:val="227"/>
        </w:trPr>
        <w:tc>
          <w:tcPr>
            <w:tcW w:w="4967" w:type="dxa"/>
          </w:tcPr>
          <w:p w14:paraId="3B902627" w14:textId="74DD72B6" w:rsidR="00414580" w:rsidRDefault="00414580" w:rsidP="00414580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partial capacity to work (0-14 hours)</w:t>
            </w:r>
          </w:p>
        </w:tc>
        <w:tc>
          <w:tcPr>
            <w:tcW w:w="1442" w:type="dxa"/>
          </w:tcPr>
          <w:p w14:paraId="24146D0D" w14:textId="27937F12" w:rsidR="00414580" w:rsidRPr="002A2AAD" w:rsidRDefault="00414580" w:rsidP="00414580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81A41">
              <w:rPr>
                <w:sz w:val="18"/>
              </w:rPr>
              <w:t>$833.20</w:t>
            </w:r>
          </w:p>
        </w:tc>
        <w:tc>
          <w:tcPr>
            <w:tcW w:w="1659" w:type="dxa"/>
            <w:vAlign w:val="center"/>
          </w:tcPr>
          <w:p w14:paraId="3EA85F1E" w14:textId="5CA0A8FB" w:rsidR="00414580" w:rsidRPr="002A2AAD" w:rsidRDefault="00414580" w:rsidP="00414580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</w:t>
            </w:r>
            <w:r>
              <w:rPr>
                <w:sz w:val="18"/>
              </w:rPr>
              <w:t>36.5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5C55E21B" w14:textId="2CCAC638" w:rsidR="00414580" w:rsidRPr="002A2AAD" w:rsidRDefault="00414580" w:rsidP="00414580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>
              <w:rPr>
                <w:sz w:val="18"/>
              </w:rPr>
              <w:t>3.3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65D00856" w14:textId="52D2A95F" w:rsidR="00414580" w:rsidRDefault="00414580" w:rsidP="00414580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81715" w14:paraId="17BBFE98" w14:textId="77777777" w:rsidTr="002A2AAD">
        <w:trPr>
          <w:trHeight w:val="227"/>
        </w:trPr>
        <w:tc>
          <w:tcPr>
            <w:tcW w:w="4967" w:type="dxa"/>
          </w:tcPr>
          <w:p w14:paraId="64119F19" w14:textId="77777777" w:rsidR="00C81715" w:rsidRDefault="00C81715" w:rsidP="00C81715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13117866" w14:textId="735AD91A" w:rsidR="00C81715" w:rsidRPr="002A2AAD" w:rsidRDefault="00C81715" w:rsidP="00C81715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>
              <w:rPr>
                <w:sz w:val="18"/>
              </w:rPr>
              <w:t>712</w:t>
            </w:r>
            <w:r w:rsidRPr="002A2AAD">
              <w:rPr>
                <w:sz w:val="18"/>
              </w:rPr>
              <w:t>.30</w:t>
            </w:r>
          </w:p>
        </w:tc>
        <w:tc>
          <w:tcPr>
            <w:tcW w:w="1659" w:type="dxa"/>
            <w:vAlign w:val="center"/>
          </w:tcPr>
          <w:p w14:paraId="20448D44" w14:textId="401B5AC8" w:rsidR="00C81715" w:rsidRPr="002A2AAD" w:rsidRDefault="00C81715" w:rsidP="00C81715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>
              <w:rPr>
                <w:sz w:val="18"/>
              </w:rPr>
              <w:t>71</w:t>
            </w:r>
            <w:r w:rsidR="00414580">
              <w:rPr>
                <w:sz w:val="18"/>
              </w:rPr>
              <w:t>5.1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00EC23A0" w14:textId="106395FE" w:rsidR="00C81715" w:rsidRPr="002A2AAD" w:rsidRDefault="00C81715" w:rsidP="00C81715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414580">
              <w:rPr>
                <w:sz w:val="18"/>
              </w:rPr>
              <w:t>2.8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7E1F7442" w14:textId="77777777" w:rsidR="00C81715" w:rsidRDefault="00C81715" w:rsidP="00C81715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81715" w14:paraId="7745A376" w14:textId="77777777" w:rsidTr="002A2AAD">
        <w:trPr>
          <w:trHeight w:val="227"/>
        </w:trPr>
        <w:tc>
          <w:tcPr>
            <w:tcW w:w="4967" w:type="dxa"/>
          </w:tcPr>
          <w:p w14:paraId="2222BA8D" w14:textId="77777777" w:rsidR="00C81715" w:rsidRDefault="00C81715" w:rsidP="00C81715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  <w:vAlign w:val="center"/>
          </w:tcPr>
          <w:p w14:paraId="295B88F1" w14:textId="7D0CCCD8" w:rsidR="00C81715" w:rsidRPr="002A2AAD" w:rsidRDefault="00C81715" w:rsidP="00C81715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>
              <w:rPr>
                <w:sz w:val="18"/>
              </w:rPr>
              <w:t>1,00</w:t>
            </w:r>
            <w:r w:rsidRPr="002A2AAD">
              <w:rPr>
                <w:sz w:val="18"/>
              </w:rPr>
              <w:t>7.</w:t>
            </w:r>
            <w:r>
              <w:rPr>
                <w:sz w:val="18"/>
              </w:rPr>
              <w:t>5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1659" w:type="dxa"/>
            <w:vAlign w:val="center"/>
          </w:tcPr>
          <w:p w14:paraId="37A15799" w14:textId="5DDCA6F2" w:rsidR="00C81715" w:rsidRPr="002A2AAD" w:rsidRDefault="00C81715" w:rsidP="00C81715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>
              <w:rPr>
                <w:sz w:val="18"/>
              </w:rPr>
              <w:t>1,0</w:t>
            </w:r>
            <w:r w:rsidR="00414580">
              <w:rPr>
                <w:sz w:val="18"/>
              </w:rPr>
              <w:t>11</w:t>
            </w:r>
            <w:r w:rsidRPr="002A2AAD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43AA5E73" w14:textId="18CCADB2" w:rsidR="00C81715" w:rsidRPr="002A2AAD" w:rsidRDefault="00C81715" w:rsidP="00C81715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414580">
              <w:rPr>
                <w:sz w:val="18"/>
              </w:rPr>
              <w:t>4.0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79F641C2" w14:textId="77777777" w:rsidR="00C81715" w:rsidRDefault="00C81715" w:rsidP="00C81715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631EE4E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459CECF6" w14:textId="77777777" w:rsidR="00165F20" w:rsidRDefault="005C5E37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* Rate includes amount of Basic Pension Supplement (for </w:t>
            </w:r>
            <w:proofErr w:type="gramStart"/>
            <w:r>
              <w:rPr>
                <w:i/>
                <w:w w:val="105"/>
                <w:sz w:val="10"/>
              </w:rPr>
              <w:t>under Age</w:t>
            </w:r>
            <w:proofErr w:type="gramEnd"/>
            <w:r>
              <w:rPr>
                <w:i/>
                <w:w w:val="105"/>
                <w:sz w:val="10"/>
              </w:rPr>
              <w:t xml:space="preserve"> Pension age recipients).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303B8664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769F68D1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5C85067F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7657179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14:paraId="5C418912" w14:textId="77777777">
        <w:trPr>
          <w:trHeight w:val="213"/>
        </w:trPr>
        <w:tc>
          <w:tcPr>
            <w:tcW w:w="4967" w:type="dxa"/>
            <w:tcBorders>
              <w:top w:val="single" w:sz="8" w:space="0" w:color="C0C0C0"/>
            </w:tcBorders>
          </w:tcPr>
          <w:p w14:paraId="448FDB03" w14:textId="77777777" w:rsidR="00165F20" w:rsidRDefault="005C5E37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Energy Supplement (</w:t>
            </w:r>
            <w:proofErr w:type="spellStart"/>
            <w:r>
              <w:rPr>
                <w:b/>
                <w:sz w:val="17"/>
                <w:u w:val="single"/>
              </w:rPr>
              <w:t>JobSeeker</w:t>
            </w:r>
            <w:proofErr w:type="spellEnd"/>
            <w:r>
              <w:rPr>
                <w:b/>
                <w:sz w:val="17"/>
                <w:u w:val="single"/>
              </w:rPr>
              <w:t xml:space="preserve"> Payment, Special </w:t>
            </w:r>
            <w:proofErr w:type="gramStart"/>
            <w:r>
              <w:rPr>
                <w:b/>
                <w:sz w:val="17"/>
                <w:u w:val="single"/>
              </w:rPr>
              <w:t>Benefit)*</w:t>
            </w:r>
            <w:proofErr w:type="gramEnd"/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5DD1D02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552BBF7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0A5BFFE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0675476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84BD37E" w14:textId="77777777">
        <w:trPr>
          <w:trHeight w:val="197"/>
        </w:trPr>
        <w:tc>
          <w:tcPr>
            <w:tcW w:w="4967" w:type="dxa"/>
          </w:tcPr>
          <w:p w14:paraId="59345007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under Age Pension age</w:t>
            </w:r>
          </w:p>
        </w:tc>
        <w:tc>
          <w:tcPr>
            <w:tcW w:w="1442" w:type="dxa"/>
          </w:tcPr>
          <w:p w14:paraId="46EF0A3D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5B689D00" w14:textId="20810A38" w:rsidR="00165F20" w:rsidRDefault="005C5E37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653" w:type="dxa"/>
          </w:tcPr>
          <w:p w14:paraId="575BF6D8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E19A13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4DC81A9" w14:textId="77777777" w:rsidTr="002A2AAD">
        <w:trPr>
          <w:trHeight w:val="227"/>
        </w:trPr>
        <w:tc>
          <w:tcPr>
            <w:tcW w:w="4967" w:type="dxa"/>
          </w:tcPr>
          <w:p w14:paraId="4FFD47F0" w14:textId="77777777" w:rsidR="00165F20" w:rsidRDefault="005C5E37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  <w:vAlign w:val="center"/>
          </w:tcPr>
          <w:p w14:paraId="42BDA0BF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$8.80</w:t>
            </w:r>
          </w:p>
        </w:tc>
        <w:tc>
          <w:tcPr>
            <w:tcW w:w="1659" w:type="dxa"/>
            <w:vAlign w:val="center"/>
          </w:tcPr>
          <w:p w14:paraId="7FCCA210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$8.80</w:t>
            </w:r>
          </w:p>
        </w:tc>
        <w:tc>
          <w:tcPr>
            <w:tcW w:w="653" w:type="dxa"/>
            <w:vAlign w:val="center"/>
          </w:tcPr>
          <w:p w14:paraId="6872487B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03537C84" w14:textId="77777777" w:rsidR="00165F20" w:rsidRDefault="005C5E37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532FC3E" w14:textId="77777777" w:rsidTr="002A2AAD">
        <w:trPr>
          <w:trHeight w:val="227"/>
        </w:trPr>
        <w:tc>
          <w:tcPr>
            <w:tcW w:w="4967" w:type="dxa"/>
          </w:tcPr>
          <w:p w14:paraId="0A670299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  <w:vAlign w:val="center"/>
          </w:tcPr>
          <w:p w14:paraId="2CDB55AA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1659" w:type="dxa"/>
            <w:vAlign w:val="center"/>
          </w:tcPr>
          <w:p w14:paraId="7572296E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653" w:type="dxa"/>
            <w:vAlign w:val="center"/>
          </w:tcPr>
          <w:p w14:paraId="37AC5686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69802C5E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BBF309E" w14:textId="77777777" w:rsidTr="002A2AAD">
        <w:trPr>
          <w:trHeight w:val="227"/>
        </w:trPr>
        <w:tc>
          <w:tcPr>
            <w:tcW w:w="4967" w:type="dxa"/>
          </w:tcPr>
          <w:p w14:paraId="4003DE85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</w:t>
            </w:r>
          </w:p>
        </w:tc>
        <w:tc>
          <w:tcPr>
            <w:tcW w:w="1442" w:type="dxa"/>
            <w:vAlign w:val="center"/>
          </w:tcPr>
          <w:p w14:paraId="6F7C61DD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1659" w:type="dxa"/>
            <w:vAlign w:val="center"/>
          </w:tcPr>
          <w:p w14:paraId="11C35B6A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653" w:type="dxa"/>
            <w:vAlign w:val="center"/>
          </w:tcPr>
          <w:p w14:paraId="0E96BC5D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47C500DE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26DB4" w14:paraId="65D34D09" w14:textId="77777777" w:rsidTr="002A2AAD">
        <w:trPr>
          <w:trHeight w:val="227"/>
        </w:trPr>
        <w:tc>
          <w:tcPr>
            <w:tcW w:w="4967" w:type="dxa"/>
          </w:tcPr>
          <w:p w14:paraId="4D00D8D6" w14:textId="22125765" w:rsidR="00C26DB4" w:rsidRDefault="00C26DB4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partial capacity to work (0-14 hours)</w:t>
            </w:r>
          </w:p>
        </w:tc>
        <w:tc>
          <w:tcPr>
            <w:tcW w:w="1442" w:type="dxa"/>
            <w:vAlign w:val="center"/>
          </w:tcPr>
          <w:p w14:paraId="348B5E0A" w14:textId="741CDB00" w:rsidR="00C26DB4" w:rsidRPr="002A2AAD" w:rsidRDefault="00893284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59" w:type="dxa"/>
            <w:vAlign w:val="center"/>
          </w:tcPr>
          <w:p w14:paraId="61A3665E" w14:textId="3CB7D96C" w:rsidR="00C26DB4" w:rsidRPr="002A2AAD" w:rsidRDefault="00893284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653" w:type="dxa"/>
            <w:vAlign w:val="center"/>
          </w:tcPr>
          <w:p w14:paraId="549B21F4" w14:textId="120A75E1" w:rsidR="00C26DB4" w:rsidRPr="002A2AAD" w:rsidRDefault="00893284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5E726681" w14:textId="1CDA0EF5" w:rsidR="00C26DB4" w:rsidRDefault="00E706C1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35E0B9D" w14:textId="77777777" w:rsidTr="002A2AAD">
        <w:trPr>
          <w:trHeight w:val="227"/>
        </w:trPr>
        <w:tc>
          <w:tcPr>
            <w:tcW w:w="4967" w:type="dxa"/>
          </w:tcPr>
          <w:p w14:paraId="20B913CA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7738DF8E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$7.90</w:t>
            </w:r>
          </w:p>
        </w:tc>
        <w:tc>
          <w:tcPr>
            <w:tcW w:w="1659" w:type="dxa"/>
            <w:vAlign w:val="center"/>
          </w:tcPr>
          <w:p w14:paraId="5BE54D1C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$7.90</w:t>
            </w:r>
          </w:p>
        </w:tc>
        <w:tc>
          <w:tcPr>
            <w:tcW w:w="653" w:type="dxa"/>
            <w:vAlign w:val="center"/>
          </w:tcPr>
          <w:p w14:paraId="06CC1533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5E55F9D3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20157A5" w14:textId="77777777" w:rsidTr="002A2AAD">
        <w:trPr>
          <w:trHeight w:val="227"/>
        </w:trPr>
        <w:tc>
          <w:tcPr>
            <w:tcW w:w="4967" w:type="dxa"/>
          </w:tcPr>
          <w:p w14:paraId="69F05874" w14:textId="77777777" w:rsidR="00165F20" w:rsidRDefault="005C5E37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</w:t>
            </w:r>
          </w:p>
        </w:tc>
        <w:tc>
          <w:tcPr>
            <w:tcW w:w="1442" w:type="dxa"/>
            <w:vAlign w:val="center"/>
          </w:tcPr>
          <w:p w14:paraId="447E52DA" w14:textId="77777777" w:rsidR="00165F20" w:rsidRPr="002A2AAD" w:rsidRDefault="005C5E37" w:rsidP="002A2AAD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$12.00</w:t>
            </w:r>
          </w:p>
        </w:tc>
        <w:tc>
          <w:tcPr>
            <w:tcW w:w="1659" w:type="dxa"/>
            <w:vAlign w:val="center"/>
          </w:tcPr>
          <w:p w14:paraId="3D3D4093" w14:textId="77777777" w:rsidR="00165F20" w:rsidRPr="002A2AAD" w:rsidRDefault="005C5E37" w:rsidP="002A2AAD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$12.00</w:t>
            </w:r>
          </w:p>
        </w:tc>
        <w:tc>
          <w:tcPr>
            <w:tcW w:w="653" w:type="dxa"/>
            <w:vAlign w:val="center"/>
          </w:tcPr>
          <w:p w14:paraId="71E316E6" w14:textId="77777777" w:rsidR="00165F20" w:rsidRPr="002A2AAD" w:rsidRDefault="005C5E37" w:rsidP="002A2AAD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2FF26B0B" w14:textId="77777777" w:rsidR="00165F20" w:rsidRDefault="005C5E37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63BE8BD" w14:textId="77777777">
        <w:trPr>
          <w:trHeight w:val="192"/>
        </w:trPr>
        <w:tc>
          <w:tcPr>
            <w:tcW w:w="4967" w:type="dxa"/>
          </w:tcPr>
          <w:p w14:paraId="088C15D5" w14:textId="77777777" w:rsidR="00165F20" w:rsidRDefault="005C5E37">
            <w:pPr>
              <w:pStyle w:val="TableParagraph"/>
              <w:spacing w:before="27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over Age Pension age</w:t>
            </w:r>
          </w:p>
        </w:tc>
        <w:tc>
          <w:tcPr>
            <w:tcW w:w="1442" w:type="dxa"/>
          </w:tcPr>
          <w:p w14:paraId="012E4B66" w14:textId="77777777" w:rsidR="00165F20" w:rsidRDefault="005C5E37">
            <w:pPr>
              <w:pStyle w:val="TableParagraph"/>
              <w:spacing w:before="37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680F494E" w14:textId="540392AD" w:rsidR="00165F20" w:rsidRDefault="005C5E37">
            <w:pPr>
              <w:pStyle w:val="TableParagraph"/>
              <w:spacing w:before="37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653" w:type="dxa"/>
          </w:tcPr>
          <w:p w14:paraId="2D7C2E4D" w14:textId="77777777" w:rsidR="00165F20" w:rsidRDefault="005C5E37">
            <w:pPr>
              <w:pStyle w:val="TableParagraph"/>
              <w:spacing w:before="37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0090CC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2CFF09D8" w14:textId="77777777" w:rsidTr="002A2AAD">
        <w:trPr>
          <w:trHeight w:val="227"/>
        </w:trPr>
        <w:tc>
          <w:tcPr>
            <w:tcW w:w="4967" w:type="dxa"/>
          </w:tcPr>
          <w:p w14:paraId="035C6837" w14:textId="77777777" w:rsidR="00165F20" w:rsidRDefault="005C5E37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442" w:type="dxa"/>
            <w:vAlign w:val="center"/>
          </w:tcPr>
          <w:p w14:paraId="0B16B963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$14.10</w:t>
            </w:r>
          </w:p>
        </w:tc>
        <w:tc>
          <w:tcPr>
            <w:tcW w:w="1659" w:type="dxa"/>
            <w:vAlign w:val="center"/>
          </w:tcPr>
          <w:p w14:paraId="01D2AF4F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$14.10</w:t>
            </w:r>
          </w:p>
        </w:tc>
        <w:tc>
          <w:tcPr>
            <w:tcW w:w="653" w:type="dxa"/>
            <w:vAlign w:val="center"/>
          </w:tcPr>
          <w:p w14:paraId="0A9C20DA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22A4F2B0" w14:textId="77777777" w:rsidR="00165F20" w:rsidRDefault="005C5E37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99D01C7" w14:textId="77777777" w:rsidTr="002A2AAD">
        <w:trPr>
          <w:trHeight w:val="227"/>
        </w:trPr>
        <w:tc>
          <w:tcPr>
            <w:tcW w:w="4967" w:type="dxa"/>
          </w:tcPr>
          <w:p w14:paraId="4F296BBD" w14:textId="77777777" w:rsidR="00165F20" w:rsidRDefault="005C5E37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0316FFB4" w14:textId="77777777" w:rsidR="00165F20" w:rsidRPr="002A2AAD" w:rsidRDefault="005C5E37" w:rsidP="002A2AAD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$10.60</w:t>
            </w:r>
          </w:p>
        </w:tc>
        <w:tc>
          <w:tcPr>
            <w:tcW w:w="1659" w:type="dxa"/>
            <w:vAlign w:val="center"/>
          </w:tcPr>
          <w:p w14:paraId="245C4381" w14:textId="77777777" w:rsidR="00165F20" w:rsidRPr="002A2AAD" w:rsidRDefault="005C5E37" w:rsidP="002A2AAD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$10.60</w:t>
            </w:r>
          </w:p>
        </w:tc>
        <w:tc>
          <w:tcPr>
            <w:tcW w:w="653" w:type="dxa"/>
            <w:vAlign w:val="center"/>
          </w:tcPr>
          <w:p w14:paraId="02967EAA" w14:textId="77777777" w:rsidR="00165F20" w:rsidRPr="002A2AAD" w:rsidRDefault="005C5E37" w:rsidP="002A2AAD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6285FF38" w14:textId="77777777" w:rsidR="00165F20" w:rsidRDefault="005C5E37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B6DD52C" w14:textId="77777777">
        <w:trPr>
          <w:trHeight w:val="171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275A187E" w14:textId="77777777" w:rsidR="00165F20" w:rsidRDefault="005C5E37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*Energy Supplement is not indexed.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466A7483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7D049E27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353432D5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E8EE82D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14:paraId="79360EE1" w14:textId="77777777">
        <w:trPr>
          <w:trHeight w:val="429"/>
        </w:trPr>
        <w:tc>
          <w:tcPr>
            <w:tcW w:w="9115" w:type="dxa"/>
            <w:gridSpan w:val="5"/>
            <w:tcBorders>
              <w:top w:val="single" w:sz="8" w:space="0" w:color="C0C0C0"/>
            </w:tcBorders>
          </w:tcPr>
          <w:p w14:paraId="7F97D61E" w14:textId="77777777" w:rsidR="00165F20" w:rsidRDefault="005C5E37">
            <w:pPr>
              <w:pStyle w:val="TableParagraph"/>
              <w:spacing w:line="176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Pension Supplement for Allowance Recipients Over Age Pension Age (Special Benefit, ABSTUDY, </w:t>
            </w:r>
          </w:p>
          <w:p w14:paraId="7EFE34A1" w14:textId="77777777" w:rsidR="00165F20" w:rsidRDefault="005C5E37">
            <w:pPr>
              <w:pStyle w:val="TableParagraph"/>
              <w:spacing w:before="23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Parenting Payment, </w:t>
            </w:r>
            <w:proofErr w:type="spellStart"/>
            <w:r>
              <w:rPr>
                <w:b/>
                <w:sz w:val="17"/>
                <w:u w:val="single"/>
              </w:rPr>
              <w:t>Austudy</w:t>
            </w:r>
            <w:proofErr w:type="spellEnd"/>
            <w:r>
              <w:rPr>
                <w:b/>
                <w:sz w:val="17"/>
                <w:u w:val="single"/>
              </w:rPr>
              <w:t>)</w:t>
            </w:r>
          </w:p>
        </w:tc>
      </w:tr>
      <w:tr w:rsidR="00165F20" w14:paraId="70785097" w14:textId="77777777">
        <w:trPr>
          <w:trHeight w:val="197"/>
        </w:trPr>
        <w:tc>
          <w:tcPr>
            <w:tcW w:w="4967" w:type="dxa"/>
          </w:tcPr>
          <w:p w14:paraId="29E5BA76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6D2F09EB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409C8065" w14:textId="3FF9AFF7" w:rsidR="00165F20" w:rsidRDefault="005C5E37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653" w:type="dxa"/>
          </w:tcPr>
          <w:p w14:paraId="4EF67EA1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6164BB7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715" w14:paraId="7D92F84B" w14:textId="77777777" w:rsidTr="002A2AAD">
        <w:trPr>
          <w:trHeight w:val="227"/>
        </w:trPr>
        <w:tc>
          <w:tcPr>
            <w:tcW w:w="4967" w:type="dxa"/>
          </w:tcPr>
          <w:p w14:paraId="52B8AFEF" w14:textId="77777777" w:rsidR="00C81715" w:rsidRDefault="00C81715" w:rsidP="00C81715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 Allowance Supplement</w:t>
            </w:r>
          </w:p>
        </w:tc>
        <w:tc>
          <w:tcPr>
            <w:tcW w:w="1442" w:type="dxa"/>
            <w:vAlign w:val="center"/>
          </w:tcPr>
          <w:p w14:paraId="12424010" w14:textId="437B06D2" w:rsidR="00C81715" w:rsidRPr="002A2AAD" w:rsidRDefault="00C81715" w:rsidP="00C81715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</w:t>
            </w:r>
            <w:r>
              <w:rPr>
                <w:sz w:val="18"/>
              </w:rPr>
              <w:t>3.2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1659" w:type="dxa"/>
            <w:vAlign w:val="center"/>
          </w:tcPr>
          <w:p w14:paraId="12A0704B" w14:textId="478E4CBE" w:rsidR="00C81715" w:rsidRPr="002A2AAD" w:rsidRDefault="00C81715" w:rsidP="00C81715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</w:t>
            </w:r>
            <w:r>
              <w:rPr>
                <w:sz w:val="18"/>
              </w:rPr>
              <w:t>3.</w:t>
            </w:r>
            <w:r w:rsidR="0083149A">
              <w:rPr>
                <w:sz w:val="18"/>
              </w:rPr>
              <w:t>6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3000B5DA" w14:textId="6F387C3A" w:rsidR="00C81715" w:rsidRPr="002A2AAD" w:rsidRDefault="00C81715" w:rsidP="00C81715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83149A">
              <w:rPr>
                <w:sz w:val="18"/>
              </w:rPr>
              <w:t>0.4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64D4669" w14:textId="77777777" w:rsidR="00C81715" w:rsidRDefault="00C81715" w:rsidP="00C81715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81715" w14:paraId="50F3C27F" w14:textId="77777777" w:rsidTr="002A2AAD">
        <w:trPr>
          <w:trHeight w:val="227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0A4C4066" w14:textId="77777777" w:rsidR="00C81715" w:rsidRDefault="00C81715" w:rsidP="00C81715">
            <w:pPr>
              <w:pStyle w:val="TableParagraph"/>
              <w:spacing w:before="24" w:line="162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Allowance Supplement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  <w:vAlign w:val="center"/>
          </w:tcPr>
          <w:p w14:paraId="2A4F32F1" w14:textId="56A82BCE" w:rsidR="00C81715" w:rsidRPr="002A2AAD" w:rsidRDefault="00C81715" w:rsidP="00C81715">
            <w:pPr>
              <w:pStyle w:val="TableParagraph"/>
              <w:spacing w:before="5" w:line="181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$6</w:t>
            </w:r>
            <w:r>
              <w:rPr>
                <w:sz w:val="18"/>
              </w:rPr>
              <w:t>2.7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1659" w:type="dxa"/>
            <w:tcBorders>
              <w:bottom w:val="single" w:sz="8" w:space="0" w:color="C0C0C0"/>
            </w:tcBorders>
            <w:vAlign w:val="center"/>
          </w:tcPr>
          <w:p w14:paraId="3B620FA2" w14:textId="34918917" w:rsidR="00C81715" w:rsidRPr="002A2AAD" w:rsidRDefault="00C81715" w:rsidP="00C81715">
            <w:pPr>
              <w:pStyle w:val="TableParagraph"/>
              <w:spacing w:before="5" w:line="181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$6</w:t>
            </w:r>
            <w:r w:rsidR="0083149A">
              <w:rPr>
                <w:sz w:val="18"/>
              </w:rPr>
              <w:t>3.0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tcBorders>
              <w:bottom w:val="single" w:sz="8" w:space="0" w:color="C0C0C0"/>
            </w:tcBorders>
            <w:vAlign w:val="center"/>
          </w:tcPr>
          <w:p w14:paraId="3BFE89A7" w14:textId="583E6AB2" w:rsidR="00C81715" w:rsidRPr="002A2AAD" w:rsidRDefault="00C81715" w:rsidP="00C81715">
            <w:pPr>
              <w:pStyle w:val="TableParagraph"/>
              <w:spacing w:before="5" w:line="181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83149A">
              <w:rPr>
                <w:sz w:val="18"/>
              </w:rPr>
              <w:t>0.3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EF3904E" w14:textId="77777777" w:rsidR="00C81715" w:rsidRDefault="00C81715" w:rsidP="00C81715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CABB5D4" w14:textId="77777777">
        <w:trPr>
          <w:trHeight w:val="220"/>
        </w:trPr>
        <w:tc>
          <w:tcPr>
            <w:tcW w:w="4967" w:type="dxa"/>
            <w:tcBorders>
              <w:top w:val="single" w:sz="8" w:space="0" w:color="C0C0C0"/>
            </w:tcBorders>
          </w:tcPr>
          <w:p w14:paraId="32796AE3" w14:textId="77777777" w:rsidR="00165F20" w:rsidRDefault="005C5E37">
            <w:pPr>
              <w:pStyle w:val="TableParagraph"/>
              <w:spacing w:line="190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Income Limits for </w:t>
            </w:r>
            <w:proofErr w:type="spellStart"/>
            <w:r>
              <w:rPr>
                <w:b/>
                <w:sz w:val="17"/>
                <w:u w:val="single"/>
              </w:rPr>
              <w:t>JobSeeker</w:t>
            </w:r>
            <w:proofErr w:type="spellEnd"/>
            <w:r>
              <w:rPr>
                <w:b/>
                <w:sz w:val="17"/>
                <w:u w:val="single"/>
              </w:rPr>
              <w:t xml:space="preserve"> Payment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77065DC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4A47A66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39C7AFD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3CB1663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729029E" w14:textId="77777777">
        <w:trPr>
          <w:trHeight w:val="197"/>
        </w:trPr>
        <w:tc>
          <w:tcPr>
            <w:tcW w:w="4967" w:type="dxa"/>
          </w:tcPr>
          <w:p w14:paraId="626B8265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51764A9C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42192E6B" w14:textId="04CA0889" w:rsidR="00165F20" w:rsidRDefault="005C5E37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653" w:type="dxa"/>
          </w:tcPr>
          <w:p w14:paraId="5B16A05A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0E12829A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715" w14:paraId="2EF1ED35" w14:textId="77777777" w:rsidTr="002A2AAD">
        <w:trPr>
          <w:trHeight w:val="227"/>
        </w:trPr>
        <w:tc>
          <w:tcPr>
            <w:tcW w:w="4967" w:type="dxa"/>
          </w:tcPr>
          <w:p w14:paraId="7B565BD5" w14:textId="77777777" w:rsidR="00C81715" w:rsidRPr="001A2C08" w:rsidRDefault="00C81715" w:rsidP="00C81715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 w:rsidRPr="001A2C08"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  <w:vAlign w:val="center"/>
          </w:tcPr>
          <w:p w14:paraId="3B0E0512" w14:textId="55FB9EDD" w:rsidR="00C81715" w:rsidRPr="001A2C08" w:rsidRDefault="00C81715" w:rsidP="00C81715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1A2C08">
              <w:rPr>
                <w:sz w:val="18"/>
              </w:rPr>
              <w:t>$1,4</w:t>
            </w:r>
            <w:r>
              <w:rPr>
                <w:sz w:val="18"/>
              </w:rPr>
              <w:t>79.0</w:t>
            </w:r>
            <w:r w:rsidRPr="001A2C08">
              <w:rPr>
                <w:sz w:val="18"/>
              </w:rPr>
              <w:t>0</w:t>
            </w:r>
          </w:p>
        </w:tc>
        <w:tc>
          <w:tcPr>
            <w:tcW w:w="1659" w:type="dxa"/>
            <w:vAlign w:val="center"/>
          </w:tcPr>
          <w:p w14:paraId="23E565C6" w14:textId="4751C81C" w:rsidR="00C81715" w:rsidRPr="001A2C08" w:rsidRDefault="00C81715" w:rsidP="00C81715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1A2C08">
              <w:rPr>
                <w:sz w:val="18"/>
              </w:rPr>
              <w:t>$1,4</w:t>
            </w:r>
            <w:r w:rsidR="0015411E">
              <w:rPr>
                <w:sz w:val="18"/>
              </w:rPr>
              <w:t>84.17</w:t>
            </w:r>
          </w:p>
        </w:tc>
        <w:tc>
          <w:tcPr>
            <w:tcW w:w="653" w:type="dxa"/>
            <w:vAlign w:val="center"/>
          </w:tcPr>
          <w:p w14:paraId="327E156D" w14:textId="65697B93" w:rsidR="00C81715" w:rsidRPr="001A2C08" w:rsidRDefault="00C81715" w:rsidP="00C81715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1A2C08">
              <w:rPr>
                <w:sz w:val="18"/>
              </w:rPr>
              <w:t>$</w:t>
            </w:r>
            <w:r>
              <w:rPr>
                <w:sz w:val="18"/>
              </w:rPr>
              <w:t>5</w:t>
            </w:r>
            <w:r w:rsidRPr="001A2C08">
              <w:rPr>
                <w:sz w:val="18"/>
              </w:rPr>
              <w:t>.</w:t>
            </w:r>
            <w:r w:rsidR="00E14021">
              <w:rPr>
                <w:sz w:val="18"/>
              </w:rPr>
              <w:t>17</w:t>
            </w:r>
          </w:p>
        </w:tc>
        <w:tc>
          <w:tcPr>
            <w:tcW w:w="394" w:type="dxa"/>
          </w:tcPr>
          <w:p w14:paraId="2A08CECA" w14:textId="77777777" w:rsidR="00C81715" w:rsidRDefault="00C81715" w:rsidP="00C81715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 w:rsidRPr="001A2C08">
              <w:rPr>
                <w:sz w:val="15"/>
              </w:rPr>
              <w:t>pf</w:t>
            </w:r>
          </w:p>
        </w:tc>
      </w:tr>
      <w:tr w:rsidR="00C81715" w14:paraId="39A2FA49" w14:textId="77777777" w:rsidTr="002A2AAD">
        <w:trPr>
          <w:trHeight w:val="227"/>
        </w:trPr>
        <w:tc>
          <w:tcPr>
            <w:tcW w:w="4967" w:type="dxa"/>
          </w:tcPr>
          <w:p w14:paraId="1225CB38" w14:textId="77777777" w:rsidR="00C81715" w:rsidRDefault="00C81715" w:rsidP="00C81715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  <w:vAlign w:val="center"/>
          </w:tcPr>
          <w:p w14:paraId="4EF1E954" w14:textId="798CB7F8" w:rsidR="00C81715" w:rsidRPr="002A2AAD" w:rsidRDefault="00C81715" w:rsidP="00C81715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</w:t>
            </w:r>
            <w:r>
              <w:rPr>
                <w:sz w:val="18"/>
              </w:rPr>
              <w:t>72</w:t>
            </w:r>
            <w:r w:rsidRPr="002A2AAD">
              <w:rPr>
                <w:sz w:val="18"/>
              </w:rPr>
              <w:t>.</w:t>
            </w:r>
            <w:r>
              <w:rPr>
                <w:sz w:val="18"/>
              </w:rPr>
              <w:t>17</w:t>
            </w:r>
          </w:p>
        </w:tc>
        <w:tc>
          <w:tcPr>
            <w:tcW w:w="1659" w:type="dxa"/>
            <w:vAlign w:val="center"/>
          </w:tcPr>
          <w:p w14:paraId="31910805" w14:textId="3D8B7DBE" w:rsidR="00C81715" w:rsidRPr="002A2AAD" w:rsidRDefault="00C81715" w:rsidP="00C81715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</w:t>
            </w:r>
            <w:r>
              <w:rPr>
                <w:sz w:val="18"/>
              </w:rPr>
              <w:t>7</w:t>
            </w:r>
            <w:r w:rsidR="0015411E">
              <w:rPr>
                <w:sz w:val="18"/>
              </w:rPr>
              <w:t>7</w:t>
            </w:r>
            <w:r w:rsidRPr="002A2AAD">
              <w:rPr>
                <w:sz w:val="18"/>
              </w:rPr>
              <w:t>.</w:t>
            </w:r>
            <w:r w:rsidR="0015411E">
              <w:rPr>
                <w:sz w:val="18"/>
              </w:rPr>
              <w:t>6</w:t>
            </w:r>
            <w:r>
              <w:rPr>
                <w:sz w:val="18"/>
              </w:rPr>
              <w:t>7</w:t>
            </w:r>
          </w:p>
        </w:tc>
        <w:tc>
          <w:tcPr>
            <w:tcW w:w="653" w:type="dxa"/>
            <w:vAlign w:val="center"/>
          </w:tcPr>
          <w:p w14:paraId="23ED6CC1" w14:textId="586C0119" w:rsidR="00C81715" w:rsidRPr="002A2AAD" w:rsidRDefault="00C81715" w:rsidP="00C81715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0C365B">
              <w:rPr>
                <w:sz w:val="18"/>
              </w:rPr>
              <w:t>5.50</w:t>
            </w:r>
          </w:p>
        </w:tc>
        <w:tc>
          <w:tcPr>
            <w:tcW w:w="394" w:type="dxa"/>
          </w:tcPr>
          <w:p w14:paraId="6671DFC8" w14:textId="77777777" w:rsidR="00C81715" w:rsidRDefault="00C81715" w:rsidP="00C81715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81715" w14:paraId="49FE5D3A" w14:textId="77777777" w:rsidTr="002A2AAD">
        <w:trPr>
          <w:trHeight w:val="227"/>
        </w:trPr>
        <w:tc>
          <w:tcPr>
            <w:tcW w:w="4967" w:type="dxa"/>
          </w:tcPr>
          <w:p w14:paraId="3C689B4F" w14:textId="77777777" w:rsidR="00C81715" w:rsidRDefault="00C81715" w:rsidP="00C81715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months*</w:t>
            </w:r>
          </w:p>
        </w:tc>
        <w:tc>
          <w:tcPr>
            <w:tcW w:w="1442" w:type="dxa"/>
            <w:vAlign w:val="center"/>
          </w:tcPr>
          <w:p w14:paraId="141B08E8" w14:textId="4A270627" w:rsidR="00C81715" w:rsidRPr="002A2AAD" w:rsidRDefault="00C81715" w:rsidP="00C81715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</w:t>
            </w:r>
            <w:r>
              <w:rPr>
                <w:sz w:val="18"/>
              </w:rPr>
              <w:t>83</w:t>
            </w:r>
            <w:r w:rsidRPr="002A2AAD">
              <w:rPr>
                <w:sz w:val="18"/>
              </w:rPr>
              <w:t>.</w:t>
            </w:r>
            <w:r>
              <w:rPr>
                <w:sz w:val="18"/>
              </w:rPr>
              <w:t>50</w:t>
            </w:r>
          </w:p>
        </w:tc>
        <w:tc>
          <w:tcPr>
            <w:tcW w:w="1659" w:type="dxa"/>
            <w:vAlign w:val="center"/>
          </w:tcPr>
          <w:p w14:paraId="6C3172A3" w14:textId="02A631DE" w:rsidR="00C81715" w:rsidRPr="002A2AAD" w:rsidRDefault="00C81715" w:rsidP="00C81715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</w:t>
            </w:r>
            <w:r>
              <w:rPr>
                <w:sz w:val="18"/>
              </w:rPr>
              <w:t>8</w:t>
            </w:r>
            <w:r w:rsidR="00380FDC">
              <w:rPr>
                <w:sz w:val="18"/>
              </w:rPr>
              <w:t>9.0</w:t>
            </w:r>
            <w:r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4007C68F" w14:textId="6D8F6599" w:rsidR="00C81715" w:rsidRPr="002A2AAD" w:rsidRDefault="00C81715" w:rsidP="00C81715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0C365B">
              <w:rPr>
                <w:sz w:val="18"/>
              </w:rPr>
              <w:t>5.50</w:t>
            </w:r>
          </w:p>
        </w:tc>
        <w:tc>
          <w:tcPr>
            <w:tcW w:w="394" w:type="dxa"/>
          </w:tcPr>
          <w:p w14:paraId="055932CC" w14:textId="77777777" w:rsidR="00C81715" w:rsidRDefault="00C81715" w:rsidP="00C81715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81715" w14:paraId="07E9011E" w14:textId="77777777" w:rsidTr="002A2AAD">
        <w:trPr>
          <w:trHeight w:val="227"/>
        </w:trPr>
        <w:tc>
          <w:tcPr>
            <w:tcW w:w="4967" w:type="dxa"/>
          </w:tcPr>
          <w:p w14:paraId="55B0FB44" w14:textId="51156B30" w:rsidR="00C81715" w:rsidRDefault="00C81715" w:rsidP="00C81715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 xml:space="preserve">Single, 22 or over, partial capacity to work (0-14 </w:t>
            </w:r>
            <w:proofErr w:type="gramStart"/>
            <w:r>
              <w:rPr>
                <w:sz w:val="15"/>
              </w:rPr>
              <w:t>hours)*</w:t>
            </w:r>
            <w:proofErr w:type="gramEnd"/>
          </w:p>
        </w:tc>
        <w:tc>
          <w:tcPr>
            <w:tcW w:w="1442" w:type="dxa"/>
            <w:vAlign w:val="center"/>
          </w:tcPr>
          <w:p w14:paraId="01A44516" w14:textId="38A6264A" w:rsidR="00C81715" w:rsidRPr="002A2AAD" w:rsidRDefault="00C81715" w:rsidP="00C81715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</w:t>
            </w:r>
            <w:r>
              <w:rPr>
                <w:sz w:val="18"/>
              </w:rPr>
              <w:t>83</w:t>
            </w:r>
            <w:r w:rsidRPr="002A2AAD">
              <w:rPr>
                <w:sz w:val="18"/>
              </w:rPr>
              <w:t>.</w:t>
            </w:r>
            <w:r>
              <w:rPr>
                <w:sz w:val="18"/>
              </w:rPr>
              <w:t>50</w:t>
            </w:r>
          </w:p>
        </w:tc>
        <w:tc>
          <w:tcPr>
            <w:tcW w:w="1659" w:type="dxa"/>
            <w:vAlign w:val="center"/>
          </w:tcPr>
          <w:p w14:paraId="15FB0741" w14:textId="6390C55B" w:rsidR="00C81715" w:rsidRPr="002A2AAD" w:rsidRDefault="00C81715" w:rsidP="00C81715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</w:t>
            </w:r>
            <w:r>
              <w:rPr>
                <w:sz w:val="18"/>
              </w:rPr>
              <w:t>8</w:t>
            </w:r>
            <w:r w:rsidR="00380FDC">
              <w:rPr>
                <w:sz w:val="18"/>
              </w:rPr>
              <w:t>9.0</w:t>
            </w:r>
            <w:r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5A520D2C" w14:textId="732480A3" w:rsidR="00C81715" w:rsidRPr="002A2AAD" w:rsidRDefault="000C365B" w:rsidP="00C81715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$5.50</w:t>
            </w:r>
          </w:p>
        </w:tc>
        <w:tc>
          <w:tcPr>
            <w:tcW w:w="394" w:type="dxa"/>
          </w:tcPr>
          <w:p w14:paraId="18D03E0C" w14:textId="6ACF1885" w:rsidR="00C81715" w:rsidRDefault="00C81715" w:rsidP="00C81715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81715" w14:paraId="44AE51F1" w14:textId="77777777" w:rsidTr="002A2AAD">
        <w:trPr>
          <w:trHeight w:val="227"/>
        </w:trPr>
        <w:tc>
          <w:tcPr>
            <w:tcW w:w="4967" w:type="dxa"/>
          </w:tcPr>
          <w:p w14:paraId="3E4B5ED9" w14:textId="77777777" w:rsidR="00C81715" w:rsidRDefault="00C81715" w:rsidP="00C81715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6C82906F" w14:textId="7C590F44" w:rsidR="00C81715" w:rsidRPr="002A2AAD" w:rsidRDefault="00C81715" w:rsidP="00C81715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</w:t>
            </w:r>
            <w:r>
              <w:rPr>
                <w:sz w:val="18"/>
              </w:rPr>
              <w:t>68</w:t>
            </w:r>
            <w:r w:rsidRPr="002A2AAD">
              <w:rPr>
                <w:sz w:val="18"/>
              </w:rPr>
              <w:t>.</w:t>
            </w:r>
            <w:r>
              <w:rPr>
                <w:sz w:val="18"/>
              </w:rPr>
              <w:t>00</w:t>
            </w:r>
          </w:p>
        </w:tc>
        <w:tc>
          <w:tcPr>
            <w:tcW w:w="1659" w:type="dxa"/>
            <w:vAlign w:val="center"/>
          </w:tcPr>
          <w:p w14:paraId="67EBD7DA" w14:textId="0EC6DA25" w:rsidR="00C81715" w:rsidRPr="002A2AAD" w:rsidRDefault="00C81715" w:rsidP="00C81715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</w:t>
            </w:r>
            <w:r w:rsidR="00380FDC">
              <w:rPr>
                <w:sz w:val="18"/>
              </w:rPr>
              <w:t>72.67</w:t>
            </w:r>
          </w:p>
        </w:tc>
        <w:tc>
          <w:tcPr>
            <w:tcW w:w="653" w:type="dxa"/>
            <w:vAlign w:val="center"/>
          </w:tcPr>
          <w:p w14:paraId="5DC4A4D4" w14:textId="32CB090C" w:rsidR="00C81715" w:rsidRPr="002A2AAD" w:rsidRDefault="00C81715" w:rsidP="00C81715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0C365B">
              <w:rPr>
                <w:sz w:val="18"/>
              </w:rPr>
              <w:t>4.67</w:t>
            </w:r>
          </w:p>
        </w:tc>
        <w:tc>
          <w:tcPr>
            <w:tcW w:w="394" w:type="dxa"/>
          </w:tcPr>
          <w:p w14:paraId="5BF442AA" w14:textId="77777777" w:rsidR="00C81715" w:rsidRDefault="00C81715" w:rsidP="00C81715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81715" w14:paraId="2261C55A" w14:textId="77777777" w:rsidTr="002A2AAD">
        <w:trPr>
          <w:trHeight w:val="227"/>
        </w:trPr>
        <w:tc>
          <w:tcPr>
            <w:tcW w:w="4967" w:type="dxa"/>
          </w:tcPr>
          <w:p w14:paraId="6E8A70C0" w14:textId="77777777" w:rsidR="00C81715" w:rsidRDefault="00C81715" w:rsidP="00C81715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principal carer with children*</w:t>
            </w:r>
          </w:p>
        </w:tc>
        <w:tc>
          <w:tcPr>
            <w:tcW w:w="1442" w:type="dxa"/>
            <w:vAlign w:val="center"/>
          </w:tcPr>
          <w:p w14:paraId="50146CA9" w14:textId="7811DDB6" w:rsidR="00C81715" w:rsidRPr="002A2AAD" w:rsidRDefault="00C81715" w:rsidP="00C81715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$2,2</w:t>
            </w:r>
            <w:r>
              <w:rPr>
                <w:sz w:val="18"/>
              </w:rPr>
              <w:t>7</w:t>
            </w:r>
            <w:r w:rsidRPr="002A2AAD">
              <w:rPr>
                <w:sz w:val="18"/>
              </w:rPr>
              <w:t>3.</w:t>
            </w:r>
            <w:r>
              <w:rPr>
                <w:sz w:val="18"/>
              </w:rPr>
              <w:t>75</w:t>
            </w:r>
          </w:p>
        </w:tc>
        <w:tc>
          <w:tcPr>
            <w:tcW w:w="1659" w:type="dxa"/>
            <w:vAlign w:val="center"/>
          </w:tcPr>
          <w:p w14:paraId="3A99736D" w14:textId="38DBEBAA" w:rsidR="00C81715" w:rsidRPr="002A2AAD" w:rsidRDefault="00C81715" w:rsidP="00C81715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$2,2</w:t>
            </w:r>
            <w:r w:rsidR="00380FDC">
              <w:rPr>
                <w:sz w:val="18"/>
              </w:rPr>
              <w:t>82.00</w:t>
            </w:r>
          </w:p>
        </w:tc>
        <w:tc>
          <w:tcPr>
            <w:tcW w:w="653" w:type="dxa"/>
            <w:vAlign w:val="center"/>
          </w:tcPr>
          <w:p w14:paraId="2BEDE2E2" w14:textId="064B14EA" w:rsidR="00C81715" w:rsidRPr="002A2AAD" w:rsidRDefault="00C81715" w:rsidP="00C81715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0C365B">
              <w:rPr>
                <w:sz w:val="18"/>
              </w:rPr>
              <w:t>8.25</w:t>
            </w:r>
          </w:p>
        </w:tc>
        <w:tc>
          <w:tcPr>
            <w:tcW w:w="394" w:type="dxa"/>
          </w:tcPr>
          <w:p w14:paraId="6025BA1D" w14:textId="77777777" w:rsidR="00C81715" w:rsidRDefault="00C81715" w:rsidP="00C81715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81715" w14:paraId="2B216185" w14:textId="77777777" w:rsidTr="002A2AAD">
        <w:trPr>
          <w:trHeight w:val="227"/>
        </w:trPr>
        <w:tc>
          <w:tcPr>
            <w:tcW w:w="4967" w:type="dxa"/>
          </w:tcPr>
          <w:p w14:paraId="1BDCC6DE" w14:textId="77777777" w:rsidR="00C81715" w:rsidRDefault="00C81715" w:rsidP="00C81715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carer, exempt from activity test*</w:t>
            </w:r>
          </w:p>
        </w:tc>
        <w:tc>
          <w:tcPr>
            <w:tcW w:w="1442" w:type="dxa"/>
            <w:vAlign w:val="center"/>
          </w:tcPr>
          <w:p w14:paraId="7FC5FCD3" w14:textId="49D5AAFD" w:rsidR="00C81715" w:rsidRPr="002A2AAD" w:rsidRDefault="00C81715" w:rsidP="00C81715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</w:t>
            </w:r>
            <w:r>
              <w:rPr>
                <w:sz w:val="18"/>
              </w:rPr>
              <w:t>715</w:t>
            </w:r>
            <w:r w:rsidRPr="002A2AAD">
              <w:rPr>
                <w:sz w:val="18"/>
              </w:rPr>
              <w:t>.</w:t>
            </w:r>
            <w:r>
              <w:rPr>
                <w:sz w:val="18"/>
              </w:rPr>
              <w:t>7</w:t>
            </w:r>
            <w:r w:rsidRPr="002A2AAD">
              <w:rPr>
                <w:sz w:val="18"/>
              </w:rPr>
              <w:t>5</w:t>
            </w:r>
          </w:p>
        </w:tc>
        <w:tc>
          <w:tcPr>
            <w:tcW w:w="1659" w:type="dxa"/>
            <w:vAlign w:val="center"/>
          </w:tcPr>
          <w:p w14:paraId="6981241C" w14:textId="7A9CE69E" w:rsidR="00C81715" w:rsidRPr="002A2AAD" w:rsidRDefault="00C81715" w:rsidP="00C81715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</w:t>
            </w:r>
            <w:r>
              <w:rPr>
                <w:sz w:val="18"/>
              </w:rPr>
              <w:t>7</w:t>
            </w:r>
            <w:r w:rsidR="00380FDC"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r w:rsidRPr="002A2AAD">
              <w:rPr>
                <w:sz w:val="18"/>
              </w:rPr>
              <w:t>.</w:t>
            </w:r>
            <w:r>
              <w:rPr>
                <w:sz w:val="18"/>
              </w:rPr>
              <w:t>7</w:t>
            </w:r>
            <w:r w:rsidRPr="002A2AAD">
              <w:rPr>
                <w:sz w:val="18"/>
              </w:rPr>
              <w:t>5</w:t>
            </w:r>
          </w:p>
        </w:tc>
        <w:tc>
          <w:tcPr>
            <w:tcW w:w="653" w:type="dxa"/>
            <w:vAlign w:val="center"/>
          </w:tcPr>
          <w:p w14:paraId="1A5330F3" w14:textId="47E1CB2A" w:rsidR="00C81715" w:rsidRPr="002A2AAD" w:rsidRDefault="00C81715" w:rsidP="00C81715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0C365B">
              <w:rPr>
                <w:sz w:val="18"/>
              </w:rPr>
              <w:t>10.00</w:t>
            </w:r>
          </w:p>
        </w:tc>
        <w:tc>
          <w:tcPr>
            <w:tcW w:w="394" w:type="dxa"/>
          </w:tcPr>
          <w:p w14:paraId="0489878A" w14:textId="77777777" w:rsidR="00C81715" w:rsidRDefault="00C81715" w:rsidP="00C81715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81715" w14:paraId="1F624CC6" w14:textId="77777777" w:rsidTr="002A2AAD">
        <w:trPr>
          <w:trHeight w:val="227"/>
        </w:trPr>
        <w:tc>
          <w:tcPr>
            <w:tcW w:w="4967" w:type="dxa"/>
          </w:tcPr>
          <w:p w14:paraId="3AA7017C" w14:textId="77777777" w:rsidR="00C81715" w:rsidRDefault="00C81715" w:rsidP="00C81715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 income couple</w:t>
            </w:r>
          </w:p>
        </w:tc>
        <w:tc>
          <w:tcPr>
            <w:tcW w:w="1442" w:type="dxa"/>
            <w:vAlign w:val="center"/>
          </w:tcPr>
          <w:p w14:paraId="33F0C78B" w14:textId="11AE957D" w:rsidR="00C81715" w:rsidRPr="002A2AAD" w:rsidRDefault="00C81715" w:rsidP="00C81715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$2,5</w:t>
            </w:r>
            <w:r>
              <w:rPr>
                <w:sz w:val="18"/>
              </w:rPr>
              <w:t>68</w:t>
            </w:r>
            <w:r w:rsidRPr="002A2AAD">
              <w:rPr>
                <w:sz w:val="18"/>
              </w:rPr>
              <w:t>.</w:t>
            </w:r>
            <w:r>
              <w:rPr>
                <w:sz w:val="18"/>
              </w:rPr>
              <w:t>34</w:t>
            </w:r>
          </w:p>
        </w:tc>
        <w:tc>
          <w:tcPr>
            <w:tcW w:w="1659" w:type="dxa"/>
            <w:vAlign w:val="center"/>
          </w:tcPr>
          <w:p w14:paraId="3723DCA3" w14:textId="14B4C37B" w:rsidR="00C81715" w:rsidRPr="002A2AAD" w:rsidRDefault="00C81715" w:rsidP="00C81715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$2,5</w:t>
            </w:r>
            <w:r w:rsidR="00E14021">
              <w:rPr>
                <w:sz w:val="18"/>
              </w:rPr>
              <w:t>7</w:t>
            </w:r>
            <w:r>
              <w:rPr>
                <w:sz w:val="18"/>
              </w:rPr>
              <w:t>8</w:t>
            </w:r>
            <w:r w:rsidRPr="002A2AAD">
              <w:rPr>
                <w:sz w:val="18"/>
              </w:rPr>
              <w:t>.</w:t>
            </w:r>
            <w:r w:rsidR="00E14021">
              <w:rPr>
                <w:sz w:val="18"/>
              </w:rPr>
              <w:t>00</w:t>
            </w:r>
          </w:p>
        </w:tc>
        <w:tc>
          <w:tcPr>
            <w:tcW w:w="653" w:type="dxa"/>
            <w:vAlign w:val="center"/>
          </w:tcPr>
          <w:p w14:paraId="75D43B71" w14:textId="201B4968" w:rsidR="00C81715" w:rsidRPr="002A2AAD" w:rsidRDefault="00C81715" w:rsidP="00C81715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0C365B">
              <w:rPr>
                <w:sz w:val="18"/>
              </w:rPr>
              <w:t>9.66</w:t>
            </w:r>
          </w:p>
        </w:tc>
        <w:tc>
          <w:tcPr>
            <w:tcW w:w="394" w:type="dxa"/>
          </w:tcPr>
          <w:p w14:paraId="69F96345" w14:textId="77777777" w:rsidR="00C81715" w:rsidRDefault="00C81715" w:rsidP="00C81715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3400F" w14:paraId="243EB9E6" w14:textId="77777777">
        <w:trPr>
          <w:trHeight w:val="39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19280154" w14:textId="77777777" w:rsidR="00B3400F" w:rsidRDefault="00B3400F" w:rsidP="00B3400F">
            <w:pPr>
              <w:pStyle w:val="TableParagraph"/>
              <w:spacing w:before="39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2EC7AC3D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3D2766E5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2BA324A7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CC1DCC2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400F" w14:paraId="00228ADD" w14:textId="77777777">
        <w:trPr>
          <w:trHeight w:val="442"/>
        </w:trPr>
        <w:tc>
          <w:tcPr>
            <w:tcW w:w="9115" w:type="dxa"/>
            <w:gridSpan w:val="5"/>
            <w:tcBorders>
              <w:top w:val="single" w:sz="8" w:space="0" w:color="C0C0C0"/>
            </w:tcBorders>
          </w:tcPr>
          <w:p w14:paraId="156E619B" w14:textId="77777777" w:rsidR="00B3400F" w:rsidRDefault="00B3400F" w:rsidP="00B3400F">
            <w:pPr>
              <w:pStyle w:val="TableParagraph"/>
              <w:spacing w:line="19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Partner Income Free Areas for Allowances (</w:t>
            </w:r>
            <w:proofErr w:type="spellStart"/>
            <w:r>
              <w:rPr>
                <w:b/>
                <w:sz w:val="17"/>
                <w:u w:val="single"/>
              </w:rPr>
              <w:t>JobSeeker</w:t>
            </w:r>
            <w:proofErr w:type="spellEnd"/>
            <w:r>
              <w:rPr>
                <w:b/>
                <w:sz w:val="17"/>
                <w:u w:val="single"/>
              </w:rPr>
              <w:t xml:space="preserve"> Payment, Parenting Payment Partnered, Youth </w:t>
            </w:r>
          </w:p>
          <w:p w14:paraId="46A341DD" w14:textId="77777777" w:rsidR="00B3400F" w:rsidRDefault="00B3400F" w:rsidP="00B3400F">
            <w:pPr>
              <w:pStyle w:val="TableParagraph"/>
              <w:spacing w:before="54" w:line="167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Allowance, </w:t>
            </w:r>
            <w:proofErr w:type="spellStart"/>
            <w:proofErr w:type="gramStart"/>
            <w:r>
              <w:rPr>
                <w:b/>
                <w:sz w:val="17"/>
              </w:rPr>
              <w:t>Austudy</w:t>
            </w:r>
            <w:proofErr w:type="spellEnd"/>
            <w:r>
              <w:rPr>
                <w:b/>
                <w:sz w:val="17"/>
              </w:rPr>
              <w:t>)</w:t>
            </w:r>
            <w:r>
              <w:rPr>
                <w:b/>
                <w:sz w:val="17"/>
                <w:vertAlign w:val="superscript"/>
              </w:rPr>
              <w:t>~</w:t>
            </w:r>
            <w:proofErr w:type="gramEnd"/>
          </w:p>
        </w:tc>
      </w:tr>
      <w:tr w:rsidR="00B3400F" w14:paraId="5D1EF59B" w14:textId="77777777">
        <w:trPr>
          <w:trHeight w:val="237"/>
        </w:trPr>
        <w:tc>
          <w:tcPr>
            <w:tcW w:w="4967" w:type="dxa"/>
          </w:tcPr>
          <w:p w14:paraId="4835F004" w14:textId="77777777" w:rsidR="00B3400F" w:rsidRDefault="00B3400F" w:rsidP="00B3400F">
            <w:pPr>
              <w:pStyle w:val="TableParagraph"/>
              <w:spacing w:before="55" w:line="171" w:lineRule="exact"/>
              <w:ind w:left="192"/>
              <w:rPr>
                <w:sz w:val="15"/>
              </w:rPr>
            </w:pPr>
            <w:r>
              <w:rPr>
                <w:w w:val="105"/>
                <w:sz w:val="15"/>
              </w:rPr>
              <w:t>Partner income test - partner income free area</w:t>
            </w:r>
            <w:r>
              <w:rPr>
                <w:w w:val="105"/>
                <w:sz w:val="15"/>
                <w:vertAlign w:val="superscript"/>
              </w:rPr>
              <w:t>~</w:t>
            </w:r>
          </w:p>
        </w:tc>
        <w:tc>
          <w:tcPr>
            <w:tcW w:w="1442" w:type="dxa"/>
          </w:tcPr>
          <w:p w14:paraId="584597FA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0E447D6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</w:tcPr>
          <w:p w14:paraId="50A49370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54B92074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5A8" w14:paraId="11B22896" w14:textId="77777777" w:rsidTr="002A2AAD">
        <w:trPr>
          <w:trHeight w:val="227"/>
        </w:trPr>
        <w:tc>
          <w:tcPr>
            <w:tcW w:w="4967" w:type="dxa"/>
          </w:tcPr>
          <w:p w14:paraId="07C111A1" w14:textId="77777777" w:rsidR="003635A8" w:rsidRDefault="003635A8" w:rsidP="003635A8">
            <w:pPr>
              <w:pStyle w:val="TableParagraph"/>
              <w:spacing w:before="31" w:line="167" w:lineRule="exact"/>
              <w:ind w:left="358"/>
              <w:rPr>
                <w:sz w:val="15"/>
              </w:rPr>
            </w:pPr>
            <w:r>
              <w:rPr>
                <w:sz w:val="15"/>
              </w:rPr>
              <w:t>Partner aged between 22 and Age Pension age</w:t>
            </w:r>
          </w:p>
        </w:tc>
        <w:tc>
          <w:tcPr>
            <w:tcW w:w="1442" w:type="dxa"/>
            <w:vAlign w:val="center"/>
          </w:tcPr>
          <w:p w14:paraId="14CE0A8F" w14:textId="3D3B19B9" w:rsidR="003635A8" w:rsidRPr="002A2AAD" w:rsidRDefault="003635A8" w:rsidP="003635A8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</w:t>
            </w:r>
            <w:r>
              <w:rPr>
                <w:sz w:val="18"/>
              </w:rPr>
              <w:t>68</w:t>
            </w:r>
            <w:r w:rsidRPr="002A2AAD">
              <w:rPr>
                <w:sz w:val="18"/>
              </w:rPr>
              <w:t>.00</w:t>
            </w:r>
          </w:p>
        </w:tc>
        <w:tc>
          <w:tcPr>
            <w:tcW w:w="1659" w:type="dxa"/>
            <w:vAlign w:val="center"/>
          </w:tcPr>
          <w:p w14:paraId="3F77C4D9" w14:textId="5E7BC892" w:rsidR="003635A8" w:rsidRPr="002A2AAD" w:rsidRDefault="003635A8" w:rsidP="003635A8">
            <w:pPr>
              <w:pStyle w:val="TableParagraph"/>
              <w:spacing w:before="13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</w:t>
            </w:r>
            <w:r w:rsidR="00F14A7B">
              <w:rPr>
                <w:sz w:val="18"/>
              </w:rPr>
              <w:t>73</w:t>
            </w:r>
            <w:r w:rsidRPr="002A2AAD">
              <w:rPr>
                <w:sz w:val="18"/>
              </w:rPr>
              <w:t>.00</w:t>
            </w:r>
          </w:p>
        </w:tc>
        <w:tc>
          <w:tcPr>
            <w:tcW w:w="653" w:type="dxa"/>
            <w:vAlign w:val="center"/>
          </w:tcPr>
          <w:p w14:paraId="70C79BCF" w14:textId="1D6AECB8" w:rsidR="003635A8" w:rsidRPr="002A2AAD" w:rsidRDefault="003635A8" w:rsidP="003635A8">
            <w:pPr>
              <w:pStyle w:val="TableParagraph"/>
              <w:spacing w:before="13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710C6C">
              <w:rPr>
                <w:sz w:val="18"/>
              </w:rPr>
              <w:t>5</w:t>
            </w:r>
            <w:r w:rsidRPr="002A2AAD">
              <w:rPr>
                <w:sz w:val="18"/>
              </w:rPr>
              <w:t>.00</w:t>
            </w:r>
          </w:p>
        </w:tc>
        <w:tc>
          <w:tcPr>
            <w:tcW w:w="394" w:type="dxa"/>
          </w:tcPr>
          <w:p w14:paraId="34B15261" w14:textId="77777777" w:rsidR="003635A8" w:rsidRPr="002A2AAD" w:rsidRDefault="003635A8" w:rsidP="003635A8">
            <w:pPr>
              <w:pStyle w:val="TableParagraph"/>
              <w:spacing w:before="13" w:line="186" w:lineRule="exact"/>
              <w:ind w:left="85"/>
              <w:rPr>
                <w:sz w:val="15"/>
                <w:szCs w:val="15"/>
              </w:rPr>
            </w:pPr>
            <w:r w:rsidRPr="002A2AAD">
              <w:rPr>
                <w:sz w:val="15"/>
                <w:szCs w:val="15"/>
              </w:rPr>
              <w:t>pf</w:t>
            </w:r>
          </w:p>
        </w:tc>
      </w:tr>
      <w:tr w:rsidR="003635A8" w14:paraId="1EF36007" w14:textId="77777777" w:rsidTr="002A2AAD">
        <w:trPr>
          <w:trHeight w:val="227"/>
        </w:trPr>
        <w:tc>
          <w:tcPr>
            <w:tcW w:w="4967" w:type="dxa"/>
          </w:tcPr>
          <w:p w14:paraId="7ACBB1B2" w14:textId="77777777" w:rsidR="003635A8" w:rsidRDefault="003635A8" w:rsidP="003635A8">
            <w:pPr>
              <w:pStyle w:val="TableParagraph"/>
              <w:spacing w:before="24" w:line="167" w:lineRule="exact"/>
              <w:ind w:left="358"/>
              <w:rPr>
                <w:sz w:val="15"/>
              </w:rPr>
            </w:pPr>
            <w:r>
              <w:rPr>
                <w:sz w:val="15"/>
              </w:rPr>
              <w:t>Partner aged under 22, no children</w:t>
            </w:r>
          </w:p>
        </w:tc>
        <w:tc>
          <w:tcPr>
            <w:tcW w:w="1442" w:type="dxa"/>
            <w:vAlign w:val="center"/>
          </w:tcPr>
          <w:p w14:paraId="736CE422" w14:textId="2ADD3689" w:rsidR="003635A8" w:rsidRPr="002A2AAD" w:rsidRDefault="003635A8" w:rsidP="003635A8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$1,2</w:t>
            </w:r>
            <w:r w:rsidR="00F14A7B">
              <w:rPr>
                <w:sz w:val="18"/>
              </w:rPr>
              <w:t>8</w:t>
            </w:r>
            <w:r w:rsidRPr="002A2AAD">
              <w:rPr>
                <w:sz w:val="18"/>
              </w:rPr>
              <w:t>4.00</w:t>
            </w:r>
          </w:p>
        </w:tc>
        <w:tc>
          <w:tcPr>
            <w:tcW w:w="1659" w:type="dxa"/>
            <w:vAlign w:val="center"/>
          </w:tcPr>
          <w:p w14:paraId="3378F0E7" w14:textId="1BF0124C" w:rsidR="003635A8" w:rsidRPr="002A2AAD" w:rsidRDefault="003635A8" w:rsidP="003635A8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$1,2</w:t>
            </w:r>
            <w:r w:rsidR="00710C6C">
              <w:rPr>
                <w:sz w:val="18"/>
              </w:rPr>
              <w:t>8</w:t>
            </w:r>
            <w:r w:rsidRPr="002A2AAD">
              <w:rPr>
                <w:sz w:val="18"/>
              </w:rPr>
              <w:t>4.00</w:t>
            </w:r>
          </w:p>
        </w:tc>
        <w:tc>
          <w:tcPr>
            <w:tcW w:w="653" w:type="dxa"/>
            <w:vAlign w:val="center"/>
          </w:tcPr>
          <w:p w14:paraId="41BE8DD5" w14:textId="77777777" w:rsidR="003635A8" w:rsidRPr="002A2AAD" w:rsidRDefault="003635A8" w:rsidP="003635A8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4653FBE5" w14:textId="77777777" w:rsidR="003635A8" w:rsidRPr="002A2AAD" w:rsidRDefault="003635A8" w:rsidP="003635A8">
            <w:pPr>
              <w:pStyle w:val="TableParagraph"/>
              <w:spacing w:before="5" w:line="186" w:lineRule="exact"/>
              <w:ind w:left="85"/>
              <w:rPr>
                <w:sz w:val="15"/>
                <w:szCs w:val="15"/>
              </w:rPr>
            </w:pPr>
            <w:r w:rsidRPr="002A2AAD">
              <w:rPr>
                <w:sz w:val="15"/>
                <w:szCs w:val="15"/>
              </w:rPr>
              <w:t>pf</w:t>
            </w:r>
          </w:p>
        </w:tc>
      </w:tr>
      <w:tr w:rsidR="003635A8" w14:paraId="0AADAF97" w14:textId="77777777" w:rsidTr="002A2AAD">
        <w:trPr>
          <w:trHeight w:val="227"/>
        </w:trPr>
        <w:tc>
          <w:tcPr>
            <w:tcW w:w="4967" w:type="dxa"/>
          </w:tcPr>
          <w:p w14:paraId="79B7AC3B" w14:textId="77777777" w:rsidR="003635A8" w:rsidRDefault="003635A8" w:rsidP="003635A8">
            <w:pPr>
              <w:pStyle w:val="TableParagraph"/>
              <w:spacing w:before="24"/>
              <w:ind w:left="358"/>
              <w:rPr>
                <w:sz w:val="15"/>
              </w:rPr>
            </w:pPr>
            <w:r>
              <w:rPr>
                <w:sz w:val="15"/>
              </w:rPr>
              <w:t>Partner aged under 22, with children</w:t>
            </w:r>
          </w:p>
        </w:tc>
        <w:tc>
          <w:tcPr>
            <w:tcW w:w="1442" w:type="dxa"/>
            <w:vAlign w:val="center"/>
          </w:tcPr>
          <w:p w14:paraId="16573C69" w14:textId="20DFAA60" w:rsidR="003635A8" w:rsidRPr="002A2AAD" w:rsidRDefault="003635A8" w:rsidP="003635A8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</w:t>
            </w:r>
            <w:r w:rsidR="00F14A7B">
              <w:rPr>
                <w:sz w:val="18"/>
              </w:rPr>
              <w:t>77</w:t>
            </w:r>
            <w:r w:rsidRPr="002A2AAD">
              <w:rPr>
                <w:sz w:val="18"/>
              </w:rPr>
              <w:t>.00</w:t>
            </w:r>
          </w:p>
        </w:tc>
        <w:tc>
          <w:tcPr>
            <w:tcW w:w="1659" w:type="dxa"/>
            <w:vAlign w:val="center"/>
          </w:tcPr>
          <w:p w14:paraId="2BB54E0E" w14:textId="38FAD1F2" w:rsidR="003635A8" w:rsidRPr="002A2AAD" w:rsidRDefault="003635A8" w:rsidP="003635A8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</w:t>
            </w:r>
            <w:r w:rsidR="00710C6C">
              <w:rPr>
                <w:sz w:val="18"/>
              </w:rPr>
              <w:t>77</w:t>
            </w:r>
            <w:r w:rsidRPr="002A2AAD">
              <w:rPr>
                <w:sz w:val="18"/>
              </w:rPr>
              <w:t>.00</w:t>
            </w:r>
          </w:p>
        </w:tc>
        <w:tc>
          <w:tcPr>
            <w:tcW w:w="653" w:type="dxa"/>
            <w:vAlign w:val="center"/>
          </w:tcPr>
          <w:p w14:paraId="6580349E" w14:textId="77777777" w:rsidR="003635A8" w:rsidRPr="002A2AAD" w:rsidRDefault="003635A8" w:rsidP="003635A8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026F80D2" w14:textId="77777777" w:rsidR="003635A8" w:rsidRPr="002A2AAD" w:rsidRDefault="003635A8" w:rsidP="003635A8">
            <w:pPr>
              <w:pStyle w:val="TableParagraph"/>
              <w:spacing w:before="5"/>
              <w:ind w:left="85"/>
              <w:rPr>
                <w:sz w:val="15"/>
                <w:szCs w:val="15"/>
              </w:rPr>
            </w:pPr>
            <w:r w:rsidRPr="002A2AAD">
              <w:rPr>
                <w:sz w:val="15"/>
                <w:szCs w:val="15"/>
              </w:rPr>
              <w:t>pf</w:t>
            </w:r>
          </w:p>
        </w:tc>
      </w:tr>
      <w:tr w:rsidR="00B3400F" w14:paraId="651FE38C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4435E948" w14:textId="77777777" w:rsidR="00B3400F" w:rsidRDefault="00B3400F" w:rsidP="00B3400F">
            <w:pPr>
              <w:pStyle w:val="TableParagraph"/>
              <w:spacing w:before="40"/>
              <w:ind w:left="3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~ Different policy applies if partner is a pensioner.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63434D2E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27F4CD0E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756B68C6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349F7A34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400F" w14:paraId="22D0E8F8" w14:textId="77777777">
        <w:trPr>
          <w:trHeight w:val="212"/>
        </w:trPr>
        <w:tc>
          <w:tcPr>
            <w:tcW w:w="4967" w:type="dxa"/>
            <w:tcBorders>
              <w:top w:val="single" w:sz="8" w:space="0" w:color="C0C0C0"/>
            </w:tcBorders>
          </w:tcPr>
          <w:p w14:paraId="136956B7" w14:textId="77777777" w:rsidR="00B3400F" w:rsidRDefault="00B3400F" w:rsidP="00B3400F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Youth Allowance Rates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4B3070B0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1C5FF159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27BA9BE8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3CFBCC14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400F" w14:paraId="51492EBB" w14:textId="77777777">
        <w:trPr>
          <w:trHeight w:val="200"/>
        </w:trPr>
        <w:tc>
          <w:tcPr>
            <w:tcW w:w="4967" w:type="dxa"/>
          </w:tcPr>
          <w:p w14:paraId="4386336E" w14:textId="77777777" w:rsidR="00B3400F" w:rsidRDefault="00B3400F" w:rsidP="00B3400F">
            <w:pPr>
              <w:pStyle w:val="TableParagraph"/>
              <w:spacing w:before="31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0E6FEBCA" w14:textId="77777777" w:rsidR="00B3400F" w:rsidRDefault="00B3400F" w:rsidP="00B3400F">
            <w:pPr>
              <w:pStyle w:val="TableParagraph"/>
              <w:spacing w:before="40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76B55C47" w14:textId="466D6554" w:rsidR="00B3400F" w:rsidRDefault="00B3400F" w:rsidP="00B3400F">
            <w:pPr>
              <w:pStyle w:val="TableParagraph"/>
              <w:spacing w:before="40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653" w:type="dxa"/>
          </w:tcPr>
          <w:p w14:paraId="26A1FCF7" w14:textId="77777777" w:rsidR="00B3400F" w:rsidRDefault="00B3400F" w:rsidP="00B3400F">
            <w:pPr>
              <w:pStyle w:val="TableParagraph"/>
              <w:spacing w:before="4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F725C3C" w14:textId="77777777" w:rsidR="00B3400F" w:rsidRDefault="00B3400F" w:rsidP="00B340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400F" w14:paraId="0D9F0838" w14:textId="77777777" w:rsidTr="002A2AAD">
        <w:trPr>
          <w:trHeight w:val="227"/>
        </w:trPr>
        <w:tc>
          <w:tcPr>
            <w:tcW w:w="4967" w:type="dxa"/>
          </w:tcPr>
          <w:p w14:paraId="7F9299F7" w14:textId="77777777" w:rsidR="00B3400F" w:rsidRDefault="00B3400F" w:rsidP="00B3400F">
            <w:pPr>
              <w:pStyle w:val="TableParagraph"/>
              <w:spacing w:before="32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  <w:vAlign w:val="center"/>
          </w:tcPr>
          <w:p w14:paraId="3629975C" w14:textId="31B8AFDB" w:rsidR="00B3400F" w:rsidRPr="002A2AAD" w:rsidRDefault="003635A8" w:rsidP="00B3400F">
            <w:pPr>
              <w:pStyle w:val="TableParagraph"/>
              <w:spacing w:before="13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>
              <w:rPr>
                <w:sz w:val="18"/>
              </w:rPr>
              <w:t>1,00</w:t>
            </w:r>
            <w:r w:rsidRPr="002A2AAD">
              <w:rPr>
                <w:sz w:val="18"/>
              </w:rPr>
              <w:t>7.</w:t>
            </w:r>
            <w:r>
              <w:rPr>
                <w:sz w:val="18"/>
              </w:rPr>
              <w:t>5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1659" w:type="dxa"/>
            <w:vAlign w:val="center"/>
          </w:tcPr>
          <w:p w14:paraId="74A07D5C" w14:textId="2FE19C5E" w:rsidR="00B3400F" w:rsidRPr="002A2AAD" w:rsidRDefault="00B3400F" w:rsidP="00B3400F">
            <w:pPr>
              <w:pStyle w:val="TableParagraph"/>
              <w:spacing w:before="13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4665B7">
              <w:rPr>
                <w:sz w:val="18"/>
              </w:rPr>
              <w:t>1,0</w:t>
            </w:r>
            <w:r w:rsidR="00710C6C">
              <w:rPr>
                <w:sz w:val="18"/>
              </w:rPr>
              <w:t>11</w:t>
            </w:r>
            <w:r w:rsidRPr="002A2AAD">
              <w:rPr>
                <w:sz w:val="18"/>
              </w:rPr>
              <w:t>.</w:t>
            </w:r>
            <w:r w:rsidR="004665B7">
              <w:rPr>
                <w:sz w:val="18"/>
              </w:rPr>
              <w:t>5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4BF62390" w14:textId="256B7BF8" w:rsidR="00B3400F" w:rsidRPr="002A2AAD" w:rsidRDefault="00B3400F" w:rsidP="00B3400F">
            <w:pPr>
              <w:pStyle w:val="TableParagraph"/>
              <w:spacing w:before="13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710C6C">
              <w:rPr>
                <w:sz w:val="18"/>
              </w:rPr>
              <w:t>4.0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3CBF2FF1" w14:textId="77777777" w:rsidR="00B3400F" w:rsidRDefault="00B3400F" w:rsidP="00B3400F">
            <w:pPr>
              <w:pStyle w:val="TableParagraph"/>
              <w:spacing w:before="32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3400F" w14:paraId="5D668788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290B13C1" w14:textId="77777777" w:rsidR="00B3400F" w:rsidRDefault="00B3400F" w:rsidP="00B3400F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*Rate includes amount of Basic Pension Supplement (for </w:t>
            </w:r>
            <w:proofErr w:type="gramStart"/>
            <w:r>
              <w:rPr>
                <w:i/>
                <w:w w:val="105"/>
                <w:sz w:val="10"/>
              </w:rPr>
              <w:t>under Age</w:t>
            </w:r>
            <w:proofErr w:type="gramEnd"/>
            <w:r>
              <w:rPr>
                <w:i/>
                <w:w w:val="105"/>
                <w:sz w:val="10"/>
              </w:rPr>
              <w:t xml:space="preserve"> Pension age recipients).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29018A90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3B2D79AC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5AA1A0A3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059C6F4D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400F" w14:paraId="194E4119" w14:textId="77777777">
        <w:trPr>
          <w:trHeight w:val="213"/>
        </w:trPr>
        <w:tc>
          <w:tcPr>
            <w:tcW w:w="4967" w:type="dxa"/>
            <w:tcBorders>
              <w:top w:val="single" w:sz="8" w:space="0" w:color="C0C0C0"/>
            </w:tcBorders>
          </w:tcPr>
          <w:p w14:paraId="416A4CD7" w14:textId="77777777" w:rsidR="00B3400F" w:rsidRDefault="00B3400F" w:rsidP="00B3400F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Income Limits for Youth Allowance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2612A52E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34579DB8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204A64AD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105099A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400F" w14:paraId="10A1AB61" w14:textId="77777777">
        <w:trPr>
          <w:trHeight w:val="196"/>
        </w:trPr>
        <w:tc>
          <w:tcPr>
            <w:tcW w:w="4967" w:type="dxa"/>
          </w:tcPr>
          <w:p w14:paraId="6A2421FD" w14:textId="77777777" w:rsidR="00B3400F" w:rsidRDefault="00B3400F" w:rsidP="00B3400F">
            <w:pPr>
              <w:pStyle w:val="TableParagraph"/>
              <w:spacing w:before="32" w:line="144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0738D2D0" w14:textId="77777777" w:rsidR="00B3400F" w:rsidRDefault="00B3400F" w:rsidP="00B3400F">
            <w:pPr>
              <w:pStyle w:val="TableParagraph"/>
              <w:spacing w:before="41" w:line="134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29FC1842" w14:textId="2311A162" w:rsidR="00B3400F" w:rsidRDefault="00B3400F" w:rsidP="00B3400F">
            <w:pPr>
              <w:pStyle w:val="TableParagraph"/>
              <w:spacing w:before="41" w:line="134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653" w:type="dxa"/>
          </w:tcPr>
          <w:p w14:paraId="473B5346" w14:textId="77777777" w:rsidR="00B3400F" w:rsidRDefault="00B3400F" w:rsidP="00B3400F">
            <w:pPr>
              <w:pStyle w:val="TableParagraph"/>
              <w:spacing w:before="41" w:line="134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49F68037" w14:textId="77777777" w:rsidR="00B3400F" w:rsidRDefault="00B3400F" w:rsidP="00B340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400F" w14:paraId="397DCDF5" w14:textId="77777777" w:rsidTr="002A2AAD">
        <w:trPr>
          <w:trHeight w:val="227"/>
        </w:trPr>
        <w:tc>
          <w:tcPr>
            <w:tcW w:w="4967" w:type="dxa"/>
          </w:tcPr>
          <w:p w14:paraId="25386335" w14:textId="77777777" w:rsidR="00B3400F" w:rsidRDefault="00B3400F" w:rsidP="00B3400F">
            <w:pPr>
              <w:pStyle w:val="TableParagraph"/>
              <w:spacing w:before="26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  <w:vAlign w:val="center"/>
          </w:tcPr>
          <w:p w14:paraId="7F42C037" w14:textId="01CD26C4" w:rsidR="00B3400F" w:rsidRPr="002A2AAD" w:rsidRDefault="003635A8" w:rsidP="00B3400F">
            <w:pPr>
              <w:pStyle w:val="TableParagraph"/>
              <w:spacing w:before="7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$1,8</w:t>
            </w:r>
            <w:r>
              <w:rPr>
                <w:sz w:val="18"/>
              </w:rPr>
              <w:t>77</w:t>
            </w:r>
            <w:r w:rsidRPr="002A2AAD">
              <w:rPr>
                <w:sz w:val="18"/>
              </w:rPr>
              <w:t>.17</w:t>
            </w:r>
          </w:p>
        </w:tc>
        <w:tc>
          <w:tcPr>
            <w:tcW w:w="1659" w:type="dxa"/>
            <w:vAlign w:val="center"/>
          </w:tcPr>
          <w:p w14:paraId="3ED507A0" w14:textId="723795F3" w:rsidR="00B3400F" w:rsidRPr="002A2AAD" w:rsidRDefault="00B3400F" w:rsidP="00B3400F">
            <w:pPr>
              <w:pStyle w:val="TableParagraph"/>
              <w:spacing w:before="7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$1,8</w:t>
            </w:r>
            <w:r w:rsidR="000C0F51">
              <w:rPr>
                <w:sz w:val="18"/>
              </w:rPr>
              <w:t>83</w:t>
            </w:r>
            <w:r w:rsidRPr="002A2AAD">
              <w:rPr>
                <w:sz w:val="18"/>
              </w:rPr>
              <w:t>.</w:t>
            </w:r>
            <w:r w:rsidR="000C0F51">
              <w:rPr>
                <w:sz w:val="18"/>
              </w:rPr>
              <w:t>84</w:t>
            </w:r>
          </w:p>
        </w:tc>
        <w:tc>
          <w:tcPr>
            <w:tcW w:w="653" w:type="dxa"/>
            <w:vAlign w:val="center"/>
          </w:tcPr>
          <w:p w14:paraId="0D925288" w14:textId="7C7906B7" w:rsidR="00B3400F" w:rsidRPr="002A2AAD" w:rsidRDefault="00B3400F" w:rsidP="00B3400F">
            <w:pPr>
              <w:pStyle w:val="TableParagraph"/>
              <w:spacing w:before="7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0C0F51">
              <w:rPr>
                <w:sz w:val="18"/>
              </w:rPr>
              <w:t>6.67</w:t>
            </w:r>
          </w:p>
        </w:tc>
        <w:tc>
          <w:tcPr>
            <w:tcW w:w="394" w:type="dxa"/>
          </w:tcPr>
          <w:p w14:paraId="4174D0DF" w14:textId="77777777" w:rsidR="00B3400F" w:rsidRDefault="00B3400F" w:rsidP="00B3400F">
            <w:pPr>
              <w:pStyle w:val="TableParagraph"/>
              <w:spacing w:before="26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3400F" w14:paraId="17DAE354" w14:textId="77777777">
        <w:trPr>
          <w:trHeight w:val="162"/>
        </w:trPr>
        <w:tc>
          <w:tcPr>
            <w:tcW w:w="4967" w:type="dxa"/>
          </w:tcPr>
          <w:p w14:paraId="2A530CC4" w14:textId="77777777" w:rsidR="00B3400F" w:rsidRDefault="00B3400F" w:rsidP="00B3400F">
            <w:pPr>
              <w:pStyle w:val="TableParagraph"/>
              <w:spacing w:before="46" w:line="96" w:lineRule="exact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442" w:type="dxa"/>
          </w:tcPr>
          <w:p w14:paraId="4F1D9019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</w:tcPr>
          <w:p w14:paraId="3C2DE134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 w14:paraId="472564BA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</w:tcPr>
          <w:p w14:paraId="00960F70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34FC45D" w14:textId="77777777" w:rsidR="00165F20" w:rsidRDefault="00165F20">
      <w:pPr>
        <w:rPr>
          <w:rFonts w:ascii="Times New Roman"/>
          <w:sz w:val="10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1963"/>
        <w:gridCol w:w="1390"/>
        <w:gridCol w:w="923"/>
        <w:gridCol w:w="393"/>
      </w:tblGrid>
      <w:tr w:rsidR="00165F20" w14:paraId="46A891D3" w14:textId="77777777">
        <w:trPr>
          <w:trHeight w:val="251"/>
        </w:trPr>
        <w:tc>
          <w:tcPr>
            <w:tcW w:w="4450" w:type="dxa"/>
            <w:shd w:val="clear" w:color="auto" w:fill="C0C0C0"/>
          </w:tcPr>
          <w:p w14:paraId="662D07A0" w14:textId="77777777" w:rsidR="00165F20" w:rsidRDefault="005C5E37">
            <w:pPr>
              <w:pStyle w:val="TableParagraph"/>
              <w:spacing w:line="222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ABSTUDY</w:t>
            </w:r>
          </w:p>
        </w:tc>
        <w:tc>
          <w:tcPr>
            <w:tcW w:w="1963" w:type="dxa"/>
            <w:shd w:val="clear" w:color="auto" w:fill="C0C0C0"/>
          </w:tcPr>
          <w:p w14:paraId="688A739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shd w:val="clear" w:color="auto" w:fill="C0C0C0"/>
          </w:tcPr>
          <w:p w14:paraId="228077D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shd w:val="clear" w:color="auto" w:fill="C0C0C0"/>
          </w:tcPr>
          <w:p w14:paraId="358237B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shd w:val="clear" w:color="auto" w:fill="C0C0C0"/>
          </w:tcPr>
          <w:p w14:paraId="5FA1362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5594FD6" w14:textId="77777777">
        <w:trPr>
          <w:trHeight w:val="222"/>
        </w:trPr>
        <w:tc>
          <w:tcPr>
            <w:tcW w:w="4450" w:type="dxa"/>
          </w:tcPr>
          <w:p w14:paraId="4BEF22F2" w14:textId="77777777" w:rsidR="00165F20" w:rsidRDefault="005C5E37">
            <w:pPr>
              <w:pStyle w:val="TableParagraph"/>
              <w:spacing w:line="192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Living Allowance Rates</w:t>
            </w:r>
          </w:p>
        </w:tc>
        <w:tc>
          <w:tcPr>
            <w:tcW w:w="1963" w:type="dxa"/>
          </w:tcPr>
          <w:p w14:paraId="301C68D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4CEEF28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05DAC02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340B020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D430C2E" w14:textId="77777777">
        <w:trPr>
          <w:trHeight w:val="204"/>
        </w:trPr>
        <w:tc>
          <w:tcPr>
            <w:tcW w:w="4450" w:type="dxa"/>
          </w:tcPr>
          <w:p w14:paraId="6E588C4C" w14:textId="77777777" w:rsidR="00165F20" w:rsidRDefault="005C5E37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560B2B5B" w14:textId="77777777" w:rsidR="00165F20" w:rsidRDefault="005C5E37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058B23B2" w14:textId="3057F1B7" w:rsidR="00165F20" w:rsidRDefault="005C5E37">
            <w:pPr>
              <w:pStyle w:val="TableParagraph"/>
              <w:spacing w:before="41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3" w:type="dxa"/>
          </w:tcPr>
          <w:p w14:paraId="45E50AC7" w14:textId="77777777" w:rsidR="00165F20" w:rsidRDefault="005C5E37" w:rsidP="00E22E5D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7EDB471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08EFF51" w14:textId="77777777">
        <w:trPr>
          <w:trHeight w:val="205"/>
        </w:trPr>
        <w:tc>
          <w:tcPr>
            <w:tcW w:w="4450" w:type="dxa"/>
          </w:tcPr>
          <w:p w14:paraId="50371DD9" w14:textId="77777777" w:rsidR="00165F20" w:rsidRDefault="005C5E37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Standard</w:t>
            </w:r>
          </w:p>
        </w:tc>
        <w:tc>
          <w:tcPr>
            <w:tcW w:w="1963" w:type="dxa"/>
          </w:tcPr>
          <w:p w14:paraId="6D80DF3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3FFB1C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0353B15B" w14:textId="77777777" w:rsidR="00165F20" w:rsidRDefault="00165F20" w:rsidP="00E22E5D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3CC79AE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79C4" w14:paraId="41DF6CC4" w14:textId="77777777" w:rsidTr="00E2554D">
        <w:trPr>
          <w:trHeight w:val="227"/>
        </w:trPr>
        <w:tc>
          <w:tcPr>
            <w:tcW w:w="4450" w:type="dxa"/>
          </w:tcPr>
          <w:p w14:paraId="18E59E05" w14:textId="77777777" w:rsidR="008379C4" w:rsidRDefault="008379C4" w:rsidP="008379C4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over, at home</w:t>
            </w:r>
          </w:p>
        </w:tc>
        <w:tc>
          <w:tcPr>
            <w:tcW w:w="1963" w:type="dxa"/>
            <w:vAlign w:val="center"/>
          </w:tcPr>
          <w:p w14:paraId="3BEBE641" w14:textId="39D244E1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</w:t>
            </w:r>
            <w:r>
              <w:rPr>
                <w:sz w:val="18"/>
              </w:rPr>
              <w:t>78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1390" w:type="dxa"/>
            <w:vAlign w:val="center"/>
          </w:tcPr>
          <w:p w14:paraId="63ED2D8B" w14:textId="2A1C2044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</w:t>
            </w:r>
            <w:r w:rsidR="007E5837">
              <w:rPr>
                <w:sz w:val="18"/>
              </w:rPr>
              <w:t>81</w:t>
            </w:r>
            <w:r w:rsidRPr="00E2554D">
              <w:rPr>
                <w:sz w:val="18"/>
              </w:rPr>
              <w:t>.</w:t>
            </w:r>
            <w:r w:rsidR="007E5837">
              <w:rPr>
                <w:sz w:val="18"/>
              </w:rPr>
              <w:t>1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vAlign w:val="center"/>
          </w:tcPr>
          <w:p w14:paraId="1CF916D9" w14:textId="1679E150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6A4FA8">
              <w:rPr>
                <w:sz w:val="18"/>
              </w:rPr>
              <w:t>3.1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1AEE4525" w14:textId="77777777" w:rsidR="008379C4" w:rsidRDefault="008379C4" w:rsidP="008379C4">
            <w:pPr>
              <w:pStyle w:val="TableParagraph"/>
              <w:spacing w:before="25"/>
              <w:ind w:left="33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5D260B6C" w14:textId="77777777" w:rsidTr="00E2554D">
        <w:trPr>
          <w:trHeight w:val="227"/>
        </w:trPr>
        <w:tc>
          <w:tcPr>
            <w:tcW w:w="4450" w:type="dxa"/>
          </w:tcPr>
          <w:p w14:paraId="335C6A41" w14:textId="77777777" w:rsidR="008379C4" w:rsidRDefault="008379C4" w:rsidP="008379C4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Away from home</w:t>
            </w:r>
          </w:p>
        </w:tc>
        <w:tc>
          <w:tcPr>
            <w:tcW w:w="1963" w:type="dxa"/>
            <w:vAlign w:val="center"/>
          </w:tcPr>
          <w:p w14:paraId="7B650B4A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E6F0141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338FFFB1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3651047D" w14:textId="77777777" w:rsidR="008379C4" w:rsidRDefault="008379C4" w:rsidP="00837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79C4" w14:paraId="6BA7B3FA" w14:textId="77777777" w:rsidTr="00E2554D">
        <w:trPr>
          <w:trHeight w:val="227"/>
        </w:trPr>
        <w:tc>
          <w:tcPr>
            <w:tcW w:w="4450" w:type="dxa"/>
          </w:tcPr>
          <w:p w14:paraId="17910A2D" w14:textId="77777777" w:rsidR="008379C4" w:rsidRDefault="008379C4" w:rsidP="008379C4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32400EF4" w14:textId="4426C1B2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</w:t>
            </w:r>
            <w:r>
              <w:rPr>
                <w:sz w:val="18"/>
              </w:rPr>
              <w:t>78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1390" w:type="dxa"/>
            <w:vAlign w:val="center"/>
          </w:tcPr>
          <w:p w14:paraId="5E8A7FBB" w14:textId="0A8D42E0" w:rsidR="008379C4" w:rsidRPr="00E2554D" w:rsidRDefault="007E5837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</w:t>
            </w:r>
            <w:r>
              <w:rPr>
                <w:sz w:val="18"/>
              </w:rPr>
              <w:t>81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vAlign w:val="center"/>
          </w:tcPr>
          <w:p w14:paraId="025301A7" w14:textId="2AC7970A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6A4FA8">
              <w:rPr>
                <w:sz w:val="18"/>
              </w:rPr>
              <w:t>3.1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4573198B" w14:textId="3FB847B8" w:rsidR="008379C4" w:rsidRDefault="008379C4" w:rsidP="008379C4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449D5842" w14:textId="77777777" w:rsidTr="00E2554D">
        <w:trPr>
          <w:trHeight w:val="227"/>
        </w:trPr>
        <w:tc>
          <w:tcPr>
            <w:tcW w:w="4450" w:type="dxa"/>
          </w:tcPr>
          <w:p w14:paraId="1BB05D6E" w14:textId="77777777" w:rsidR="008379C4" w:rsidRDefault="008379C4" w:rsidP="008379C4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single, no children</w:t>
            </w:r>
          </w:p>
        </w:tc>
        <w:tc>
          <w:tcPr>
            <w:tcW w:w="1963" w:type="dxa"/>
            <w:vAlign w:val="center"/>
          </w:tcPr>
          <w:p w14:paraId="57FD161B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2345FF26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4F5A1983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4E91A615" w14:textId="77777777" w:rsidR="008379C4" w:rsidRDefault="008379C4" w:rsidP="00837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79C4" w14:paraId="49252F35" w14:textId="77777777" w:rsidTr="00E2554D">
        <w:trPr>
          <w:trHeight w:val="227"/>
        </w:trPr>
        <w:tc>
          <w:tcPr>
            <w:tcW w:w="4450" w:type="dxa"/>
          </w:tcPr>
          <w:p w14:paraId="634FB3A4" w14:textId="77777777" w:rsidR="008379C4" w:rsidRDefault="008379C4" w:rsidP="008379C4">
            <w:pPr>
              <w:pStyle w:val="TableParagraph"/>
              <w:spacing w:before="25" w:line="167" w:lineRule="exact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03AB885A" w14:textId="72CEEE9A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</w:t>
            </w:r>
            <w:r>
              <w:rPr>
                <w:sz w:val="18"/>
              </w:rPr>
              <w:t>78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1390" w:type="dxa"/>
            <w:vAlign w:val="center"/>
          </w:tcPr>
          <w:p w14:paraId="669A9C24" w14:textId="2C186774" w:rsidR="008379C4" w:rsidRPr="00E2554D" w:rsidRDefault="007E5837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</w:t>
            </w:r>
            <w:r>
              <w:rPr>
                <w:sz w:val="18"/>
              </w:rPr>
              <w:t>81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vAlign w:val="center"/>
          </w:tcPr>
          <w:p w14:paraId="5464FACD" w14:textId="39F024A8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6A4FA8">
              <w:rPr>
                <w:sz w:val="18"/>
              </w:rPr>
              <w:t>3.1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40F66FA0" w14:textId="303754CD" w:rsidR="008379C4" w:rsidRDefault="008379C4" w:rsidP="008379C4">
            <w:pPr>
              <w:pStyle w:val="TableParagraph"/>
              <w:spacing w:before="7" w:line="186" w:lineRule="exact"/>
              <w:ind w:left="35"/>
              <w:rPr>
                <w:sz w:val="17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51E6EB23" w14:textId="77777777" w:rsidTr="00E2554D">
        <w:trPr>
          <w:trHeight w:val="227"/>
        </w:trPr>
        <w:tc>
          <w:tcPr>
            <w:tcW w:w="4450" w:type="dxa"/>
          </w:tcPr>
          <w:p w14:paraId="3290D52D" w14:textId="77777777" w:rsidR="008379C4" w:rsidRDefault="008379C4" w:rsidP="008379C4">
            <w:pPr>
              <w:pStyle w:val="TableParagraph"/>
              <w:spacing w:before="24"/>
              <w:ind w:left="361"/>
              <w:rPr>
                <w:sz w:val="15"/>
              </w:rPr>
            </w:pPr>
            <w:r>
              <w:rPr>
                <w:sz w:val="15"/>
              </w:rPr>
              <w:t>55 years or over</w:t>
            </w:r>
          </w:p>
        </w:tc>
        <w:tc>
          <w:tcPr>
            <w:tcW w:w="1963" w:type="dxa"/>
            <w:vAlign w:val="center"/>
          </w:tcPr>
          <w:p w14:paraId="794EFFC7" w14:textId="4F4BDA6E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</w:t>
            </w:r>
            <w:r>
              <w:rPr>
                <w:sz w:val="18"/>
              </w:rPr>
              <w:t>33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2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1390" w:type="dxa"/>
            <w:vAlign w:val="center"/>
          </w:tcPr>
          <w:p w14:paraId="66B76CBA" w14:textId="5A61704F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</w:t>
            </w:r>
            <w:r>
              <w:rPr>
                <w:sz w:val="18"/>
              </w:rPr>
              <w:t>3</w:t>
            </w:r>
            <w:r w:rsidR="00DB5B19">
              <w:rPr>
                <w:sz w:val="18"/>
              </w:rPr>
              <w:t>6.5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vAlign w:val="center"/>
          </w:tcPr>
          <w:p w14:paraId="25D30A17" w14:textId="3E454E3D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6A4FA8">
              <w:rPr>
                <w:sz w:val="18"/>
              </w:rPr>
              <w:t>3</w:t>
            </w:r>
            <w:r>
              <w:rPr>
                <w:sz w:val="18"/>
              </w:rPr>
              <w:t>.3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2C36EB20" w14:textId="77777777" w:rsidR="008379C4" w:rsidRDefault="008379C4" w:rsidP="008379C4">
            <w:pPr>
              <w:pStyle w:val="TableParagraph"/>
              <w:spacing w:before="5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8379C4" w14:paraId="037073AA" w14:textId="77777777" w:rsidTr="00E2554D">
        <w:trPr>
          <w:trHeight w:val="227"/>
        </w:trPr>
        <w:tc>
          <w:tcPr>
            <w:tcW w:w="4450" w:type="dxa"/>
          </w:tcPr>
          <w:p w14:paraId="22D7869E" w14:textId="77777777" w:rsidR="008379C4" w:rsidRDefault="008379C4" w:rsidP="008379C4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partnered, no children</w:t>
            </w:r>
          </w:p>
        </w:tc>
        <w:tc>
          <w:tcPr>
            <w:tcW w:w="1963" w:type="dxa"/>
            <w:vAlign w:val="center"/>
          </w:tcPr>
          <w:p w14:paraId="41541A43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52806563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22BE7A22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006024CD" w14:textId="77777777" w:rsidR="008379C4" w:rsidRDefault="008379C4" w:rsidP="00837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79C4" w14:paraId="2CE77723" w14:textId="77777777" w:rsidTr="00E2554D">
        <w:trPr>
          <w:trHeight w:val="227"/>
        </w:trPr>
        <w:tc>
          <w:tcPr>
            <w:tcW w:w="4450" w:type="dxa"/>
          </w:tcPr>
          <w:p w14:paraId="0C11F42A" w14:textId="77777777" w:rsidR="008379C4" w:rsidRDefault="008379C4" w:rsidP="008379C4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27D0A1F9" w14:textId="378CF9AC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>
              <w:rPr>
                <w:sz w:val="18"/>
              </w:rPr>
              <w:t>712</w:t>
            </w:r>
            <w:r w:rsidRPr="00E2554D">
              <w:rPr>
                <w:sz w:val="18"/>
              </w:rPr>
              <w:t>.30</w:t>
            </w:r>
          </w:p>
        </w:tc>
        <w:tc>
          <w:tcPr>
            <w:tcW w:w="1390" w:type="dxa"/>
            <w:vAlign w:val="center"/>
          </w:tcPr>
          <w:p w14:paraId="09E28F49" w14:textId="14B38C5D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>
              <w:rPr>
                <w:sz w:val="18"/>
              </w:rPr>
              <w:t>71</w:t>
            </w:r>
            <w:r w:rsidR="00DB5B19">
              <w:rPr>
                <w:sz w:val="18"/>
              </w:rPr>
              <w:t>5.1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vAlign w:val="center"/>
          </w:tcPr>
          <w:p w14:paraId="539F99BB" w14:textId="2F69D45C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6A4FA8">
              <w:rPr>
                <w:sz w:val="18"/>
              </w:rPr>
              <w:t>2.8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2CD97197" w14:textId="77777777" w:rsidR="008379C4" w:rsidRDefault="008379C4" w:rsidP="008379C4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8379C4" w14:paraId="4345C63C" w14:textId="77777777" w:rsidTr="00E2554D">
        <w:trPr>
          <w:trHeight w:val="227"/>
        </w:trPr>
        <w:tc>
          <w:tcPr>
            <w:tcW w:w="4450" w:type="dxa"/>
          </w:tcPr>
          <w:p w14:paraId="46D245EB" w14:textId="77777777" w:rsidR="008379C4" w:rsidRDefault="008379C4" w:rsidP="008379C4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single with dependent child</w:t>
            </w:r>
          </w:p>
        </w:tc>
        <w:tc>
          <w:tcPr>
            <w:tcW w:w="1963" w:type="dxa"/>
            <w:vAlign w:val="center"/>
          </w:tcPr>
          <w:p w14:paraId="0BD117CC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F8AB543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3758C879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640F8A9E" w14:textId="77777777" w:rsidR="008379C4" w:rsidRDefault="008379C4" w:rsidP="00837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79C4" w14:paraId="70319AFA" w14:textId="77777777" w:rsidTr="00E2554D">
        <w:trPr>
          <w:trHeight w:val="227"/>
        </w:trPr>
        <w:tc>
          <w:tcPr>
            <w:tcW w:w="4450" w:type="dxa"/>
          </w:tcPr>
          <w:p w14:paraId="66D2C8C8" w14:textId="77777777" w:rsidR="008379C4" w:rsidRDefault="008379C4" w:rsidP="008379C4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3F6D8A75" w14:textId="2AF31382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</w:t>
            </w:r>
            <w:r>
              <w:rPr>
                <w:sz w:val="18"/>
              </w:rPr>
              <w:t>33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2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1390" w:type="dxa"/>
            <w:vAlign w:val="center"/>
          </w:tcPr>
          <w:p w14:paraId="68657043" w14:textId="70CBBE1E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</w:t>
            </w:r>
            <w:r>
              <w:rPr>
                <w:sz w:val="18"/>
              </w:rPr>
              <w:t>3</w:t>
            </w:r>
            <w:r w:rsidR="00DB5B19">
              <w:rPr>
                <w:sz w:val="18"/>
              </w:rPr>
              <w:t>6.5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vAlign w:val="center"/>
          </w:tcPr>
          <w:p w14:paraId="1690984E" w14:textId="08DC3455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3C35C4">
              <w:rPr>
                <w:sz w:val="18"/>
              </w:rPr>
              <w:t>3</w:t>
            </w:r>
            <w:r>
              <w:rPr>
                <w:sz w:val="18"/>
              </w:rPr>
              <w:t>.3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442F9345" w14:textId="77777777" w:rsidR="008379C4" w:rsidRDefault="008379C4" w:rsidP="008379C4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8379C4" w14:paraId="7492FB9A" w14:textId="77777777" w:rsidTr="00E2554D">
        <w:trPr>
          <w:trHeight w:val="227"/>
        </w:trPr>
        <w:tc>
          <w:tcPr>
            <w:tcW w:w="4450" w:type="dxa"/>
          </w:tcPr>
          <w:p w14:paraId="3A134BA7" w14:textId="77777777" w:rsidR="008379C4" w:rsidRDefault="008379C4" w:rsidP="008379C4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partnered with dependent child</w:t>
            </w:r>
          </w:p>
        </w:tc>
        <w:tc>
          <w:tcPr>
            <w:tcW w:w="1963" w:type="dxa"/>
            <w:vAlign w:val="center"/>
          </w:tcPr>
          <w:p w14:paraId="114A0FA0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1462B50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5BF8931F" w14:textId="77777777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6A30FE27" w14:textId="77777777" w:rsidR="008379C4" w:rsidRDefault="008379C4" w:rsidP="00837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79C4" w14:paraId="09DE9699" w14:textId="77777777" w:rsidTr="00E2554D">
        <w:trPr>
          <w:trHeight w:val="227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45CB3031" w14:textId="77777777" w:rsidR="008379C4" w:rsidRDefault="008379C4" w:rsidP="008379C4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  <w:vAlign w:val="center"/>
          </w:tcPr>
          <w:p w14:paraId="1F049B59" w14:textId="1C6A1411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>
              <w:rPr>
                <w:sz w:val="18"/>
              </w:rPr>
              <w:t>712</w:t>
            </w:r>
            <w:r w:rsidRPr="00E2554D">
              <w:rPr>
                <w:sz w:val="18"/>
              </w:rPr>
              <w:t>.30</w:t>
            </w:r>
          </w:p>
        </w:tc>
        <w:tc>
          <w:tcPr>
            <w:tcW w:w="1390" w:type="dxa"/>
            <w:tcBorders>
              <w:bottom w:val="single" w:sz="8" w:space="0" w:color="C0C0C0"/>
            </w:tcBorders>
            <w:vAlign w:val="center"/>
          </w:tcPr>
          <w:p w14:paraId="0EC86D1E" w14:textId="072BF073" w:rsidR="008379C4" w:rsidRPr="00E2554D" w:rsidRDefault="008379C4" w:rsidP="008379C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>
              <w:rPr>
                <w:sz w:val="18"/>
              </w:rPr>
              <w:t>71</w:t>
            </w:r>
            <w:r w:rsidR="00DB5B19">
              <w:rPr>
                <w:sz w:val="18"/>
              </w:rPr>
              <w:t>5.1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tcBorders>
              <w:bottom w:val="single" w:sz="8" w:space="0" w:color="C0C0C0"/>
            </w:tcBorders>
            <w:vAlign w:val="center"/>
          </w:tcPr>
          <w:p w14:paraId="3A0ECBD3" w14:textId="4325E632" w:rsidR="008379C4" w:rsidRPr="00E2554D" w:rsidRDefault="008379C4" w:rsidP="008379C4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3C35C4">
              <w:rPr>
                <w:sz w:val="18"/>
              </w:rPr>
              <w:t>2.8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  <w:tcBorders>
              <w:bottom w:val="single" w:sz="8" w:space="0" w:color="C0C0C0"/>
            </w:tcBorders>
          </w:tcPr>
          <w:p w14:paraId="64AE32C5" w14:textId="77777777" w:rsidR="008379C4" w:rsidRDefault="008379C4" w:rsidP="008379C4">
            <w:pPr>
              <w:pStyle w:val="TableParagraph"/>
              <w:spacing w:before="7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537F0E96" w14:textId="77777777">
        <w:trPr>
          <w:trHeight w:val="213"/>
        </w:trPr>
        <w:tc>
          <w:tcPr>
            <w:tcW w:w="4450" w:type="dxa"/>
            <w:tcBorders>
              <w:top w:val="single" w:sz="8" w:space="0" w:color="C0C0C0"/>
            </w:tcBorders>
          </w:tcPr>
          <w:p w14:paraId="3B4415B1" w14:textId="77777777" w:rsidR="00CF6072" w:rsidRDefault="00CF6072" w:rsidP="00CF6072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Energy Supplement for Living Allowance*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3E01044A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480E4E51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67DF658C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</w:tcPr>
          <w:p w14:paraId="004789D3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0F900FB6" w14:textId="77777777">
        <w:trPr>
          <w:trHeight w:val="204"/>
        </w:trPr>
        <w:tc>
          <w:tcPr>
            <w:tcW w:w="4450" w:type="dxa"/>
          </w:tcPr>
          <w:p w14:paraId="4C5F6D68" w14:textId="77777777" w:rsidR="00CF6072" w:rsidRDefault="00CF6072" w:rsidP="00CF6072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03F4F9A3" w14:textId="77777777" w:rsidR="00CF6072" w:rsidRDefault="00CF6072" w:rsidP="00CF6072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6819A74C" w14:textId="21FB5AC7" w:rsidR="00CF6072" w:rsidRDefault="00CF6072" w:rsidP="00CF6072">
            <w:pPr>
              <w:pStyle w:val="TableParagraph"/>
              <w:spacing w:before="41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3" w:type="dxa"/>
          </w:tcPr>
          <w:p w14:paraId="3B33FA95" w14:textId="77777777" w:rsidR="00CF6072" w:rsidRDefault="00CF6072" w:rsidP="00CF6072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5420F627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3AA017B2" w14:textId="77777777">
        <w:trPr>
          <w:trHeight w:val="205"/>
        </w:trPr>
        <w:tc>
          <w:tcPr>
            <w:tcW w:w="4450" w:type="dxa"/>
          </w:tcPr>
          <w:p w14:paraId="24B76EEB" w14:textId="77777777" w:rsidR="00CF6072" w:rsidRDefault="00CF6072" w:rsidP="00CF6072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Standard</w:t>
            </w:r>
          </w:p>
        </w:tc>
        <w:tc>
          <w:tcPr>
            <w:tcW w:w="1963" w:type="dxa"/>
          </w:tcPr>
          <w:p w14:paraId="2C26F0E2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CF3DAD3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621ED0DA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533F334E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0FDD52D3" w14:textId="77777777" w:rsidTr="00E2554D">
        <w:trPr>
          <w:trHeight w:val="227"/>
        </w:trPr>
        <w:tc>
          <w:tcPr>
            <w:tcW w:w="4450" w:type="dxa"/>
          </w:tcPr>
          <w:p w14:paraId="2AB9D1C5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over, at home</w:t>
            </w:r>
          </w:p>
        </w:tc>
        <w:tc>
          <w:tcPr>
            <w:tcW w:w="1963" w:type="dxa"/>
            <w:vAlign w:val="center"/>
          </w:tcPr>
          <w:p w14:paraId="35B13EB2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1390" w:type="dxa"/>
            <w:vAlign w:val="center"/>
          </w:tcPr>
          <w:p w14:paraId="6BBEFB1E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923" w:type="dxa"/>
            <w:vAlign w:val="center"/>
          </w:tcPr>
          <w:p w14:paraId="18B4A08B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47FA4AC" w14:textId="77777777" w:rsidR="00CF6072" w:rsidRDefault="00CF6072" w:rsidP="00CF6072">
            <w:pPr>
              <w:pStyle w:val="TableParagraph"/>
              <w:spacing w:before="25"/>
              <w:ind w:left="33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F6072" w14:paraId="740D1336" w14:textId="77777777" w:rsidTr="00E2554D">
        <w:trPr>
          <w:trHeight w:val="227"/>
        </w:trPr>
        <w:tc>
          <w:tcPr>
            <w:tcW w:w="4450" w:type="dxa"/>
          </w:tcPr>
          <w:p w14:paraId="38BF1130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Away from home</w:t>
            </w:r>
          </w:p>
        </w:tc>
        <w:tc>
          <w:tcPr>
            <w:tcW w:w="1963" w:type="dxa"/>
            <w:vAlign w:val="center"/>
          </w:tcPr>
          <w:p w14:paraId="1503428B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391C9BBF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198FD2A5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D90B8C4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35A43E2B" w14:textId="77777777" w:rsidTr="00E2554D">
        <w:trPr>
          <w:trHeight w:val="227"/>
        </w:trPr>
        <w:tc>
          <w:tcPr>
            <w:tcW w:w="4450" w:type="dxa"/>
          </w:tcPr>
          <w:p w14:paraId="34A700EB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05DB0C6B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1390" w:type="dxa"/>
            <w:vAlign w:val="center"/>
          </w:tcPr>
          <w:p w14:paraId="3F781E91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923" w:type="dxa"/>
            <w:vAlign w:val="center"/>
          </w:tcPr>
          <w:p w14:paraId="7E397544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7D54B4AD" w14:textId="77777777" w:rsidR="00CF6072" w:rsidRDefault="00CF6072" w:rsidP="00CF6072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7752A8CB" w14:textId="77777777" w:rsidTr="00E2554D">
        <w:trPr>
          <w:trHeight w:val="227"/>
        </w:trPr>
        <w:tc>
          <w:tcPr>
            <w:tcW w:w="4450" w:type="dxa"/>
          </w:tcPr>
          <w:p w14:paraId="78F1D20E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single, no children</w:t>
            </w:r>
          </w:p>
        </w:tc>
        <w:tc>
          <w:tcPr>
            <w:tcW w:w="1963" w:type="dxa"/>
            <w:vAlign w:val="center"/>
          </w:tcPr>
          <w:p w14:paraId="70146C80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5A936FCC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6534C457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45D38A4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1B7C587A" w14:textId="77777777" w:rsidTr="00E2554D">
        <w:trPr>
          <w:trHeight w:val="227"/>
        </w:trPr>
        <w:tc>
          <w:tcPr>
            <w:tcW w:w="4450" w:type="dxa"/>
          </w:tcPr>
          <w:p w14:paraId="39225CF2" w14:textId="77777777" w:rsidR="00CF6072" w:rsidRDefault="00CF6072" w:rsidP="00CF6072">
            <w:pPr>
              <w:pStyle w:val="TableParagraph"/>
              <w:spacing w:before="25" w:line="167" w:lineRule="exact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76548AA6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1390" w:type="dxa"/>
            <w:vAlign w:val="center"/>
          </w:tcPr>
          <w:p w14:paraId="2458013C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923" w:type="dxa"/>
            <w:vAlign w:val="center"/>
          </w:tcPr>
          <w:p w14:paraId="5F34293F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F1F368B" w14:textId="77777777" w:rsidR="00CF6072" w:rsidRDefault="00CF6072" w:rsidP="00CF6072">
            <w:pPr>
              <w:pStyle w:val="TableParagraph"/>
              <w:spacing w:before="7" w:line="186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3537F851" w14:textId="77777777" w:rsidTr="00E2554D">
        <w:trPr>
          <w:trHeight w:val="227"/>
        </w:trPr>
        <w:tc>
          <w:tcPr>
            <w:tcW w:w="4450" w:type="dxa"/>
          </w:tcPr>
          <w:p w14:paraId="0C5AFC0B" w14:textId="77777777" w:rsidR="00CF6072" w:rsidRDefault="00CF6072" w:rsidP="00CF6072">
            <w:pPr>
              <w:pStyle w:val="TableParagraph"/>
              <w:spacing w:before="24"/>
              <w:ind w:left="361"/>
              <w:rPr>
                <w:sz w:val="15"/>
              </w:rPr>
            </w:pPr>
            <w:r>
              <w:rPr>
                <w:sz w:val="15"/>
              </w:rPr>
              <w:t>55 years or over</w:t>
            </w:r>
          </w:p>
        </w:tc>
        <w:tc>
          <w:tcPr>
            <w:tcW w:w="1963" w:type="dxa"/>
            <w:vAlign w:val="center"/>
          </w:tcPr>
          <w:p w14:paraId="1983DC8F" w14:textId="77777777" w:rsidR="00CF6072" w:rsidRPr="00E2554D" w:rsidRDefault="00CF6072" w:rsidP="00CF6072">
            <w:pPr>
              <w:pStyle w:val="TableParagraph"/>
              <w:spacing w:before="5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1390" w:type="dxa"/>
            <w:vAlign w:val="center"/>
          </w:tcPr>
          <w:p w14:paraId="72B11404" w14:textId="77777777" w:rsidR="00CF6072" w:rsidRPr="00E2554D" w:rsidRDefault="00CF6072" w:rsidP="00CF6072">
            <w:pPr>
              <w:pStyle w:val="TableParagraph"/>
              <w:spacing w:before="5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923" w:type="dxa"/>
            <w:vAlign w:val="center"/>
          </w:tcPr>
          <w:p w14:paraId="0E59D4E4" w14:textId="77777777" w:rsidR="00CF6072" w:rsidRPr="00E2554D" w:rsidRDefault="00CF6072" w:rsidP="00CF6072">
            <w:pPr>
              <w:pStyle w:val="TableParagraph"/>
              <w:spacing w:before="5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2748F6FC" w14:textId="77777777" w:rsidR="00CF6072" w:rsidRDefault="00CF6072" w:rsidP="00CF6072">
            <w:pPr>
              <w:pStyle w:val="TableParagraph"/>
              <w:spacing w:before="5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22ACFE66" w14:textId="77777777" w:rsidTr="00E2554D">
        <w:trPr>
          <w:trHeight w:val="227"/>
        </w:trPr>
        <w:tc>
          <w:tcPr>
            <w:tcW w:w="4450" w:type="dxa"/>
          </w:tcPr>
          <w:p w14:paraId="3F3DFBF0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partnered, no children</w:t>
            </w:r>
          </w:p>
        </w:tc>
        <w:tc>
          <w:tcPr>
            <w:tcW w:w="1963" w:type="dxa"/>
            <w:vAlign w:val="center"/>
          </w:tcPr>
          <w:p w14:paraId="47F70F16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C0AA438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6F4AE164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26B5ACA5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33A5EEF2" w14:textId="77777777" w:rsidTr="00E2554D">
        <w:trPr>
          <w:trHeight w:val="227"/>
        </w:trPr>
        <w:tc>
          <w:tcPr>
            <w:tcW w:w="4450" w:type="dxa"/>
          </w:tcPr>
          <w:p w14:paraId="61A85B54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12C4A246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1390" w:type="dxa"/>
            <w:vAlign w:val="center"/>
          </w:tcPr>
          <w:p w14:paraId="1C921B78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923" w:type="dxa"/>
            <w:vAlign w:val="center"/>
          </w:tcPr>
          <w:p w14:paraId="2C347B60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746DCEDD" w14:textId="77777777" w:rsidR="00CF6072" w:rsidRDefault="00CF6072" w:rsidP="00CF6072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63052FED" w14:textId="77777777" w:rsidTr="00E2554D">
        <w:trPr>
          <w:trHeight w:val="227"/>
        </w:trPr>
        <w:tc>
          <w:tcPr>
            <w:tcW w:w="4450" w:type="dxa"/>
          </w:tcPr>
          <w:p w14:paraId="7FCC7AB9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single with dependent child</w:t>
            </w:r>
          </w:p>
        </w:tc>
        <w:tc>
          <w:tcPr>
            <w:tcW w:w="1963" w:type="dxa"/>
            <w:vAlign w:val="center"/>
          </w:tcPr>
          <w:p w14:paraId="628D0FFA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58AAE4ED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2F1D42A6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10929906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56E5D947" w14:textId="77777777" w:rsidTr="00E2554D">
        <w:trPr>
          <w:trHeight w:val="227"/>
        </w:trPr>
        <w:tc>
          <w:tcPr>
            <w:tcW w:w="4450" w:type="dxa"/>
          </w:tcPr>
          <w:p w14:paraId="590C9281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525D3EEC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1390" w:type="dxa"/>
            <w:vAlign w:val="center"/>
          </w:tcPr>
          <w:p w14:paraId="5E43B854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923" w:type="dxa"/>
            <w:vAlign w:val="center"/>
          </w:tcPr>
          <w:p w14:paraId="67034B20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0465F7F3" w14:textId="77777777" w:rsidR="00CF6072" w:rsidRDefault="00CF6072" w:rsidP="00CF6072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2E38442D" w14:textId="77777777" w:rsidTr="00E2554D">
        <w:trPr>
          <w:trHeight w:val="227"/>
        </w:trPr>
        <w:tc>
          <w:tcPr>
            <w:tcW w:w="4450" w:type="dxa"/>
          </w:tcPr>
          <w:p w14:paraId="4ACD54E1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partnered with dependent child</w:t>
            </w:r>
          </w:p>
        </w:tc>
        <w:tc>
          <w:tcPr>
            <w:tcW w:w="1963" w:type="dxa"/>
            <w:vAlign w:val="center"/>
          </w:tcPr>
          <w:p w14:paraId="423E1EA5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42A70CA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4B35CED9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6A4D3006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19BAB249" w14:textId="77777777" w:rsidTr="00E2554D">
        <w:trPr>
          <w:trHeight w:val="227"/>
        </w:trPr>
        <w:tc>
          <w:tcPr>
            <w:tcW w:w="4450" w:type="dxa"/>
          </w:tcPr>
          <w:p w14:paraId="3F9C3EB3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681E3663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1390" w:type="dxa"/>
            <w:vAlign w:val="center"/>
          </w:tcPr>
          <w:p w14:paraId="6A195A3D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923" w:type="dxa"/>
            <w:vAlign w:val="center"/>
          </w:tcPr>
          <w:p w14:paraId="69A7D40A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67E6377" w14:textId="77777777" w:rsidR="00CF6072" w:rsidRDefault="00CF6072" w:rsidP="00CF6072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5391F8FF" w14:textId="77777777" w:rsidTr="00E2554D">
        <w:trPr>
          <w:trHeight w:val="227"/>
        </w:trPr>
        <w:tc>
          <w:tcPr>
            <w:tcW w:w="4450" w:type="dxa"/>
          </w:tcPr>
          <w:p w14:paraId="2A565D22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Over Age Pension age</w:t>
            </w:r>
          </w:p>
        </w:tc>
        <w:tc>
          <w:tcPr>
            <w:tcW w:w="1963" w:type="dxa"/>
            <w:vAlign w:val="center"/>
          </w:tcPr>
          <w:p w14:paraId="4E3FA72F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7AFD9B00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6E304289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4C758591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4E34DA4B" w14:textId="77777777" w:rsidTr="00E2554D">
        <w:trPr>
          <w:trHeight w:val="227"/>
        </w:trPr>
        <w:tc>
          <w:tcPr>
            <w:tcW w:w="4450" w:type="dxa"/>
          </w:tcPr>
          <w:p w14:paraId="220A2901" w14:textId="77777777" w:rsidR="00CF6072" w:rsidRDefault="00CF6072" w:rsidP="00CF6072">
            <w:pPr>
              <w:pStyle w:val="TableParagraph"/>
              <w:spacing w:before="25" w:line="167" w:lineRule="exact"/>
              <w:ind w:left="404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963" w:type="dxa"/>
            <w:vAlign w:val="center"/>
          </w:tcPr>
          <w:p w14:paraId="7AD3C115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$14.10</w:t>
            </w:r>
          </w:p>
        </w:tc>
        <w:tc>
          <w:tcPr>
            <w:tcW w:w="1390" w:type="dxa"/>
            <w:vAlign w:val="center"/>
          </w:tcPr>
          <w:p w14:paraId="28A34BE6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$14.10</w:t>
            </w:r>
          </w:p>
        </w:tc>
        <w:tc>
          <w:tcPr>
            <w:tcW w:w="923" w:type="dxa"/>
            <w:vAlign w:val="center"/>
          </w:tcPr>
          <w:p w14:paraId="1BA38768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B8E53E1" w14:textId="77777777" w:rsidR="00CF6072" w:rsidRDefault="00CF6072" w:rsidP="00CF6072">
            <w:pPr>
              <w:pStyle w:val="TableParagraph"/>
              <w:spacing w:before="7" w:line="186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1CB5571D" w14:textId="77777777" w:rsidTr="00E2554D">
        <w:trPr>
          <w:trHeight w:val="227"/>
        </w:trPr>
        <w:tc>
          <w:tcPr>
            <w:tcW w:w="4450" w:type="dxa"/>
          </w:tcPr>
          <w:p w14:paraId="5CA75D50" w14:textId="77777777" w:rsidR="00CF6072" w:rsidRDefault="00CF6072" w:rsidP="00CF6072">
            <w:pPr>
              <w:pStyle w:val="TableParagraph"/>
              <w:spacing w:before="24"/>
              <w:ind w:left="404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1963" w:type="dxa"/>
            <w:vAlign w:val="center"/>
          </w:tcPr>
          <w:p w14:paraId="1BB3BFC0" w14:textId="77777777" w:rsidR="00CF6072" w:rsidRPr="00E2554D" w:rsidRDefault="00CF6072" w:rsidP="00CF6072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$10.60</w:t>
            </w:r>
          </w:p>
        </w:tc>
        <w:tc>
          <w:tcPr>
            <w:tcW w:w="1390" w:type="dxa"/>
            <w:vAlign w:val="center"/>
          </w:tcPr>
          <w:p w14:paraId="59CFDBA0" w14:textId="77777777" w:rsidR="00CF6072" w:rsidRPr="00E2554D" w:rsidRDefault="00CF6072" w:rsidP="00CF6072">
            <w:pPr>
              <w:pStyle w:val="TableParagraph"/>
              <w:spacing w:before="5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$10.60</w:t>
            </w:r>
          </w:p>
        </w:tc>
        <w:tc>
          <w:tcPr>
            <w:tcW w:w="923" w:type="dxa"/>
            <w:vAlign w:val="center"/>
          </w:tcPr>
          <w:p w14:paraId="16296FC8" w14:textId="77777777" w:rsidR="00CF6072" w:rsidRPr="00E2554D" w:rsidRDefault="00CF6072" w:rsidP="00CF6072">
            <w:pPr>
              <w:pStyle w:val="TableParagraph"/>
              <w:spacing w:before="5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4EB1F949" w14:textId="77777777" w:rsidR="00CF6072" w:rsidRDefault="00CF6072" w:rsidP="00CF6072">
            <w:pPr>
              <w:pStyle w:val="TableParagraph"/>
              <w:spacing w:before="5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671789AC" w14:textId="77777777">
        <w:trPr>
          <w:trHeight w:val="175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73DBB518" w14:textId="77777777" w:rsidR="00CF6072" w:rsidRDefault="00CF6072" w:rsidP="00CF6072">
            <w:pPr>
              <w:pStyle w:val="TableParagraph"/>
              <w:spacing w:before="40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*Energy Supplement is not indexed.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</w:tcPr>
          <w:p w14:paraId="4EBF5773" w14:textId="77777777" w:rsidR="00CF6072" w:rsidRDefault="00CF6072" w:rsidP="00CF60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bottom w:val="single" w:sz="8" w:space="0" w:color="C0C0C0"/>
            </w:tcBorders>
          </w:tcPr>
          <w:p w14:paraId="1D8AA8D4" w14:textId="77777777" w:rsidR="00CF6072" w:rsidRDefault="00CF6072" w:rsidP="00CF60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3" w:type="dxa"/>
            <w:tcBorders>
              <w:bottom w:val="single" w:sz="8" w:space="0" w:color="C0C0C0"/>
            </w:tcBorders>
          </w:tcPr>
          <w:p w14:paraId="6B7B7C85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0"/>
              </w:rPr>
            </w:pPr>
          </w:p>
        </w:tc>
        <w:tc>
          <w:tcPr>
            <w:tcW w:w="393" w:type="dxa"/>
            <w:tcBorders>
              <w:bottom w:val="single" w:sz="8" w:space="0" w:color="C0C0C0"/>
            </w:tcBorders>
          </w:tcPr>
          <w:p w14:paraId="7B64DA4C" w14:textId="77777777" w:rsidR="00CF6072" w:rsidRDefault="00CF6072" w:rsidP="00CF60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F6072" w14:paraId="612E5371" w14:textId="77777777">
        <w:trPr>
          <w:trHeight w:val="213"/>
        </w:trPr>
        <w:tc>
          <w:tcPr>
            <w:tcW w:w="4450" w:type="dxa"/>
            <w:tcBorders>
              <w:top w:val="single" w:sz="8" w:space="0" w:color="C0C0C0"/>
            </w:tcBorders>
          </w:tcPr>
          <w:p w14:paraId="0D097343" w14:textId="77777777" w:rsidR="00CF6072" w:rsidRDefault="00CF6072" w:rsidP="00CF6072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Personal Income Limits for Living Allowance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3E979AC5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591951B4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3B6053F0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</w:tcPr>
          <w:p w14:paraId="7980E717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7CB8065B" w14:textId="77777777">
        <w:trPr>
          <w:trHeight w:val="204"/>
        </w:trPr>
        <w:tc>
          <w:tcPr>
            <w:tcW w:w="4450" w:type="dxa"/>
          </w:tcPr>
          <w:p w14:paraId="4943FA14" w14:textId="77777777" w:rsidR="00CF6072" w:rsidRDefault="00CF6072" w:rsidP="00CF6072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4FDDBDE9" w14:textId="77777777" w:rsidR="00CF6072" w:rsidRDefault="00CF6072" w:rsidP="00CF6072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08CB7C06" w14:textId="30348615" w:rsidR="00CF6072" w:rsidRDefault="00CF6072" w:rsidP="00CF6072">
            <w:pPr>
              <w:pStyle w:val="TableParagraph"/>
              <w:spacing w:before="41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3" w:type="dxa"/>
          </w:tcPr>
          <w:p w14:paraId="0161A6A2" w14:textId="77777777" w:rsidR="00CF6072" w:rsidRDefault="00CF6072" w:rsidP="00CF6072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1A424E06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4F9BBFA5" w14:textId="77777777">
        <w:trPr>
          <w:trHeight w:val="205"/>
        </w:trPr>
        <w:tc>
          <w:tcPr>
            <w:tcW w:w="4450" w:type="dxa"/>
          </w:tcPr>
          <w:p w14:paraId="3AD8D605" w14:textId="77777777" w:rsidR="00CF6072" w:rsidRDefault="00CF6072" w:rsidP="00CF6072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Over 22 years</w:t>
            </w:r>
          </w:p>
        </w:tc>
        <w:tc>
          <w:tcPr>
            <w:tcW w:w="1963" w:type="dxa"/>
          </w:tcPr>
          <w:p w14:paraId="2B9750EA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707E557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34F62D9F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6340FFA1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79C4" w14:paraId="41A04C10" w14:textId="77777777" w:rsidTr="00E2554D">
        <w:trPr>
          <w:trHeight w:val="227"/>
        </w:trPr>
        <w:tc>
          <w:tcPr>
            <w:tcW w:w="4450" w:type="dxa"/>
          </w:tcPr>
          <w:p w14:paraId="2513F5F5" w14:textId="77777777" w:rsidR="008379C4" w:rsidRDefault="008379C4" w:rsidP="008379C4">
            <w:pPr>
              <w:pStyle w:val="TableParagraph"/>
              <w:spacing w:before="25"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Single, no children</w:t>
            </w:r>
          </w:p>
        </w:tc>
        <w:tc>
          <w:tcPr>
            <w:tcW w:w="1963" w:type="dxa"/>
            <w:vAlign w:val="center"/>
          </w:tcPr>
          <w:p w14:paraId="09CF89C1" w14:textId="2AE9448B" w:rsidR="008379C4" w:rsidRPr="00E2554D" w:rsidRDefault="008379C4" w:rsidP="008379C4">
            <w:pPr>
              <w:pStyle w:val="TableParagraph"/>
              <w:spacing w:before="7" w:line="187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$1,8</w:t>
            </w:r>
            <w:r w:rsidR="00EF151E">
              <w:rPr>
                <w:sz w:val="18"/>
              </w:rPr>
              <w:t>56</w:t>
            </w:r>
            <w:r w:rsidRPr="00E2554D">
              <w:rPr>
                <w:sz w:val="18"/>
              </w:rPr>
              <w:t>.</w:t>
            </w:r>
            <w:r w:rsidR="00EF151E">
              <w:rPr>
                <w:sz w:val="18"/>
              </w:rPr>
              <w:t>84</w:t>
            </w:r>
          </w:p>
        </w:tc>
        <w:tc>
          <w:tcPr>
            <w:tcW w:w="1390" w:type="dxa"/>
            <w:vAlign w:val="center"/>
          </w:tcPr>
          <w:p w14:paraId="79E46B1B" w14:textId="72CFAF3C" w:rsidR="008379C4" w:rsidRPr="00E2554D" w:rsidRDefault="008379C4" w:rsidP="008379C4">
            <w:pPr>
              <w:pStyle w:val="TableParagraph"/>
              <w:spacing w:before="7" w:line="187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$1,8</w:t>
            </w:r>
            <w:r w:rsidR="0031673E">
              <w:rPr>
                <w:sz w:val="18"/>
              </w:rPr>
              <w:t>62</w:t>
            </w:r>
            <w:r w:rsidRPr="00E2554D">
              <w:rPr>
                <w:sz w:val="18"/>
              </w:rPr>
              <w:t>.</w:t>
            </w:r>
            <w:r w:rsidR="0031673E">
              <w:rPr>
                <w:sz w:val="18"/>
              </w:rPr>
              <w:t>00</w:t>
            </w:r>
          </w:p>
        </w:tc>
        <w:tc>
          <w:tcPr>
            <w:tcW w:w="923" w:type="dxa"/>
            <w:vAlign w:val="center"/>
          </w:tcPr>
          <w:p w14:paraId="4AEDDB47" w14:textId="02D9751E" w:rsidR="008379C4" w:rsidRPr="00E2554D" w:rsidRDefault="008379C4" w:rsidP="008379C4">
            <w:pPr>
              <w:pStyle w:val="TableParagraph"/>
              <w:spacing w:before="7" w:line="18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722F28">
              <w:rPr>
                <w:sz w:val="18"/>
              </w:rPr>
              <w:t>5.16</w:t>
            </w:r>
          </w:p>
        </w:tc>
        <w:tc>
          <w:tcPr>
            <w:tcW w:w="393" w:type="dxa"/>
          </w:tcPr>
          <w:p w14:paraId="2201FEFF" w14:textId="77777777" w:rsidR="008379C4" w:rsidRDefault="008379C4" w:rsidP="008379C4">
            <w:pPr>
              <w:pStyle w:val="TableParagraph"/>
              <w:spacing w:before="25" w:line="168" w:lineRule="exact"/>
              <w:ind w:left="33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2BDC44B1" w14:textId="77777777" w:rsidTr="00E2554D">
        <w:trPr>
          <w:trHeight w:val="227"/>
        </w:trPr>
        <w:tc>
          <w:tcPr>
            <w:tcW w:w="4450" w:type="dxa"/>
          </w:tcPr>
          <w:p w14:paraId="3D92C9F8" w14:textId="77777777" w:rsidR="008379C4" w:rsidRDefault="008379C4" w:rsidP="008379C4">
            <w:pPr>
              <w:pStyle w:val="TableParagraph"/>
              <w:spacing w:before="25"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1963" w:type="dxa"/>
            <w:vAlign w:val="center"/>
          </w:tcPr>
          <w:p w14:paraId="435B05DC" w14:textId="2428A70F" w:rsidR="008379C4" w:rsidRPr="00E2554D" w:rsidRDefault="008379C4" w:rsidP="008379C4">
            <w:pPr>
              <w:pStyle w:val="TableParagraph"/>
              <w:spacing w:before="6" w:line="187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$1,7</w:t>
            </w:r>
            <w:r w:rsidR="00192C24">
              <w:rPr>
                <w:sz w:val="18"/>
              </w:rPr>
              <w:t>45</w:t>
            </w:r>
            <w:r w:rsidRPr="00E2554D">
              <w:rPr>
                <w:sz w:val="18"/>
              </w:rPr>
              <w:t>.</w:t>
            </w:r>
            <w:r w:rsidR="00192C24">
              <w:rPr>
                <w:sz w:val="18"/>
              </w:rPr>
              <w:t>84</w:t>
            </w:r>
          </w:p>
        </w:tc>
        <w:tc>
          <w:tcPr>
            <w:tcW w:w="1390" w:type="dxa"/>
            <w:vAlign w:val="center"/>
          </w:tcPr>
          <w:p w14:paraId="15FCAFCD" w14:textId="7E3EE901" w:rsidR="008379C4" w:rsidRPr="00E2554D" w:rsidRDefault="008379C4" w:rsidP="008379C4">
            <w:pPr>
              <w:pStyle w:val="TableParagraph"/>
              <w:spacing w:before="6" w:line="187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$1,7</w:t>
            </w:r>
            <w:r w:rsidR="00933B91">
              <w:rPr>
                <w:sz w:val="18"/>
              </w:rPr>
              <w:t>50</w:t>
            </w:r>
            <w:r w:rsidRPr="00E2554D">
              <w:rPr>
                <w:sz w:val="18"/>
              </w:rPr>
              <w:t>.</w:t>
            </w:r>
            <w:r w:rsidR="00933B91">
              <w:rPr>
                <w:sz w:val="18"/>
              </w:rPr>
              <w:t>50</w:t>
            </w:r>
          </w:p>
        </w:tc>
        <w:tc>
          <w:tcPr>
            <w:tcW w:w="923" w:type="dxa"/>
            <w:vAlign w:val="center"/>
          </w:tcPr>
          <w:p w14:paraId="19F10E03" w14:textId="025906C4" w:rsidR="008379C4" w:rsidRPr="00E2554D" w:rsidRDefault="008379C4" w:rsidP="008379C4">
            <w:pPr>
              <w:pStyle w:val="TableParagraph"/>
              <w:spacing w:before="6" w:line="18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722F28">
              <w:rPr>
                <w:sz w:val="18"/>
              </w:rPr>
              <w:t>4.66</w:t>
            </w:r>
          </w:p>
        </w:tc>
        <w:tc>
          <w:tcPr>
            <w:tcW w:w="393" w:type="dxa"/>
          </w:tcPr>
          <w:p w14:paraId="4FB347F4" w14:textId="77777777" w:rsidR="008379C4" w:rsidRDefault="008379C4" w:rsidP="008379C4">
            <w:pPr>
              <w:pStyle w:val="TableParagraph"/>
              <w:spacing w:before="6" w:line="187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8379C4" w14:paraId="4623909D" w14:textId="77777777" w:rsidTr="00E2554D">
        <w:trPr>
          <w:trHeight w:val="227"/>
        </w:trPr>
        <w:tc>
          <w:tcPr>
            <w:tcW w:w="4450" w:type="dxa"/>
          </w:tcPr>
          <w:p w14:paraId="3C44071A" w14:textId="77777777" w:rsidR="008379C4" w:rsidRDefault="008379C4" w:rsidP="008379C4">
            <w:pPr>
              <w:pStyle w:val="TableParagraph"/>
              <w:spacing w:before="25"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Single, with dependants</w:t>
            </w:r>
          </w:p>
        </w:tc>
        <w:tc>
          <w:tcPr>
            <w:tcW w:w="1963" w:type="dxa"/>
            <w:vAlign w:val="center"/>
          </w:tcPr>
          <w:p w14:paraId="18D15141" w14:textId="44B4029E" w:rsidR="008379C4" w:rsidRPr="00E2554D" w:rsidRDefault="008379C4" w:rsidP="008379C4">
            <w:pPr>
              <w:pStyle w:val="TableParagraph"/>
              <w:spacing w:before="6" w:line="187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$1,9</w:t>
            </w:r>
            <w:r w:rsidR="00192C24">
              <w:rPr>
                <w:sz w:val="18"/>
              </w:rPr>
              <w:t>5</w:t>
            </w:r>
            <w:r>
              <w:rPr>
                <w:sz w:val="18"/>
              </w:rPr>
              <w:t>0</w:t>
            </w:r>
            <w:r w:rsidRPr="00E2554D">
              <w:rPr>
                <w:sz w:val="18"/>
              </w:rPr>
              <w:t>.</w:t>
            </w:r>
            <w:r w:rsidR="00192C24">
              <w:rPr>
                <w:sz w:val="18"/>
              </w:rPr>
              <w:t>00</w:t>
            </w:r>
          </w:p>
        </w:tc>
        <w:tc>
          <w:tcPr>
            <w:tcW w:w="1390" w:type="dxa"/>
            <w:vAlign w:val="center"/>
          </w:tcPr>
          <w:p w14:paraId="3126F82A" w14:textId="6565C6CC" w:rsidR="008379C4" w:rsidRPr="00E2554D" w:rsidRDefault="008379C4" w:rsidP="008379C4">
            <w:pPr>
              <w:pStyle w:val="TableParagraph"/>
              <w:spacing w:before="6" w:line="187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$1,9</w:t>
            </w:r>
            <w:r w:rsidR="00933B91">
              <w:rPr>
                <w:sz w:val="18"/>
              </w:rPr>
              <w:t>55</w:t>
            </w:r>
            <w:r w:rsidRPr="00E2554D">
              <w:rPr>
                <w:sz w:val="18"/>
              </w:rPr>
              <w:t>.</w:t>
            </w:r>
            <w:r w:rsidR="00933B91">
              <w:rPr>
                <w:sz w:val="18"/>
              </w:rPr>
              <w:t>50</w:t>
            </w:r>
          </w:p>
        </w:tc>
        <w:tc>
          <w:tcPr>
            <w:tcW w:w="923" w:type="dxa"/>
            <w:vAlign w:val="center"/>
          </w:tcPr>
          <w:p w14:paraId="3F0B3D06" w14:textId="0E843FD5" w:rsidR="008379C4" w:rsidRPr="00E2554D" w:rsidRDefault="008379C4" w:rsidP="008379C4">
            <w:pPr>
              <w:pStyle w:val="TableParagraph"/>
              <w:spacing w:before="6" w:line="18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722F28">
              <w:rPr>
                <w:sz w:val="18"/>
              </w:rPr>
              <w:t>5.50</w:t>
            </w:r>
          </w:p>
        </w:tc>
        <w:tc>
          <w:tcPr>
            <w:tcW w:w="393" w:type="dxa"/>
          </w:tcPr>
          <w:p w14:paraId="2D30D9E2" w14:textId="77777777" w:rsidR="008379C4" w:rsidRDefault="008379C4" w:rsidP="008379C4">
            <w:pPr>
              <w:pStyle w:val="TableParagraph"/>
              <w:spacing w:before="6" w:line="187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8379C4" w14:paraId="3BFD635A" w14:textId="77777777" w:rsidTr="00E2554D">
        <w:trPr>
          <w:trHeight w:val="227"/>
        </w:trPr>
        <w:tc>
          <w:tcPr>
            <w:tcW w:w="4450" w:type="dxa"/>
          </w:tcPr>
          <w:p w14:paraId="5D6FA4E2" w14:textId="77777777" w:rsidR="008379C4" w:rsidRDefault="008379C4" w:rsidP="008379C4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Aged 55 or over*</w:t>
            </w:r>
          </w:p>
        </w:tc>
        <w:tc>
          <w:tcPr>
            <w:tcW w:w="1963" w:type="dxa"/>
            <w:vAlign w:val="center"/>
          </w:tcPr>
          <w:p w14:paraId="1F1567BE" w14:textId="1EA41C02" w:rsidR="008379C4" w:rsidRPr="00E2554D" w:rsidRDefault="008379C4" w:rsidP="008379C4">
            <w:pPr>
              <w:pStyle w:val="TableParagraph"/>
              <w:spacing w:before="6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$1,9</w:t>
            </w:r>
            <w:r w:rsidR="00192C24">
              <w:rPr>
                <w:sz w:val="18"/>
              </w:rPr>
              <w:t>6</w:t>
            </w:r>
            <w:r>
              <w:rPr>
                <w:sz w:val="18"/>
              </w:rPr>
              <w:t>1</w:t>
            </w:r>
            <w:r w:rsidRPr="00E2554D">
              <w:rPr>
                <w:sz w:val="18"/>
              </w:rPr>
              <w:t>.</w:t>
            </w:r>
            <w:r w:rsidR="00192C24">
              <w:rPr>
                <w:sz w:val="18"/>
              </w:rPr>
              <w:t>34</w:t>
            </w:r>
          </w:p>
        </w:tc>
        <w:tc>
          <w:tcPr>
            <w:tcW w:w="1390" w:type="dxa"/>
            <w:vAlign w:val="center"/>
          </w:tcPr>
          <w:p w14:paraId="13399E3F" w14:textId="638BC5CE" w:rsidR="008379C4" w:rsidRPr="00E2554D" w:rsidRDefault="008379C4" w:rsidP="008379C4">
            <w:pPr>
              <w:pStyle w:val="TableParagraph"/>
              <w:spacing w:before="6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$1,9</w:t>
            </w:r>
            <w:r w:rsidR="00933B91">
              <w:rPr>
                <w:sz w:val="18"/>
              </w:rPr>
              <w:t>66</w:t>
            </w:r>
            <w:r w:rsidRPr="00E2554D">
              <w:rPr>
                <w:sz w:val="18"/>
              </w:rPr>
              <w:t>.</w:t>
            </w:r>
            <w:r w:rsidR="00933B91">
              <w:rPr>
                <w:sz w:val="18"/>
              </w:rPr>
              <w:t>84</w:t>
            </w:r>
          </w:p>
        </w:tc>
        <w:tc>
          <w:tcPr>
            <w:tcW w:w="923" w:type="dxa"/>
            <w:vAlign w:val="center"/>
          </w:tcPr>
          <w:p w14:paraId="24788F89" w14:textId="0EA371E3" w:rsidR="008379C4" w:rsidRPr="00E2554D" w:rsidRDefault="008379C4" w:rsidP="008379C4">
            <w:pPr>
              <w:pStyle w:val="TableParagraph"/>
              <w:spacing w:before="6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722F28">
              <w:rPr>
                <w:sz w:val="18"/>
              </w:rPr>
              <w:t>5.50</w:t>
            </w:r>
          </w:p>
        </w:tc>
        <w:tc>
          <w:tcPr>
            <w:tcW w:w="393" w:type="dxa"/>
          </w:tcPr>
          <w:p w14:paraId="40273A89" w14:textId="77777777" w:rsidR="008379C4" w:rsidRDefault="008379C4" w:rsidP="008379C4">
            <w:pPr>
              <w:pStyle w:val="TableParagraph"/>
              <w:spacing w:before="6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3F682D66" w14:textId="77777777">
        <w:trPr>
          <w:trHeight w:val="179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02D93569" w14:textId="77777777" w:rsidR="00CF6072" w:rsidRDefault="00CF6072" w:rsidP="00CF6072">
            <w:pPr>
              <w:pStyle w:val="TableParagraph"/>
              <w:spacing w:before="37"/>
              <w:ind w:left="3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</w:tcPr>
          <w:p w14:paraId="61E2BC15" w14:textId="77777777" w:rsidR="00CF6072" w:rsidRDefault="00CF6072" w:rsidP="00CF60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bottom w:val="single" w:sz="8" w:space="0" w:color="C0C0C0"/>
            </w:tcBorders>
          </w:tcPr>
          <w:p w14:paraId="525661A6" w14:textId="77777777" w:rsidR="00CF6072" w:rsidRDefault="00CF6072" w:rsidP="00CF60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bottom w:val="single" w:sz="8" w:space="0" w:color="C0C0C0"/>
            </w:tcBorders>
          </w:tcPr>
          <w:p w14:paraId="56ECFCFD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  <w:tcBorders>
              <w:bottom w:val="single" w:sz="8" w:space="0" w:color="C0C0C0"/>
            </w:tcBorders>
          </w:tcPr>
          <w:p w14:paraId="5CB24E06" w14:textId="77777777" w:rsidR="00CF6072" w:rsidRDefault="00CF6072" w:rsidP="00CF60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072" w14:paraId="5CC46EEC" w14:textId="77777777">
        <w:trPr>
          <w:trHeight w:val="210"/>
        </w:trPr>
        <w:tc>
          <w:tcPr>
            <w:tcW w:w="4450" w:type="dxa"/>
            <w:tcBorders>
              <w:top w:val="single" w:sz="8" w:space="0" w:color="C0C0C0"/>
            </w:tcBorders>
          </w:tcPr>
          <w:p w14:paraId="1AA26724" w14:textId="77777777" w:rsidR="00CF6072" w:rsidRDefault="00CF6072" w:rsidP="00CF6072">
            <w:pPr>
              <w:pStyle w:val="TableParagraph"/>
              <w:spacing w:line="178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Partner income free area for Living Allowance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635B95AF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4B8A50F6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1450C6E9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</w:tcPr>
          <w:p w14:paraId="79EB8E71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704C7078" w14:textId="77777777">
        <w:trPr>
          <w:trHeight w:val="197"/>
        </w:trPr>
        <w:tc>
          <w:tcPr>
            <w:tcW w:w="4450" w:type="dxa"/>
          </w:tcPr>
          <w:p w14:paraId="76E046E5" w14:textId="77777777" w:rsidR="00CF6072" w:rsidRDefault="00CF6072" w:rsidP="00CF6072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150CC65D" w14:textId="77777777" w:rsidR="00CF6072" w:rsidRDefault="00CF6072" w:rsidP="00CF6072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2622AB56" w14:textId="6952AD81" w:rsidR="00CF6072" w:rsidRDefault="00CF6072" w:rsidP="00CF6072">
            <w:pPr>
              <w:pStyle w:val="TableParagraph"/>
              <w:spacing w:before="41" w:line="136" w:lineRule="exact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3" w:type="dxa"/>
          </w:tcPr>
          <w:p w14:paraId="1B13DC02" w14:textId="77777777" w:rsidR="00CF6072" w:rsidRDefault="00CF6072" w:rsidP="00CF6072">
            <w:pPr>
              <w:pStyle w:val="TableParagraph"/>
              <w:spacing w:before="41" w:line="136" w:lineRule="exact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63EC036E" w14:textId="77777777" w:rsidR="00CF6072" w:rsidRDefault="00CF6072" w:rsidP="00CF60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072" w14:paraId="33CAD734" w14:textId="77777777" w:rsidTr="00E2554D">
        <w:trPr>
          <w:trHeight w:val="227"/>
        </w:trPr>
        <w:tc>
          <w:tcPr>
            <w:tcW w:w="4450" w:type="dxa"/>
          </w:tcPr>
          <w:p w14:paraId="3F839FCF" w14:textId="77777777" w:rsidR="00CF6072" w:rsidRDefault="00CF6072" w:rsidP="00CF6072">
            <w:pPr>
              <w:pStyle w:val="TableParagraph"/>
              <w:spacing w:before="27" w:line="157" w:lineRule="exact"/>
              <w:ind w:left="195"/>
              <w:rPr>
                <w:sz w:val="15"/>
              </w:rPr>
            </w:pPr>
            <w:r>
              <w:rPr>
                <w:sz w:val="15"/>
              </w:rPr>
              <w:t>Partner aged 22 and over, no dependent children</w:t>
            </w:r>
          </w:p>
        </w:tc>
        <w:tc>
          <w:tcPr>
            <w:tcW w:w="1963" w:type="dxa"/>
            <w:vAlign w:val="center"/>
          </w:tcPr>
          <w:p w14:paraId="3796978D" w14:textId="7A9ACF13" w:rsidR="00CF6072" w:rsidRPr="00E2554D" w:rsidRDefault="008379C4" w:rsidP="00CF6072">
            <w:pPr>
              <w:pStyle w:val="TableParagraph"/>
              <w:spacing w:before="27" w:line="157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$1,3</w:t>
            </w:r>
            <w:r>
              <w:rPr>
                <w:sz w:val="18"/>
              </w:rPr>
              <w:t>68</w:t>
            </w:r>
            <w:r w:rsidRPr="00E2554D">
              <w:rPr>
                <w:sz w:val="18"/>
              </w:rPr>
              <w:t>.00</w:t>
            </w:r>
          </w:p>
        </w:tc>
        <w:tc>
          <w:tcPr>
            <w:tcW w:w="1390" w:type="dxa"/>
            <w:vAlign w:val="center"/>
          </w:tcPr>
          <w:p w14:paraId="2740BD69" w14:textId="3959E0E2" w:rsidR="00CF6072" w:rsidRPr="00E2554D" w:rsidRDefault="00CF6072" w:rsidP="00CF6072">
            <w:pPr>
              <w:pStyle w:val="TableParagraph"/>
              <w:spacing w:before="27" w:line="157" w:lineRule="exact"/>
              <w:ind w:right="377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$1,3</w:t>
            </w:r>
            <w:r w:rsidR="00722F28">
              <w:rPr>
                <w:sz w:val="18"/>
              </w:rPr>
              <w:t>73</w:t>
            </w:r>
            <w:r w:rsidRPr="00E2554D">
              <w:rPr>
                <w:sz w:val="18"/>
              </w:rPr>
              <w:t>.00</w:t>
            </w:r>
          </w:p>
        </w:tc>
        <w:tc>
          <w:tcPr>
            <w:tcW w:w="923" w:type="dxa"/>
            <w:vAlign w:val="center"/>
          </w:tcPr>
          <w:p w14:paraId="79AF4008" w14:textId="6C136C6B" w:rsidR="00CF6072" w:rsidRPr="00E2554D" w:rsidRDefault="00CF6072" w:rsidP="00CF6072">
            <w:pPr>
              <w:pStyle w:val="TableParagraph"/>
              <w:spacing w:before="27" w:line="15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722F28">
              <w:rPr>
                <w:sz w:val="18"/>
              </w:rPr>
              <w:t>5</w:t>
            </w:r>
            <w:r w:rsidRPr="00E2554D">
              <w:rPr>
                <w:sz w:val="18"/>
              </w:rPr>
              <w:t>.00</w:t>
            </w:r>
          </w:p>
        </w:tc>
        <w:tc>
          <w:tcPr>
            <w:tcW w:w="393" w:type="dxa"/>
          </w:tcPr>
          <w:p w14:paraId="53385968" w14:textId="77777777" w:rsidR="00CF6072" w:rsidRDefault="00CF6072" w:rsidP="00CF6072">
            <w:pPr>
              <w:pStyle w:val="TableParagraph"/>
              <w:spacing w:before="8" w:line="176" w:lineRule="exact"/>
              <w:ind w:left="34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</w:tbl>
    <w:p w14:paraId="07AEB95D" w14:textId="77777777" w:rsidR="00165F20" w:rsidRDefault="00165F20">
      <w:pPr>
        <w:spacing w:line="176" w:lineRule="exact"/>
        <w:rPr>
          <w:sz w:val="17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109"/>
        <w:gridCol w:w="1316"/>
        <w:gridCol w:w="1389"/>
        <w:gridCol w:w="925"/>
        <w:gridCol w:w="390"/>
      </w:tblGrid>
      <w:tr w:rsidR="00165F20" w14:paraId="77B9FCFD" w14:textId="77777777">
        <w:trPr>
          <w:trHeight w:val="240"/>
        </w:trPr>
        <w:tc>
          <w:tcPr>
            <w:tcW w:w="9099" w:type="dxa"/>
            <w:gridSpan w:val="6"/>
          </w:tcPr>
          <w:p w14:paraId="5509E599" w14:textId="77777777" w:rsidR="00165F20" w:rsidRDefault="005C5E37">
            <w:pPr>
              <w:pStyle w:val="TableParagraph"/>
              <w:tabs>
                <w:tab w:val="left" w:pos="9105"/>
              </w:tabs>
              <w:spacing w:line="221" w:lineRule="exact"/>
              <w:ind w:left="-8" w:right="-15"/>
              <w:rPr>
                <w:b/>
                <w:sz w:val="20"/>
              </w:rPr>
            </w:pPr>
            <w:r>
              <w:rPr>
                <w:b/>
                <w:spacing w:val="-28"/>
                <w:w w:val="102"/>
                <w:sz w:val="20"/>
                <w:shd w:val="clear" w:color="auto" w:fill="C0C0C0"/>
              </w:rPr>
              <w:lastRenderedPageBreak/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Parenting</w:t>
            </w:r>
            <w:r>
              <w:rPr>
                <w:b/>
                <w:spacing w:val="31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Payment</w:t>
            </w:r>
            <w:r>
              <w:rPr>
                <w:b/>
                <w:sz w:val="20"/>
                <w:shd w:val="clear" w:color="auto" w:fill="C0C0C0"/>
              </w:rPr>
              <w:tab/>
            </w:r>
          </w:p>
        </w:tc>
      </w:tr>
      <w:tr w:rsidR="00165F20" w14:paraId="5E9B9113" w14:textId="77777777">
        <w:trPr>
          <w:trHeight w:val="234"/>
        </w:trPr>
        <w:tc>
          <w:tcPr>
            <w:tcW w:w="9099" w:type="dxa"/>
            <w:gridSpan w:val="6"/>
          </w:tcPr>
          <w:p w14:paraId="352B7105" w14:textId="77777777" w:rsidR="00165F20" w:rsidRDefault="005C5E37">
            <w:pPr>
              <w:pStyle w:val="TableParagraph"/>
              <w:spacing w:before="7"/>
              <w:ind w:left="16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Parenting Payment Rates</w:t>
            </w:r>
          </w:p>
        </w:tc>
      </w:tr>
      <w:tr w:rsidR="00165F20" w14:paraId="6F85E712" w14:textId="77777777">
        <w:trPr>
          <w:trHeight w:val="199"/>
        </w:trPr>
        <w:tc>
          <w:tcPr>
            <w:tcW w:w="1970" w:type="dxa"/>
          </w:tcPr>
          <w:p w14:paraId="111971F4" w14:textId="77777777" w:rsidR="00165F20" w:rsidRDefault="005C5E37">
            <w:pPr>
              <w:pStyle w:val="TableParagraph"/>
              <w:spacing w:before="33" w:line="146" w:lineRule="exact"/>
              <w:ind w:left="12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Under Age</w:t>
            </w:r>
            <w:proofErr w:type="gramEnd"/>
            <w:r>
              <w:rPr>
                <w:b/>
                <w:w w:val="105"/>
                <w:sz w:val="13"/>
              </w:rPr>
              <w:t xml:space="preserve"> Pension age</w:t>
            </w:r>
          </w:p>
        </w:tc>
        <w:tc>
          <w:tcPr>
            <w:tcW w:w="3109" w:type="dxa"/>
          </w:tcPr>
          <w:p w14:paraId="18354E4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 w14:paraId="5008827C" w14:textId="77777777" w:rsidR="00165F20" w:rsidRDefault="005C5E37">
            <w:pPr>
              <w:pStyle w:val="TableParagraph"/>
              <w:spacing w:before="43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</w:tcPr>
          <w:p w14:paraId="7182AB95" w14:textId="1114D398" w:rsidR="00165F20" w:rsidRDefault="005C5E37">
            <w:pPr>
              <w:pStyle w:val="TableParagraph"/>
              <w:spacing w:before="43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5" w:type="dxa"/>
          </w:tcPr>
          <w:p w14:paraId="3CFD597B" w14:textId="77777777" w:rsidR="00165F20" w:rsidRDefault="005C5E37">
            <w:pPr>
              <w:pStyle w:val="TableParagraph"/>
              <w:spacing w:before="43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E5EA251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9C4" w14:paraId="004B730A" w14:textId="77777777" w:rsidTr="00E2554D">
        <w:trPr>
          <w:trHeight w:val="227"/>
        </w:trPr>
        <w:tc>
          <w:tcPr>
            <w:tcW w:w="1970" w:type="dxa"/>
          </w:tcPr>
          <w:p w14:paraId="7EFEA215" w14:textId="77777777" w:rsidR="008379C4" w:rsidRDefault="008379C4" w:rsidP="008379C4">
            <w:pPr>
              <w:pStyle w:val="TableParagraph"/>
              <w:spacing w:before="28" w:line="167" w:lineRule="exact"/>
              <w:ind w:left="180"/>
              <w:rPr>
                <w:sz w:val="15"/>
              </w:rPr>
            </w:pPr>
            <w:r>
              <w:rPr>
                <w:sz w:val="15"/>
              </w:rPr>
              <w:t>Single Parent</w:t>
            </w:r>
          </w:p>
        </w:tc>
        <w:tc>
          <w:tcPr>
            <w:tcW w:w="3109" w:type="dxa"/>
          </w:tcPr>
          <w:p w14:paraId="099D0C46" w14:textId="77777777" w:rsidR="008379C4" w:rsidRDefault="008379C4" w:rsidP="008379C4">
            <w:pPr>
              <w:pStyle w:val="TableParagraph"/>
              <w:spacing w:before="28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Pension</w:t>
            </w:r>
          </w:p>
        </w:tc>
        <w:tc>
          <w:tcPr>
            <w:tcW w:w="1316" w:type="dxa"/>
            <w:vAlign w:val="center"/>
          </w:tcPr>
          <w:p w14:paraId="68EC8AA8" w14:textId="1297BD53" w:rsidR="008379C4" w:rsidRPr="00E2554D" w:rsidRDefault="008379C4" w:rsidP="008379C4">
            <w:pPr>
              <w:pStyle w:val="TableParagraph"/>
              <w:spacing w:before="10" w:line="186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</w:t>
            </w:r>
            <w:r>
              <w:rPr>
                <w:sz w:val="18"/>
              </w:rPr>
              <w:t>78.6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1389" w:type="dxa"/>
            <w:vAlign w:val="center"/>
          </w:tcPr>
          <w:p w14:paraId="559035D5" w14:textId="2AAD55A9" w:rsidR="008379C4" w:rsidRPr="00E2554D" w:rsidRDefault="008379C4" w:rsidP="008379C4">
            <w:pPr>
              <w:pStyle w:val="TableParagraph"/>
              <w:spacing w:before="10" w:line="186" w:lineRule="exact"/>
              <w:ind w:right="375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</w:t>
            </w:r>
            <w:r w:rsidR="007B292A">
              <w:rPr>
                <w:sz w:val="18"/>
              </w:rPr>
              <w:t>82</w:t>
            </w:r>
            <w:r>
              <w:rPr>
                <w:sz w:val="18"/>
              </w:rPr>
              <w:t>.</w:t>
            </w:r>
            <w:r w:rsidR="007B292A">
              <w:rPr>
                <w:sz w:val="18"/>
              </w:rPr>
              <w:t>5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5" w:type="dxa"/>
            <w:vAlign w:val="center"/>
          </w:tcPr>
          <w:p w14:paraId="186E0E50" w14:textId="1547D32B" w:rsidR="008379C4" w:rsidRPr="00E2554D" w:rsidRDefault="008379C4" w:rsidP="008379C4">
            <w:pPr>
              <w:pStyle w:val="TableParagraph"/>
              <w:spacing w:before="10" w:line="186" w:lineRule="exact"/>
              <w:ind w:right="2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21631E">
              <w:rPr>
                <w:sz w:val="18"/>
              </w:rPr>
              <w:t>3.9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5127D60C" w14:textId="77777777" w:rsidR="008379C4" w:rsidRDefault="008379C4" w:rsidP="008379C4">
            <w:pPr>
              <w:pStyle w:val="TableParagraph"/>
              <w:spacing w:before="28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6F4C6835" w14:textId="77777777" w:rsidTr="00E2554D">
        <w:trPr>
          <w:trHeight w:val="227"/>
        </w:trPr>
        <w:tc>
          <w:tcPr>
            <w:tcW w:w="1970" w:type="dxa"/>
          </w:tcPr>
          <w:p w14:paraId="6988F097" w14:textId="77777777" w:rsidR="008379C4" w:rsidRDefault="008379C4" w:rsidP="00837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4582C645" w14:textId="77777777" w:rsidR="008379C4" w:rsidRDefault="008379C4" w:rsidP="008379C4">
            <w:pPr>
              <w:pStyle w:val="TableParagraph"/>
              <w:spacing w:before="24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center"/>
          </w:tcPr>
          <w:p w14:paraId="44FD1F21" w14:textId="5255C073" w:rsidR="008379C4" w:rsidRPr="00E2554D" w:rsidRDefault="008379C4" w:rsidP="008379C4">
            <w:pPr>
              <w:pStyle w:val="TableParagraph"/>
              <w:spacing w:before="5" w:line="186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$28.</w:t>
            </w:r>
            <w:r>
              <w:rPr>
                <w:sz w:val="18"/>
              </w:rPr>
              <w:t>9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1389" w:type="dxa"/>
            <w:vAlign w:val="center"/>
          </w:tcPr>
          <w:p w14:paraId="3DA01B91" w14:textId="6D4E99D9" w:rsidR="008379C4" w:rsidRPr="00E2554D" w:rsidRDefault="008379C4" w:rsidP="008379C4">
            <w:pPr>
              <w:pStyle w:val="TableParagraph"/>
              <w:spacing w:before="5" w:line="186" w:lineRule="exact"/>
              <w:ind w:right="375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</w:t>
            </w:r>
            <w:r w:rsidR="007B292A">
              <w:rPr>
                <w:sz w:val="18"/>
              </w:rPr>
              <w:t>9</w:t>
            </w:r>
            <w:r w:rsidRPr="00E2554D">
              <w:rPr>
                <w:sz w:val="18"/>
              </w:rPr>
              <w:t>.</w:t>
            </w:r>
            <w:r w:rsidR="007B292A">
              <w:rPr>
                <w:sz w:val="18"/>
              </w:rPr>
              <w:t>0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5" w:type="dxa"/>
            <w:vAlign w:val="center"/>
          </w:tcPr>
          <w:p w14:paraId="424E56B4" w14:textId="7346DA63" w:rsidR="008379C4" w:rsidRPr="00E2554D" w:rsidRDefault="008379C4" w:rsidP="008379C4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$0.</w:t>
            </w:r>
            <w:r w:rsidR="0021631E">
              <w:rPr>
                <w:sz w:val="18"/>
              </w:rPr>
              <w:t>1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526106BD" w14:textId="77777777" w:rsidR="008379C4" w:rsidRDefault="008379C4" w:rsidP="008379C4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3BC1B97B" w14:textId="77777777" w:rsidTr="00E2554D">
        <w:trPr>
          <w:trHeight w:val="227"/>
        </w:trPr>
        <w:tc>
          <w:tcPr>
            <w:tcW w:w="1970" w:type="dxa"/>
          </w:tcPr>
          <w:p w14:paraId="6146BA81" w14:textId="77777777" w:rsidR="008379C4" w:rsidRDefault="008379C4" w:rsidP="008379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716DCD70" w14:textId="77777777" w:rsidR="008379C4" w:rsidRDefault="008379C4" w:rsidP="008379C4">
            <w:pPr>
              <w:pStyle w:val="TableParagraph"/>
              <w:spacing w:before="24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1C6F3514" w14:textId="23B9383D" w:rsidR="008379C4" w:rsidRPr="00E2554D" w:rsidRDefault="008379C4" w:rsidP="008379C4">
            <w:pPr>
              <w:pStyle w:val="TableParagraph"/>
              <w:spacing w:before="5" w:line="181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$12.00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71540F9D" w14:textId="77777777" w:rsidR="008379C4" w:rsidRPr="00E2554D" w:rsidRDefault="008379C4" w:rsidP="008379C4">
            <w:pPr>
              <w:pStyle w:val="TableParagraph"/>
              <w:spacing w:before="5" w:line="181" w:lineRule="exact"/>
              <w:ind w:right="375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$12.00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40E7E196" w14:textId="77777777" w:rsidR="008379C4" w:rsidRPr="00E2554D" w:rsidRDefault="008379C4" w:rsidP="008379C4">
            <w:pPr>
              <w:pStyle w:val="TableParagraph"/>
              <w:spacing w:before="5" w:line="181" w:lineRule="exact"/>
              <w:ind w:right="2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AC61288" w14:textId="77777777" w:rsidR="008379C4" w:rsidRDefault="008379C4" w:rsidP="008379C4">
            <w:pPr>
              <w:pStyle w:val="TableParagraph"/>
              <w:spacing w:before="24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3A999F85" w14:textId="77777777" w:rsidTr="005F2421">
        <w:trPr>
          <w:trHeight w:val="255"/>
        </w:trPr>
        <w:tc>
          <w:tcPr>
            <w:tcW w:w="1970" w:type="dxa"/>
          </w:tcPr>
          <w:p w14:paraId="11F587DE" w14:textId="77777777" w:rsidR="008379C4" w:rsidRDefault="008379C4" w:rsidP="008379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1369FD82" w14:textId="77777777" w:rsidR="008379C4" w:rsidRDefault="008379C4" w:rsidP="008379C4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42F1DFF" w14:textId="47F35623" w:rsidR="008379C4" w:rsidRPr="005F2421" w:rsidRDefault="008379C4" w:rsidP="008379C4">
            <w:pPr>
              <w:pStyle w:val="TableParagraph"/>
              <w:spacing w:line="160" w:lineRule="exact"/>
              <w:ind w:right="25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</w:t>
            </w:r>
            <w:r>
              <w:rPr>
                <w:sz w:val="17"/>
                <w:szCs w:val="17"/>
              </w:rPr>
              <w:t>1,01</w:t>
            </w:r>
            <w:r w:rsidRPr="005F2421">
              <w:rPr>
                <w:sz w:val="17"/>
                <w:szCs w:val="17"/>
              </w:rPr>
              <w:t>9.</w:t>
            </w:r>
            <w:r>
              <w:rPr>
                <w:sz w:val="17"/>
                <w:szCs w:val="17"/>
              </w:rPr>
              <w:t>5</w:t>
            </w:r>
            <w:r w:rsidRPr="005F2421">
              <w:rPr>
                <w:sz w:val="17"/>
                <w:szCs w:val="17"/>
              </w:rPr>
              <w:t>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E9E9B32" w14:textId="7D5F0540" w:rsidR="008379C4" w:rsidRPr="005F2421" w:rsidRDefault="008379C4" w:rsidP="008379C4">
            <w:pPr>
              <w:pStyle w:val="TableParagraph"/>
              <w:spacing w:line="160" w:lineRule="exact"/>
              <w:ind w:right="375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</w:t>
            </w:r>
            <w:r>
              <w:rPr>
                <w:sz w:val="17"/>
                <w:szCs w:val="17"/>
              </w:rPr>
              <w:t>1,0</w:t>
            </w:r>
            <w:r w:rsidR="007B292A">
              <w:rPr>
                <w:sz w:val="17"/>
                <w:szCs w:val="17"/>
              </w:rPr>
              <w:t>23</w:t>
            </w:r>
            <w:r w:rsidRPr="005F2421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5</w:t>
            </w:r>
            <w:r w:rsidRPr="005F2421">
              <w:rPr>
                <w:sz w:val="17"/>
                <w:szCs w:val="17"/>
              </w:rPr>
              <w:t>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5B4CC05" w14:textId="32C4D922" w:rsidR="008379C4" w:rsidRPr="005F2421" w:rsidRDefault="008379C4" w:rsidP="008379C4">
            <w:pPr>
              <w:pStyle w:val="TableParagraph"/>
              <w:spacing w:line="160" w:lineRule="exact"/>
              <w:ind w:right="2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</w:t>
            </w:r>
            <w:r w:rsidR="0021631E">
              <w:rPr>
                <w:sz w:val="17"/>
                <w:szCs w:val="17"/>
              </w:rPr>
              <w:t>4.0</w:t>
            </w:r>
            <w:r w:rsidRPr="005F2421">
              <w:rPr>
                <w:sz w:val="17"/>
                <w:szCs w:val="17"/>
              </w:rPr>
              <w:t>0</w:t>
            </w:r>
          </w:p>
        </w:tc>
        <w:tc>
          <w:tcPr>
            <w:tcW w:w="390" w:type="dxa"/>
          </w:tcPr>
          <w:p w14:paraId="2403A33A" w14:textId="77777777" w:rsidR="008379C4" w:rsidRDefault="008379C4" w:rsidP="008379C4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4BCBD0AF" w14:textId="77777777" w:rsidTr="00E2554D">
        <w:trPr>
          <w:trHeight w:val="227"/>
        </w:trPr>
        <w:tc>
          <w:tcPr>
            <w:tcW w:w="1970" w:type="dxa"/>
          </w:tcPr>
          <w:p w14:paraId="328974AE" w14:textId="77777777" w:rsidR="008379C4" w:rsidRDefault="008379C4" w:rsidP="008379C4">
            <w:pPr>
              <w:pStyle w:val="TableParagraph"/>
              <w:spacing w:line="168" w:lineRule="exact"/>
              <w:ind w:left="180"/>
              <w:rPr>
                <w:sz w:val="15"/>
              </w:rPr>
            </w:pPr>
            <w:r>
              <w:rPr>
                <w:sz w:val="15"/>
              </w:rPr>
              <w:t>Partnered Parents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5E4DF600" w14:textId="77777777" w:rsidR="008379C4" w:rsidRDefault="008379C4" w:rsidP="008379C4">
            <w:pPr>
              <w:pStyle w:val="TableParagraph"/>
              <w:spacing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Allowance</w:t>
            </w:r>
          </w:p>
        </w:tc>
        <w:tc>
          <w:tcPr>
            <w:tcW w:w="1316" w:type="dxa"/>
            <w:tcBorders>
              <w:top w:val="single" w:sz="18" w:space="0" w:color="000000"/>
            </w:tcBorders>
            <w:vAlign w:val="center"/>
          </w:tcPr>
          <w:p w14:paraId="6FE34014" w14:textId="2DC62C0E" w:rsidR="008379C4" w:rsidRPr="005F2421" w:rsidRDefault="008379C4" w:rsidP="008379C4">
            <w:pPr>
              <w:pStyle w:val="TableParagraph"/>
              <w:spacing w:line="168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712</w:t>
            </w:r>
            <w:r w:rsidRPr="005F2421">
              <w:rPr>
                <w:sz w:val="18"/>
              </w:rPr>
              <w:t>.30</w:t>
            </w:r>
          </w:p>
        </w:tc>
        <w:tc>
          <w:tcPr>
            <w:tcW w:w="1389" w:type="dxa"/>
            <w:tcBorders>
              <w:top w:val="single" w:sz="18" w:space="0" w:color="000000"/>
            </w:tcBorders>
            <w:vAlign w:val="center"/>
          </w:tcPr>
          <w:p w14:paraId="7C1E368C" w14:textId="655DA002" w:rsidR="008379C4" w:rsidRPr="005F2421" w:rsidRDefault="008379C4" w:rsidP="008379C4">
            <w:pPr>
              <w:pStyle w:val="TableParagraph"/>
              <w:spacing w:line="168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71</w:t>
            </w:r>
            <w:r w:rsidR="00973C59">
              <w:rPr>
                <w:sz w:val="18"/>
              </w:rPr>
              <w:t>5</w:t>
            </w:r>
            <w:r w:rsidRPr="005F2421">
              <w:rPr>
                <w:sz w:val="18"/>
              </w:rPr>
              <w:t>.</w:t>
            </w:r>
            <w:r w:rsidR="00973C59">
              <w:rPr>
                <w:sz w:val="18"/>
              </w:rPr>
              <w:t>1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5" w:type="dxa"/>
            <w:tcBorders>
              <w:top w:val="single" w:sz="18" w:space="0" w:color="000000"/>
            </w:tcBorders>
            <w:vAlign w:val="center"/>
          </w:tcPr>
          <w:p w14:paraId="2E1F9FA8" w14:textId="40E98420" w:rsidR="008379C4" w:rsidRPr="005F2421" w:rsidRDefault="008379C4" w:rsidP="008379C4">
            <w:pPr>
              <w:pStyle w:val="TableParagraph"/>
              <w:spacing w:line="168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DD69B6">
              <w:rPr>
                <w:sz w:val="18"/>
              </w:rPr>
              <w:t>2.8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0E3CC12F" w14:textId="77777777" w:rsidR="008379C4" w:rsidRDefault="008379C4" w:rsidP="008379C4">
            <w:pPr>
              <w:pStyle w:val="TableParagraph"/>
              <w:spacing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55551153" w14:textId="77777777" w:rsidTr="00E2554D">
        <w:trPr>
          <w:trHeight w:val="227"/>
        </w:trPr>
        <w:tc>
          <w:tcPr>
            <w:tcW w:w="1970" w:type="dxa"/>
          </w:tcPr>
          <w:p w14:paraId="6511B4A5" w14:textId="77777777" w:rsidR="008379C4" w:rsidRDefault="008379C4" w:rsidP="008379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734C0D6F" w14:textId="77777777" w:rsidR="008379C4" w:rsidRDefault="008379C4" w:rsidP="008379C4">
            <w:pPr>
              <w:pStyle w:val="TableParagraph"/>
              <w:spacing w:before="25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47AC3FF4" w14:textId="3A233155" w:rsidR="008379C4" w:rsidRPr="005F2421" w:rsidRDefault="008379C4" w:rsidP="008379C4">
            <w:pPr>
              <w:pStyle w:val="TableParagraph"/>
              <w:spacing w:before="6" w:line="181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$7.90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361E4B62" w14:textId="77777777" w:rsidR="008379C4" w:rsidRPr="005F2421" w:rsidRDefault="008379C4" w:rsidP="008379C4">
            <w:pPr>
              <w:pStyle w:val="TableParagraph"/>
              <w:spacing w:before="6" w:line="181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$7.90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433EBCFA" w14:textId="77777777" w:rsidR="008379C4" w:rsidRPr="005F2421" w:rsidRDefault="008379C4" w:rsidP="008379C4">
            <w:pPr>
              <w:pStyle w:val="TableParagraph"/>
              <w:spacing w:before="6" w:line="181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58E49C82" w14:textId="77777777" w:rsidR="008379C4" w:rsidRDefault="008379C4" w:rsidP="008379C4">
            <w:pPr>
              <w:pStyle w:val="TableParagraph"/>
              <w:spacing w:before="25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7707171C" w14:textId="77777777" w:rsidTr="005F2421">
        <w:trPr>
          <w:trHeight w:val="255"/>
        </w:trPr>
        <w:tc>
          <w:tcPr>
            <w:tcW w:w="1970" w:type="dxa"/>
          </w:tcPr>
          <w:p w14:paraId="3B867EC9" w14:textId="77777777" w:rsidR="008379C4" w:rsidRDefault="008379C4" w:rsidP="008379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31BAB27F" w14:textId="77777777" w:rsidR="008379C4" w:rsidRDefault="008379C4" w:rsidP="008379C4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25E84EE" w14:textId="6D449582" w:rsidR="008379C4" w:rsidRPr="005F2421" w:rsidRDefault="008379C4" w:rsidP="008379C4">
            <w:pPr>
              <w:pStyle w:val="TableParagraph"/>
              <w:spacing w:line="160" w:lineRule="exact"/>
              <w:ind w:right="25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$7</w:t>
            </w:r>
            <w:r>
              <w:rPr>
                <w:sz w:val="17"/>
                <w:szCs w:val="17"/>
              </w:rPr>
              <w:t>20</w:t>
            </w:r>
            <w:r w:rsidRPr="005F2421">
              <w:rPr>
                <w:sz w:val="17"/>
                <w:szCs w:val="17"/>
              </w:rPr>
              <w:t>.20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5F1E93A6" w14:textId="3AC1FCE0" w:rsidR="008379C4" w:rsidRPr="005F2421" w:rsidRDefault="008379C4" w:rsidP="008379C4">
            <w:pPr>
              <w:pStyle w:val="TableParagraph"/>
              <w:spacing w:line="160" w:lineRule="exact"/>
              <w:ind w:right="375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$7</w:t>
            </w:r>
            <w:r>
              <w:rPr>
                <w:sz w:val="17"/>
                <w:szCs w:val="17"/>
              </w:rPr>
              <w:t>2</w:t>
            </w:r>
            <w:r w:rsidR="00973C59">
              <w:rPr>
                <w:sz w:val="17"/>
                <w:szCs w:val="17"/>
              </w:rPr>
              <w:t>3</w:t>
            </w:r>
            <w:r w:rsidRPr="005F2421">
              <w:rPr>
                <w:sz w:val="17"/>
                <w:szCs w:val="17"/>
              </w:rPr>
              <w:t>.</w:t>
            </w:r>
            <w:r w:rsidR="00973C59">
              <w:rPr>
                <w:sz w:val="17"/>
                <w:szCs w:val="17"/>
              </w:rPr>
              <w:t>0</w:t>
            </w:r>
            <w:r w:rsidRPr="005F2421">
              <w:rPr>
                <w:sz w:val="17"/>
                <w:szCs w:val="17"/>
              </w:rPr>
              <w:t>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3132471" w14:textId="0832CB30" w:rsidR="008379C4" w:rsidRPr="005F2421" w:rsidRDefault="008379C4" w:rsidP="008379C4">
            <w:pPr>
              <w:pStyle w:val="TableParagraph"/>
              <w:spacing w:line="160" w:lineRule="exact"/>
              <w:ind w:right="2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</w:t>
            </w:r>
            <w:r w:rsidR="00DD69B6">
              <w:rPr>
                <w:sz w:val="17"/>
                <w:szCs w:val="17"/>
              </w:rPr>
              <w:t>2.8</w:t>
            </w:r>
            <w:r w:rsidRPr="005F2421">
              <w:rPr>
                <w:sz w:val="17"/>
                <w:szCs w:val="17"/>
              </w:rPr>
              <w:t>0</w:t>
            </w:r>
          </w:p>
        </w:tc>
        <w:tc>
          <w:tcPr>
            <w:tcW w:w="390" w:type="dxa"/>
          </w:tcPr>
          <w:p w14:paraId="0069D46D" w14:textId="77777777" w:rsidR="008379C4" w:rsidRDefault="008379C4" w:rsidP="008379C4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5F3CEB2" w14:textId="77777777">
        <w:trPr>
          <w:trHeight w:val="184"/>
        </w:trPr>
        <w:tc>
          <w:tcPr>
            <w:tcW w:w="1970" w:type="dxa"/>
          </w:tcPr>
          <w:p w14:paraId="660E923E" w14:textId="77777777" w:rsidR="00165F20" w:rsidRDefault="005C5E37">
            <w:pPr>
              <w:pStyle w:val="TableParagraph"/>
              <w:spacing w:before="18" w:line="146" w:lineRule="exact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Over Age Pension age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580D538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  <w:tcBorders>
              <w:top w:val="single" w:sz="18" w:space="0" w:color="000000"/>
            </w:tcBorders>
          </w:tcPr>
          <w:p w14:paraId="124A3751" w14:textId="77777777" w:rsidR="00165F20" w:rsidRDefault="005C5E37">
            <w:pPr>
              <w:pStyle w:val="TableParagraph"/>
              <w:spacing w:before="28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  <w:tcBorders>
              <w:top w:val="single" w:sz="18" w:space="0" w:color="000000"/>
            </w:tcBorders>
          </w:tcPr>
          <w:p w14:paraId="4438C6AA" w14:textId="6FFA0A56" w:rsidR="00165F20" w:rsidRDefault="005C5E37">
            <w:pPr>
              <w:pStyle w:val="TableParagraph"/>
              <w:spacing w:before="28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5" w:type="dxa"/>
            <w:tcBorders>
              <w:top w:val="single" w:sz="18" w:space="0" w:color="000000"/>
            </w:tcBorders>
          </w:tcPr>
          <w:p w14:paraId="512A2FFD" w14:textId="77777777" w:rsidR="00165F20" w:rsidRDefault="005C5E37">
            <w:pPr>
              <w:pStyle w:val="TableParagraph"/>
              <w:spacing w:before="28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A7FDAA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9C4" w14:paraId="5D1A3BDD" w14:textId="77777777" w:rsidTr="005F2421">
        <w:trPr>
          <w:trHeight w:val="227"/>
        </w:trPr>
        <w:tc>
          <w:tcPr>
            <w:tcW w:w="1970" w:type="dxa"/>
          </w:tcPr>
          <w:p w14:paraId="254D6BF1" w14:textId="77777777" w:rsidR="008379C4" w:rsidRDefault="008379C4" w:rsidP="008379C4">
            <w:pPr>
              <w:pStyle w:val="TableParagraph"/>
              <w:spacing w:before="28" w:line="167" w:lineRule="exact"/>
              <w:ind w:left="180"/>
              <w:rPr>
                <w:sz w:val="15"/>
              </w:rPr>
            </w:pPr>
            <w:r>
              <w:rPr>
                <w:sz w:val="15"/>
              </w:rPr>
              <w:t>Single Parent</w:t>
            </w:r>
          </w:p>
        </w:tc>
        <w:tc>
          <w:tcPr>
            <w:tcW w:w="3109" w:type="dxa"/>
          </w:tcPr>
          <w:p w14:paraId="2632B7F9" w14:textId="77777777" w:rsidR="008379C4" w:rsidRDefault="008379C4" w:rsidP="008379C4">
            <w:pPr>
              <w:pStyle w:val="TableParagraph"/>
              <w:spacing w:before="28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Pension</w:t>
            </w:r>
          </w:p>
        </w:tc>
        <w:tc>
          <w:tcPr>
            <w:tcW w:w="1316" w:type="dxa"/>
            <w:vAlign w:val="center"/>
          </w:tcPr>
          <w:p w14:paraId="02C88083" w14:textId="7E72CA41" w:rsidR="008379C4" w:rsidRPr="005F2421" w:rsidRDefault="008379C4" w:rsidP="008379C4">
            <w:pPr>
              <w:pStyle w:val="TableParagraph"/>
              <w:spacing w:before="10" w:line="186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$9</w:t>
            </w:r>
            <w:r>
              <w:rPr>
                <w:sz w:val="18"/>
              </w:rPr>
              <w:t>78.6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1389" w:type="dxa"/>
            <w:vAlign w:val="center"/>
          </w:tcPr>
          <w:p w14:paraId="60F6C5C7" w14:textId="11D2ED10" w:rsidR="008379C4" w:rsidRPr="005F2421" w:rsidRDefault="008379C4" w:rsidP="008379C4">
            <w:pPr>
              <w:pStyle w:val="TableParagraph"/>
              <w:spacing w:before="10" w:line="186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$9</w:t>
            </w:r>
            <w:r w:rsidR="00463E8F">
              <w:rPr>
                <w:sz w:val="18"/>
              </w:rPr>
              <w:t>82.5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5" w:type="dxa"/>
            <w:vAlign w:val="center"/>
          </w:tcPr>
          <w:p w14:paraId="760E593B" w14:textId="152E183E" w:rsidR="008379C4" w:rsidRPr="005F2421" w:rsidRDefault="008379C4" w:rsidP="008379C4">
            <w:pPr>
              <w:pStyle w:val="TableParagraph"/>
              <w:spacing w:before="10" w:line="186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DD69B6">
              <w:rPr>
                <w:sz w:val="18"/>
              </w:rPr>
              <w:t>3.9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1F821988" w14:textId="77777777" w:rsidR="008379C4" w:rsidRDefault="008379C4" w:rsidP="008379C4">
            <w:pPr>
              <w:pStyle w:val="TableParagraph"/>
              <w:spacing w:before="28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11B47891" w14:textId="77777777" w:rsidTr="005F2421">
        <w:trPr>
          <w:trHeight w:val="227"/>
        </w:trPr>
        <w:tc>
          <w:tcPr>
            <w:tcW w:w="1970" w:type="dxa"/>
          </w:tcPr>
          <w:p w14:paraId="527775BC" w14:textId="77777777" w:rsidR="008379C4" w:rsidRDefault="008379C4" w:rsidP="00837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4BEC8F14" w14:textId="77777777" w:rsidR="008379C4" w:rsidRDefault="008379C4" w:rsidP="008379C4">
            <w:pPr>
              <w:pStyle w:val="TableParagraph"/>
              <w:spacing w:before="24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center"/>
          </w:tcPr>
          <w:p w14:paraId="4D39CDAD" w14:textId="0D5E0218" w:rsidR="008379C4" w:rsidRPr="005F2421" w:rsidRDefault="008379C4" w:rsidP="008379C4">
            <w:pPr>
              <w:pStyle w:val="TableParagraph"/>
              <w:spacing w:before="5" w:line="186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$8</w:t>
            </w:r>
            <w:r>
              <w:rPr>
                <w:sz w:val="18"/>
              </w:rPr>
              <w:t>3.2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1389" w:type="dxa"/>
            <w:vAlign w:val="center"/>
          </w:tcPr>
          <w:p w14:paraId="3D9456C4" w14:textId="38800B50" w:rsidR="008379C4" w:rsidRPr="005F2421" w:rsidRDefault="008379C4" w:rsidP="008379C4">
            <w:pPr>
              <w:pStyle w:val="TableParagraph"/>
              <w:spacing w:before="5" w:line="186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$8</w:t>
            </w:r>
            <w:r>
              <w:rPr>
                <w:sz w:val="18"/>
              </w:rPr>
              <w:t>3.</w:t>
            </w:r>
            <w:r w:rsidR="00463E8F">
              <w:rPr>
                <w:sz w:val="18"/>
              </w:rPr>
              <w:t>6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5" w:type="dxa"/>
            <w:vAlign w:val="center"/>
          </w:tcPr>
          <w:p w14:paraId="7ED16CC6" w14:textId="6FAE245D" w:rsidR="008379C4" w:rsidRPr="005F2421" w:rsidRDefault="008379C4" w:rsidP="008379C4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DD69B6">
              <w:rPr>
                <w:sz w:val="18"/>
              </w:rPr>
              <w:t>0.4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4346E463" w14:textId="77777777" w:rsidR="008379C4" w:rsidRDefault="008379C4" w:rsidP="008379C4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6C3C3CD6" w14:textId="77777777" w:rsidTr="005F2421">
        <w:trPr>
          <w:trHeight w:val="227"/>
        </w:trPr>
        <w:tc>
          <w:tcPr>
            <w:tcW w:w="1970" w:type="dxa"/>
          </w:tcPr>
          <w:p w14:paraId="53821AE8" w14:textId="77777777" w:rsidR="008379C4" w:rsidRDefault="008379C4" w:rsidP="00837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414F1404" w14:textId="77777777" w:rsidR="008379C4" w:rsidRDefault="008379C4" w:rsidP="008379C4">
            <w:pPr>
              <w:pStyle w:val="TableParagraph"/>
              <w:spacing w:before="24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11BFC036" w14:textId="3F3E2196" w:rsidR="008379C4" w:rsidRPr="005F2421" w:rsidRDefault="008379C4" w:rsidP="008379C4">
            <w:pPr>
              <w:pStyle w:val="TableParagraph"/>
              <w:spacing w:before="5" w:line="181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$14.10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043D9A88" w14:textId="77777777" w:rsidR="008379C4" w:rsidRPr="005F2421" w:rsidRDefault="008379C4" w:rsidP="008379C4">
            <w:pPr>
              <w:pStyle w:val="TableParagraph"/>
              <w:spacing w:before="5" w:line="181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$14.10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4A5E0EC0" w14:textId="77777777" w:rsidR="008379C4" w:rsidRPr="005F2421" w:rsidRDefault="008379C4" w:rsidP="008379C4">
            <w:pPr>
              <w:pStyle w:val="TableParagraph"/>
              <w:spacing w:before="5" w:line="181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568B032" w14:textId="77777777" w:rsidR="008379C4" w:rsidRDefault="008379C4" w:rsidP="008379C4">
            <w:pPr>
              <w:pStyle w:val="TableParagraph"/>
              <w:spacing w:before="24" w:line="160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16E101DB" w14:textId="77777777" w:rsidTr="005F2421">
        <w:trPr>
          <w:trHeight w:val="255"/>
        </w:trPr>
        <w:tc>
          <w:tcPr>
            <w:tcW w:w="1970" w:type="dxa"/>
          </w:tcPr>
          <w:p w14:paraId="5DF6D34E" w14:textId="77777777" w:rsidR="008379C4" w:rsidRDefault="008379C4" w:rsidP="008379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61153106" w14:textId="77777777" w:rsidR="008379C4" w:rsidRDefault="008379C4" w:rsidP="008379C4">
            <w:pPr>
              <w:pStyle w:val="TableParagraph"/>
              <w:spacing w:before="1" w:line="163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05069D48" w14:textId="5B2454B2" w:rsidR="008379C4" w:rsidRDefault="008379C4" w:rsidP="008379C4">
            <w:pPr>
              <w:pStyle w:val="TableParagraph"/>
              <w:spacing w:line="165" w:lineRule="exact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$1,075.90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9CC8E6C" w14:textId="2A451A46" w:rsidR="008379C4" w:rsidRDefault="008379C4" w:rsidP="008379C4">
            <w:pPr>
              <w:pStyle w:val="TableParagraph"/>
              <w:spacing w:line="165" w:lineRule="exact"/>
              <w:ind w:right="376"/>
              <w:jc w:val="right"/>
              <w:rPr>
                <w:sz w:val="17"/>
              </w:rPr>
            </w:pPr>
            <w:r>
              <w:rPr>
                <w:sz w:val="17"/>
              </w:rPr>
              <w:t>$1,0</w:t>
            </w:r>
            <w:r w:rsidR="00463E8F">
              <w:rPr>
                <w:sz w:val="17"/>
              </w:rPr>
              <w:t>80</w:t>
            </w:r>
            <w:r>
              <w:rPr>
                <w:sz w:val="17"/>
              </w:rPr>
              <w:t>.</w:t>
            </w:r>
            <w:r w:rsidR="00463E8F">
              <w:rPr>
                <w:sz w:val="17"/>
              </w:rPr>
              <w:t>2</w:t>
            </w:r>
            <w:r>
              <w:rPr>
                <w:sz w:val="17"/>
              </w:rPr>
              <w:t>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780B912" w14:textId="0CB8AF26" w:rsidR="008379C4" w:rsidRDefault="008379C4" w:rsidP="008379C4">
            <w:pPr>
              <w:pStyle w:val="TableParagraph"/>
              <w:spacing w:line="165" w:lineRule="exact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$</w:t>
            </w:r>
            <w:r w:rsidR="00DD69B6">
              <w:rPr>
                <w:sz w:val="17"/>
              </w:rPr>
              <w:t>4.3</w:t>
            </w:r>
            <w:r>
              <w:rPr>
                <w:sz w:val="17"/>
              </w:rPr>
              <w:t>0</w:t>
            </w:r>
          </w:p>
        </w:tc>
        <w:tc>
          <w:tcPr>
            <w:tcW w:w="390" w:type="dxa"/>
          </w:tcPr>
          <w:p w14:paraId="5048E0B3" w14:textId="77777777" w:rsidR="008379C4" w:rsidRDefault="008379C4" w:rsidP="008379C4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105E71EC" w14:textId="77777777" w:rsidTr="005F2421">
        <w:trPr>
          <w:trHeight w:val="227"/>
        </w:trPr>
        <w:tc>
          <w:tcPr>
            <w:tcW w:w="1970" w:type="dxa"/>
          </w:tcPr>
          <w:p w14:paraId="5110E555" w14:textId="77777777" w:rsidR="008379C4" w:rsidRDefault="008379C4" w:rsidP="008379C4">
            <w:pPr>
              <w:pStyle w:val="TableParagraph"/>
              <w:spacing w:line="168" w:lineRule="exact"/>
              <w:ind w:left="180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103ABF41" w14:textId="77777777" w:rsidR="008379C4" w:rsidRDefault="008379C4" w:rsidP="008379C4">
            <w:pPr>
              <w:pStyle w:val="TableParagraph"/>
              <w:spacing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Allowance</w:t>
            </w:r>
          </w:p>
        </w:tc>
        <w:tc>
          <w:tcPr>
            <w:tcW w:w="1316" w:type="dxa"/>
            <w:tcBorders>
              <w:top w:val="single" w:sz="18" w:space="0" w:color="000000"/>
            </w:tcBorders>
            <w:vAlign w:val="center"/>
          </w:tcPr>
          <w:p w14:paraId="38C7DE21" w14:textId="18EB3819" w:rsidR="008379C4" w:rsidRPr="005F2421" w:rsidRDefault="008379C4" w:rsidP="008379C4">
            <w:pPr>
              <w:pStyle w:val="TableParagraph"/>
              <w:spacing w:line="168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712</w:t>
            </w:r>
            <w:r w:rsidRPr="005F2421">
              <w:rPr>
                <w:sz w:val="18"/>
              </w:rPr>
              <w:t>.30</w:t>
            </w:r>
          </w:p>
        </w:tc>
        <w:tc>
          <w:tcPr>
            <w:tcW w:w="1389" w:type="dxa"/>
            <w:tcBorders>
              <w:top w:val="single" w:sz="18" w:space="0" w:color="000000"/>
            </w:tcBorders>
            <w:vAlign w:val="center"/>
          </w:tcPr>
          <w:p w14:paraId="66A176B2" w14:textId="4B0E35B9" w:rsidR="008379C4" w:rsidRPr="005F2421" w:rsidRDefault="008379C4" w:rsidP="008379C4">
            <w:pPr>
              <w:pStyle w:val="TableParagraph"/>
              <w:spacing w:line="168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71</w:t>
            </w:r>
            <w:r w:rsidR="009F3A06">
              <w:rPr>
                <w:sz w:val="18"/>
              </w:rPr>
              <w:t>5.1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5" w:type="dxa"/>
            <w:tcBorders>
              <w:top w:val="single" w:sz="18" w:space="0" w:color="000000"/>
            </w:tcBorders>
            <w:vAlign w:val="center"/>
          </w:tcPr>
          <w:p w14:paraId="5B537B48" w14:textId="7C3292E8" w:rsidR="008379C4" w:rsidRPr="005F2421" w:rsidRDefault="008379C4" w:rsidP="008379C4">
            <w:pPr>
              <w:pStyle w:val="TableParagraph"/>
              <w:spacing w:line="168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5F00AB">
              <w:rPr>
                <w:sz w:val="18"/>
              </w:rPr>
              <w:t>2.8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2CAD5339" w14:textId="77777777" w:rsidR="008379C4" w:rsidRDefault="008379C4" w:rsidP="008379C4">
            <w:pPr>
              <w:pStyle w:val="TableParagraph"/>
              <w:spacing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49D0D030" w14:textId="77777777" w:rsidTr="005F2421">
        <w:trPr>
          <w:trHeight w:val="227"/>
        </w:trPr>
        <w:tc>
          <w:tcPr>
            <w:tcW w:w="1970" w:type="dxa"/>
          </w:tcPr>
          <w:p w14:paraId="124537C4" w14:textId="77777777" w:rsidR="008379C4" w:rsidRDefault="008379C4" w:rsidP="00837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04790331" w14:textId="77777777" w:rsidR="008379C4" w:rsidRDefault="008379C4" w:rsidP="008379C4">
            <w:pPr>
              <w:pStyle w:val="TableParagraph"/>
              <w:spacing w:before="25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center"/>
          </w:tcPr>
          <w:p w14:paraId="317C2FFD" w14:textId="62D218D3" w:rsidR="008379C4" w:rsidRPr="005F2421" w:rsidRDefault="008379C4" w:rsidP="008379C4">
            <w:pPr>
              <w:pStyle w:val="TableParagraph"/>
              <w:spacing w:before="6" w:line="187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</w:t>
            </w:r>
            <w:r>
              <w:rPr>
                <w:sz w:val="18"/>
              </w:rPr>
              <w:t>2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7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1389" w:type="dxa"/>
            <w:vAlign w:val="center"/>
          </w:tcPr>
          <w:p w14:paraId="0449D7CD" w14:textId="79579777" w:rsidR="008379C4" w:rsidRPr="005F2421" w:rsidRDefault="008379C4" w:rsidP="008379C4">
            <w:pPr>
              <w:pStyle w:val="TableParagraph"/>
              <w:spacing w:before="6" w:line="187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</w:t>
            </w:r>
            <w:r w:rsidR="009F3A06">
              <w:rPr>
                <w:sz w:val="18"/>
              </w:rPr>
              <w:t>3.0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5" w:type="dxa"/>
            <w:vAlign w:val="center"/>
          </w:tcPr>
          <w:p w14:paraId="1FE8939D" w14:textId="18402C78" w:rsidR="008379C4" w:rsidRPr="005F2421" w:rsidRDefault="008379C4" w:rsidP="008379C4">
            <w:pPr>
              <w:pStyle w:val="TableParagraph"/>
              <w:spacing w:before="6" w:line="187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5F00AB">
              <w:rPr>
                <w:sz w:val="18"/>
              </w:rPr>
              <w:t>0.3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3873B418" w14:textId="77777777" w:rsidR="008379C4" w:rsidRDefault="008379C4" w:rsidP="008379C4">
            <w:pPr>
              <w:pStyle w:val="TableParagraph"/>
              <w:spacing w:before="25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1C937DAD" w14:textId="77777777" w:rsidTr="005F2421">
        <w:trPr>
          <w:trHeight w:val="227"/>
        </w:trPr>
        <w:tc>
          <w:tcPr>
            <w:tcW w:w="1970" w:type="dxa"/>
          </w:tcPr>
          <w:p w14:paraId="6ACFA89D" w14:textId="77777777" w:rsidR="008379C4" w:rsidRDefault="008379C4" w:rsidP="008379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3B846D72" w14:textId="77777777" w:rsidR="008379C4" w:rsidRDefault="008379C4" w:rsidP="008379C4">
            <w:pPr>
              <w:pStyle w:val="TableParagraph"/>
              <w:spacing w:before="25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62678328" w14:textId="32B2362F" w:rsidR="008379C4" w:rsidRPr="005F2421" w:rsidRDefault="008379C4" w:rsidP="008379C4">
            <w:pPr>
              <w:pStyle w:val="TableParagraph"/>
              <w:spacing w:before="6" w:line="181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$10.60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381F8015" w14:textId="77777777" w:rsidR="008379C4" w:rsidRPr="005F2421" w:rsidRDefault="008379C4" w:rsidP="008379C4">
            <w:pPr>
              <w:pStyle w:val="TableParagraph"/>
              <w:spacing w:before="6" w:line="181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$10.60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2B816458" w14:textId="77777777" w:rsidR="008379C4" w:rsidRPr="005F2421" w:rsidRDefault="008379C4" w:rsidP="008379C4">
            <w:pPr>
              <w:pStyle w:val="TableParagraph"/>
              <w:spacing w:before="6" w:line="181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DF35F15" w14:textId="77777777" w:rsidR="008379C4" w:rsidRDefault="008379C4" w:rsidP="008379C4">
            <w:pPr>
              <w:pStyle w:val="TableParagraph"/>
              <w:spacing w:before="25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55AAF7EE" w14:textId="77777777" w:rsidTr="005F2421">
        <w:trPr>
          <w:trHeight w:val="255"/>
        </w:trPr>
        <w:tc>
          <w:tcPr>
            <w:tcW w:w="1970" w:type="dxa"/>
          </w:tcPr>
          <w:p w14:paraId="61490F8A" w14:textId="77777777" w:rsidR="008379C4" w:rsidRDefault="008379C4" w:rsidP="008379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4AE61C17" w14:textId="77777777" w:rsidR="008379C4" w:rsidRDefault="008379C4" w:rsidP="008379C4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8D07AF7" w14:textId="0B8B4508" w:rsidR="008379C4" w:rsidRDefault="008379C4" w:rsidP="008379C4">
            <w:pPr>
              <w:pStyle w:val="TableParagraph"/>
              <w:spacing w:line="160" w:lineRule="exact"/>
              <w:ind w:right="258"/>
              <w:jc w:val="right"/>
              <w:rPr>
                <w:sz w:val="17"/>
              </w:rPr>
            </w:pPr>
            <w:r>
              <w:rPr>
                <w:sz w:val="17"/>
              </w:rPr>
              <w:t>$785.60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10A430C" w14:textId="0C10A022" w:rsidR="008379C4" w:rsidRDefault="008379C4" w:rsidP="008379C4">
            <w:pPr>
              <w:pStyle w:val="TableParagraph"/>
              <w:spacing w:line="160" w:lineRule="exact"/>
              <w:ind w:right="375"/>
              <w:jc w:val="right"/>
              <w:rPr>
                <w:sz w:val="17"/>
              </w:rPr>
            </w:pPr>
            <w:r>
              <w:rPr>
                <w:sz w:val="17"/>
              </w:rPr>
              <w:t>$78</w:t>
            </w:r>
            <w:r w:rsidR="0021631E">
              <w:rPr>
                <w:sz w:val="17"/>
              </w:rPr>
              <w:t>8</w:t>
            </w:r>
            <w:r>
              <w:rPr>
                <w:sz w:val="17"/>
              </w:rPr>
              <w:t>.</w:t>
            </w:r>
            <w:r w:rsidR="0021631E">
              <w:rPr>
                <w:sz w:val="17"/>
              </w:rPr>
              <w:t>7</w:t>
            </w:r>
            <w:r>
              <w:rPr>
                <w:sz w:val="17"/>
              </w:rPr>
              <w:t>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1BB242A" w14:textId="2A104AFE" w:rsidR="008379C4" w:rsidRDefault="008379C4" w:rsidP="008379C4">
            <w:pPr>
              <w:pStyle w:val="TableParagraph"/>
              <w:spacing w:line="160" w:lineRule="exact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$</w:t>
            </w:r>
            <w:r w:rsidR="005F00AB">
              <w:rPr>
                <w:sz w:val="17"/>
              </w:rPr>
              <w:t>3.1</w:t>
            </w:r>
            <w:r>
              <w:rPr>
                <w:sz w:val="17"/>
              </w:rPr>
              <w:t>0</w:t>
            </w:r>
          </w:p>
        </w:tc>
        <w:tc>
          <w:tcPr>
            <w:tcW w:w="390" w:type="dxa"/>
          </w:tcPr>
          <w:p w14:paraId="73671C06" w14:textId="77777777" w:rsidR="008379C4" w:rsidRDefault="008379C4" w:rsidP="008379C4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77D4C1B" w14:textId="77777777">
        <w:trPr>
          <w:trHeight w:val="172"/>
        </w:trPr>
        <w:tc>
          <w:tcPr>
            <w:tcW w:w="1970" w:type="dxa"/>
            <w:tcBorders>
              <w:bottom w:val="single" w:sz="8" w:space="0" w:color="C0C0C0"/>
            </w:tcBorders>
          </w:tcPr>
          <w:p w14:paraId="1AF6591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18" w:space="0" w:color="000000"/>
              <w:bottom w:val="single" w:sz="8" w:space="0" w:color="C0C0C0"/>
            </w:tcBorders>
          </w:tcPr>
          <w:p w14:paraId="77C4122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bottom w:val="single" w:sz="8" w:space="0" w:color="C0C0C0"/>
            </w:tcBorders>
          </w:tcPr>
          <w:p w14:paraId="37F963B8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bottom w:val="single" w:sz="8" w:space="0" w:color="C0C0C0"/>
            </w:tcBorders>
          </w:tcPr>
          <w:p w14:paraId="757365E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  <w:tcBorders>
              <w:top w:val="single" w:sz="18" w:space="0" w:color="000000"/>
              <w:bottom w:val="single" w:sz="8" w:space="0" w:color="C0C0C0"/>
            </w:tcBorders>
          </w:tcPr>
          <w:p w14:paraId="671A3E5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" w:type="dxa"/>
            <w:tcBorders>
              <w:bottom w:val="single" w:sz="8" w:space="0" w:color="C0C0C0"/>
            </w:tcBorders>
          </w:tcPr>
          <w:p w14:paraId="74D76CF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025758F4" w14:textId="77777777">
        <w:trPr>
          <w:trHeight w:val="202"/>
        </w:trPr>
        <w:tc>
          <w:tcPr>
            <w:tcW w:w="9099" w:type="dxa"/>
            <w:gridSpan w:val="6"/>
            <w:tcBorders>
              <w:top w:val="single" w:sz="8" w:space="0" w:color="C0C0C0"/>
            </w:tcBorders>
          </w:tcPr>
          <w:p w14:paraId="6CDD56C9" w14:textId="77777777" w:rsidR="00165F20" w:rsidRDefault="005C5E37">
            <w:pPr>
              <w:pStyle w:val="TableParagraph"/>
              <w:spacing w:before="7" w:line="157" w:lineRule="exact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Income Test for Parenting Payment</w:t>
            </w:r>
            <w:r>
              <w:rPr>
                <w:b/>
                <w:sz w:val="17"/>
                <w:vertAlign w:val="superscript"/>
              </w:rPr>
              <w:t>#</w:t>
            </w:r>
          </w:p>
        </w:tc>
      </w:tr>
      <w:tr w:rsidR="00165F20" w14:paraId="778E876C" w14:textId="77777777">
        <w:trPr>
          <w:trHeight w:val="235"/>
        </w:trPr>
        <w:tc>
          <w:tcPr>
            <w:tcW w:w="1970" w:type="dxa"/>
            <w:tcBorders>
              <w:top w:val="single" w:sz="8" w:space="0" w:color="000000"/>
            </w:tcBorders>
          </w:tcPr>
          <w:p w14:paraId="6BFC4CE6" w14:textId="77777777" w:rsidR="00165F20" w:rsidRDefault="005C5E37">
            <w:pPr>
              <w:pStyle w:val="TableParagraph"/>
              <w:spacing w:before="78" w:line="146" w:lineRule="exact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Partnered</w:t>
            </w:r>
          </w:p>
        </w:tc>
        <w:tc>
          <w:tcPr>
            <w:tcW w:w="3109" w:type="dxa"/>
          </w:tcPr>
          <w:p w14:paraId="491EFF9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 w14:paraId="4540A504" w14:textId="77777777" w:rsidR="00165F20" w:rsidRDefault="005C5E37">
            <w:pPr>
              <w:pStyle w:val="TableParagraph"/>
              <w:spacing w:before="79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</w:tcPr>
          <w:p w14:paraId="5C075DC6" w14:textId="42C09CA2" w:rsidR="00165F20" w:rsidRDefault="005C5E37">
            <w:pPr>
              <w:pStyle w:val="TableParagraph"/>
              <w:spacing w:before="79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5" w:type="dxa"/>
          </w:tcPr>
          <w:p w14:paraId="21A54E2C" w14:textId="77777777" w:rsidR="00165F20" w:rsidRDefault="005C5E37">
            <w:pPr>
              <w:pStyle w:val="TableParagraph"/>
              <w:spacing w:before="79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DB4AE4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C0D57F1" w14:textId="77777777" w:rsidTr="005F2421">
        <w:trPr>
          <w:trHeight w:val="222"/>
        </w:trPr>
        <w:tc>
          <w:tcPr>
            <w:tcW w:w="5079" w:type="dxa"/>
            <w:gridSpan w:val="2"/>
          </w:tcPr>
          <w:p w14:paraId="31EE2BD4" w14:textId="77777777" w:rsidR="00165F20" w:rsidRDefault="005C5E37">
            <w:pPr>
              <w:pStyle w:val="TableParagraph"/>
              <w:spacing w:before="28"/>
              <w:ind w:left="345"/>
              <w:rPr>
                <w:sz w:val="15"/>
              </w:rPr>
            </w:pPr>
            <w:r>
              <w:rPr>
                <w:sz w:val="15"/>
              </w:rPr>
              <w:t>Partner income free area</w:t>
            </w:r>
          </w:p>
        </w:tc>
        <w:tc>
          <w:tcPr>
            <w:tcW w:w="1316" w:type="dxa"/>
            <w:vAlign w:val="center"/>
          </w:tcPr>
          <w:p w14:paraId="19142595" w14:textId="49F19251" w:rsidR="00165F20" w:rsidRPr="005F2421" w:rsidRDefault="008379C4" w:rsidP="005F2421">
            <w:pPr>
              <w:pStyle w:val="TableParagraph"/>
              <w:spacing w:before="10" w:line="192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</w:t>
            </w:r>
            <w:r>
              <w:rPr>
                <w:sz w:val="18"/>
              </w:rPr>
              <w:t>68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1389" w:type="dxa"/>
            <w:vAlign w:val="center"/>
          </w:tcPr>
          <w:p w14:paraId="34F27622" w14:textId="67E3F2F0" w:rsidR="00165F20" w:rsidRPr="005F2421" w:rsidRDefault="005C5E37" w:rsidP="005F2421">
            <w:pPr>
              <w:pStyle w:val="TableParagraph"/>
              <w:spacing w:before="10" w:line="192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</w:t>
            </w:r>
            <w:r w:rsidR="005F00AB">
              <w:rPr>
                <w:sz w:val="18"/>
              </w:rPr>
              <w:t>73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925" w:type="dxa"/>
            <w:vAlign w:val="center"/>
          </w:tcPr>
          <w:p w14:paraId="54AAC83F" w14:textId="25A09FA3" w:rsidR="00165F20" w:rsidRPr="005F2421" w:rsidRDefault="005C5E37" w:rsidP="005F2421">
            <w:pPr>
              <w:pStyle w:val="TableParagraph"/>
              <w:spacing w:before="10" w:line="192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5F00AB">
              <w:rPr>
                <w:sz w:val="18"/>
              </w:rPr>
              <w:t>5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390" w:type="dxa"/>
          </w:tcPr>
          <w:p w14:paraId="36D1072F" w14:textId="77777777" w:rsidR="00165F20" w:rsidRDefault="005C5E37">
            <w:pPr>
              <w:pStyle w:val="TableParagraph"/>
              <w:spacing w:before="28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192D096" w14:textId="77777777">
        <w:trPr>
          <w:trHeight w:val="205"/>
        </w:trPr>
        <w:tc>
          <w:tcPr>
            <w:tcW w:w="9099" w:type="dxa"/>
            <w:gridSpan w:val="6"/>
          </w:tcPr>
          <w:p w14:paraId="76F35F10" w14:textId="77777777" w:rsidR="00165F20" w:rsidRDefault="005C5E37">
            <w:pPr>
              <w:pStyle w:val="TableParagraph"/>
              <w:spacing w:before="15" w:line="170" w:lineRule="exact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For part payment of additional rate, </w:t>
            </w:r>
            <w:proofErr w:type="gramStart"/>
            <w:r>
              <w:rPr>
                <w:i/>
                <w:sz w:val="15"/>
              </w:rPr>
              <w:t>all of</w:t>
            </w:r>
            <w:proofErr w:type="gramEnd"/>
            <w:r>
              <w:rPr>
                <w:i/>
                <w:sz w:val="15"/>
              </w:rPr>
              <w:t xml:space="preserve"> the following conditions must be met:</w:t>
            </w:r>
          </w:p>
        </w:tc>
      </w:tr>
      <w:tr w:rsidR="008379C4" w14:paraId="722D71B5" w14:textId="77777777" w:rsidTr="005F2421">
        <w:trPr>
          <w:trHeight w:val="227"/>
        </w:trPr>
        <w:tc>
          <w:tcPr>
            <w:tcW w:w="5079" w:type="dxa"/>
            <w:gridSpan w:val="2"/>
          </w:tcPr>
          <w:p w14:paraId="2858FA5D" w14:textId="77777777" w:rsidR="008379C4" w:rsidRDefault="008379C4" w:rsidP="008379C4">
            <w:pPr>
              <w:pStyle w:val="TableParagraph"/>
              <w:spacing w:before="30" w:line="168" w:lineRule="exact"/>
              <w:ind w:left="511"/>
              <w:rPr>
                <w:sz w:val="15"/>
              </w:rPr>
            </w:pPr>
            <w:r>
              <w:rPr>
                <w:sz w:val="15"/>
              </w:rPr>
              <w:t>- recipient's income must be less than</w:t>
            </w:r>
          </w:p>
        </w:tc>
        <w:tc>
          <w:tcPr>
            <w:tcW w:w="1316" w:type="dxa"/>
            <w:vAlign w:val="center"/>
          </w:tcPr>
          <w:p w14:paraId="78897C9A" w14:textId="0237B402" w:rsidR="008379C4" w:rsidRPr="005F2421" w:rsidRDefault="008379C4" w:rsidP="008379C4">
            <w:pPr>
              <w:pStyle w:val="TableParagraph"/>
              <w:spacing w:before="12" w:line="187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</w:t>
            </w:r>
            <w:r>
              <w:rPr>
                <w:sz w:val="18"/>
              </w:rPr>
              <w:t>68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00</w:t>
            </w:r>
          </w:p>
        </w:tc>
        <w:tc>
          <w:tcPr>
            <w:tcW w:w="1389" w:type="dxa"/>
            <w:vAlign w:val="center"/>
          </w:tcPr>
          <w:p w14:paraId="4D7E1056" w14:textId="5DEB9AE8" w:rsidR="008379C4" w:rsidRPr="005F2421" w:rsidRDefault="008379C4" w:rsidP="008379C4">
            <w:pPr>
              <w:pStyle w:val="TableParagraph"/>
              <w:spacing w:before="12" w:line="187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</w:t>
            </w:r>
            <w:r w:rsidR="005F00AB">
              <w:rPr>
                <w:sz w:val="18"/>
              </w:rPr>
              <w:t>72</w:t>
            </w:r>
            <w:r w:rsidRPr="005F2421">
              <w:rPr>
                <w:sz w:val="18"/>
              </w:rPr>
              <w:t>.</w:t>
            </w:r>
            <w:r w:rsidR="005F00AB">
              <w:rPr>
                <w:sz w:val="18"/>
              </w:rPr>
              <w:t>67</w:t>
            </w:r>
          </w:p>
        </w:tc>
        <w:tc>
          <w:tcPr>
            <w:tcW w:w="925" w:type="dxa"/>
            <w:vAlign w:val="center"/>
          </w:tcPr>
          <w:p w14:paraId="78459EC3" w14:textId="07BDFB73" w:rsidR="008379C4" w:rsidRPr="005F2421" w:rsidRDefault="008379C4" w:rsidP="008379C4">
            <w:pPr>
              <w:pStyle w:val="TableParagraph"/>
              <w:spacing w:before="12" w:line="187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8190F">
              <w:rPr>
                <w:sz w:val="18"/>
              </w:rPr>
              <w:t>4.67</w:t>
            </w:r>
          </w:p>
        </w:tc>
        <w:tc>
          <w:tcPr>
            <w:tcW w:w="390" w:type="dxa"/>
          </w:tcPr>
          <w:p w14:paraId="21E891C8" w14:textId="77777777" w:rsidR="008379C4" w:rsidRDefault="008379C4" w:rsidP="008379C4">
            <w:pPr>
              <w:pStyle w:val="TableParagraph"/>
              <w:spacing w:before="30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2DBB11C0" w14:textId="77777777" w:rsidTr="005F2421">
        <w:trPr>
          <w:trHeight w:val="227"/>
        </w:trPr>
        <w:tc>
          <w:tcPr>
            <w:tcW w:w="5079" w:type="dxa"/>
            <w:gridSpan w:val="2"/>
          </w:tcPr>
          <w:p w14:paraId="5470149B" w14:textId="77777777" w:rsidR="008379C4" w:rsidRDefault="008379C4" w:rsidP="008379C4">
            <w:pPr>
              <w:pStyle w:val="TableParagraph"/>
              <w:spacing w:before="25" w:line="168" w:lineRule="exact"/>
              <w:ind w:left="511"/>
              <w:rPr>
                <w:sz w:val="15"/>
              </w:rPr>
            </w:pPr>
            <w:r>
              <w:rPr>
                <w:sz w:val="15"/>
              </w:rPr>
              <w:t>- partner's income must be less than</w:t>
            </w:r>
          </w:p>
        </w:tc>
        <w:tc>
          <w:tcPr>
            <w:tcW w:w="1316" w:type="dxa"/>
            <w:vAlign w:val="center"/>
          </w:tcPr>
          <w:p w14:paraId="6AD34EDB" w14:textId="04B6245B" w:rsidR="008379C4" w:rsidRPr="005F2421" w:rsidRDefault="008379C4" w:rsidP="008379C4">
            <w:pPr>
              <w:pStyle w:val="TableParagraph"/>
              <w:spacing w:before="6" w:line="187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$2,5</w:t>
            </w:r>
            <w:r>
              <w:rPr>
                <w:sz w:val="18"/>
              </w:rPr>
              <w:t>68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34</w:t>
            </w:r>
          </w:p>
        </w:tc>
        <w:tc>
          <w:tcPr>
            <w:tcW w:w="1389" w:type="dxa"/>
            <w:vAlign w:val="center"/>
          </w:tcPr>
          <w:p w14:paraId="47850B83" w14:textId="0EEF29C5" w:rsidR="008379C4" w:rsidRPr="005F2421" w:rsidRDefault="008379C4" w:rsidP="008379C4">
            <w:pPr>
              <w:pStyle w:val="TableParagraph"/>
              <w:spacing w:before="6" w:line="187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$2,5</w:t>
            </w:r>
            <w:r w:rsidR="00A8118E">
              <w:rPr>
                <w:sz w:val="18"/>
              </w:rPr>
              <w:t>7</w:t>
            </w:r>
            <w:r>
              <w:rPr>
                <w:sz w:val="18"/>
              </w:rPr>
              <w:t>8</w:t>
            </w:r>
            <w:r w:rsidRPr="005F2421">
              <w:rPr>
                <w:sz w:val="18"/>
              </w:rPr>
              <w:t>.</w:t>
            </w:r>
            <w:r w:rsidR="00A8118E">
              <w:rPr>
                <w:sz w:val="18"/>
              </w:rPr>
              <w:t>00</w:t>
            </w:r>
          </w:p>
        </w:tc>
        <w:tc>
          <w:tcPr>
            <w:tcW w:w="925" w:type="dxa"/>
            <w:vAlign w:val="center"/>
          </w:tcPr>
          <w:p w14:paraId="5617866B" w14:textId="0447504C" w:rsidR="008379C4" w:rsidRPr="005F2421" w:rsidRDefault="008379C4" w:rsidP="008379C4">
            <w:pPr>
              <w:pStyle w:val="TableParagraph"/>
              <w:spacing w:before="6" w:line="187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8190F">
              <w:rPr>
                <w:sz w:val="18"/>
              </w:rPr>
              <w:t>9.66</w:t>
            </w:r>
          </w:p>
        </w:tc>
        <w:tc>
          <w:tcPr>
            <w:tcW w:w="390" w:type="dxa"/>
          </w:tcPr>
          <w:p w14:paraId="5F8C8AF0" w14:textId="77777777" w:rsidR="008379C4" w:rsidRDefault="008379C4" w:rsidP="008379C4">
            <w:pPr>
              <w:pStyle w:val="TableParagraph"/>
              <w:spacing w:before="25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379C4" w14:paraId="01B58377" w14:textId="77777777" w:rsidTr="005F2421">
        <w:trPr>
          <w:trHeight w:val="227"/>
        </w:trPr>
        <w:tc>
          <w:tcPr>
            <w:tcW w:w="5079" w:type="dxa"/>
            <w:gridSpan w:val="2"/>
          </w:tcPr>
          <w:p w14:paraId="7CA4B030" w14:textId="77777777" w:rsidR="008379C4" w:rsidRDefault="008379C4" w:rsidP="008379C4">
            <w:pPr>
              <w:pStyle w:val="TableParagraph"/>
              <w:spacing w:before="25" w:line="171" w:lineRule="exact"/>
              <w:ind w:left="511"/>
              <w:rPr>
                <w:sz w:val="15"/>
              </w:rPr>
            </w:pPr>
            <w:r>
              <w:rPr>
                <w:sz w:val="15"/>
              </w:rPr>
              <w:t>- combined income must be less than</w:t>
            </w:r>
          </w:p>
        </w:tc>
        <w:tc>
          <w:tcPr>
            <w:tcW w:w="1316" w:type="dxa"/>
            <w:vAlign w:val="center"/>
          </w:tcPr>
          <w:p w14:paraId="55081F8A" w14:textId="642F59E3" w:rsidR="008379C4" w:rsidRPr="005F2421" w:rsidRDefault="008379C4" w:rsidP="008379C4">
            <w:pPr>
              <w:pStyle w:val="TableParagraph"/>
              <w:spacing w:before="6" w:line="190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</w:t>
            </w:r>
            <w:r>
              <w:rPr>
                <w:sz w:val="18"/>
              </w:rPr>
              <w:t>736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00</w:t>
            </w:r>
          </w:p>
        </w:tc>
        <w:tc>
          <w:tcPr>
            <w:tcW w:w="1389" w:type="dxa"/>
            <w:vAlign w:val="center"/>
          </w:tcPr>
          <w:p w14:paraId="33AEE5F2" w14:textId="289398BD" w:rsidR="008379C4" w:rsidRPr="005F2421" w:rsidRDefault="008379C4" w:rsidP="008379C4">
            <w:pPr>
              <w:pStyle w:val="TableParagraph"/>
              <w:spacing w:before="6" w:line="190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</w:t>
            </w:r>
            <w:r>
              <w:rPr>
                <w:sz w:val="18"/>
              </w:rPr>
              <w:t>7</w:t>
            </w:r>
            <w:r w:rsidR="00A8118E">
              <w:rPr>
                <w:sz w:val="18"/>
              </w:rPr>
              <w:t>45</w:t>
            </w:r>
            <w:r w:rsidRPr="005F2421">
              <w:rPr>
                <w:sz w:val="18"/>
              </w:rPr>
              <w:t>.</w:t>
            </w:r>
            <w:r w:rsidR="00A8118E">
              <w:rPr>
                <w:sz w:val="18"/>
              </w:rPr>
              <w:t>67</w:t>
            </w:r>
          </w:p>
        </w:tc>
        <w:tc>
          <w:tcPr>
            <w:tcW w:w="925" w:type="dxa"/>
            <w:vAlign w:val="center"/>
          </w:tcPr>
          <w:p w14:paraId="57B85592" w14:textId="0979215F" w:rsidR="008379C4" w:rsidRPr="005F2421" w:rsidRDefault="008379C4" w:rsidP="008379C4">
            <w:pPr>
              <w:pStyle w:val="TableParagraph"/>
              <w:spacing w:before="6" w:line="190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8190F">
              <w:rPr>
                <w:sz w:val="18"/>
              </w:rPr>
              <w:t>9.67</w:t>
            </w:r>
          </w:p>
        </w:tc>
        <w:tc>
          <w:tcPr>
            <w:tcW w:w="390" w:type="dxa"/>
          </w:tcPr>
          <w:p w14:paraId="55B7A804" w14:textId="77777777" w:rsidR="008379C4" w:rsidRDefault="008379C4" w:rsidP="008379C4">
            <w:pPr>
              <w:pStyle w:val="TableParagraph"/>
              <w:spacing w:before="25" w:line="171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148CFD9" w14:textId="77777777">
        <w:trPr>
          <w:trHeight w:val="204"/>
        </w:trPr>
        <w:tc>
          <w:tcPr>
            <w:tcW w:w="9099" w:type="dxa"/>
            <w:gridSpan w:val="6"/>
          </w:tcPr>
          <w:p w14:paraId="2B810FD3" w14:textId="77777777" w:rsidR="00165F20" w:rsidRDefault="005C5E37">
            <w:pPr>
              <w:pStyle w:val="TableParagraph"/>
              <w:spacing w:before="12" w:line="171" w:lineRule="exact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>If partner is on pension,</w:t>
            </w:r>
          </w:p>
        </w:tc>
      </w:tr>
      <w:tr w:rsidR="00165F20" w14:paraId="22047EC4" w14:textId="77777777" w:rsidTr="005F2421">
        <w:trPr>
          <w:trHeight w:val="235"/>
        </w:trPr>
        <w:tc>
          <w:tcPr>
            <w:tcW w:w="5079" w:type="dxa"/>
            <w:gridSpan w:val="2"/>
          </w:tcPr>
          <w:p w14:paraId="315A792C" w14:textId="77777777" w:rsidR="00165F20" w:rsidRDefault="005C5E37">
            <w:pPr>
              <w:pStyle w:val="TableParagraph"/>
              <w:spacing w:before="31"/>
              <w:ind w:left="511"/>
              <w:rPr>
                <w:sz w:val="15"/>
              </w:rPr>
            </w:pPr>
            <w:r>
              <w:rPr>
                <w:sz w:val="15"/>
              </w:rPr>
              <w:t>couple's combined income must be less than</w:t>
            </w:r>
          </w:p>
        </w:tc>
        <w:tc>
          <w:tcPr>
            <w:tcW w:w="1316" w:type="dxa"/>
            <w:vAlign w:val="center"/>
          </w:tcPr>
          <w:p w14:paraId="76E74F71" w14:textId="02E49367" w:rsidR="00165F20" w:rsidRPr="005F2421" w:rsidRDefault="008379C4" w:rsidP="005F2421">
            <w:pPr>
              <w:pStyle w:val="TableParagraph"/>
              <w:spacing w:before="13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</w:t>
            </w:r>
            <w:r>
              <w:rPr>
                <w:sz w:val="18"/>
              </w:rPr>
              <w:t>736.00</w:t>
            </w:r>
          </w:p>
        </w:tc>
        <w:tc>
          <w:tcPr>
            <w:tcW w:w="1389" w:type="dxa"/>
            <w:vAlign w:val="center"/>
          </w:tcPr>
          <w:p w14:paraId="22DFA6AD" w14:textId="6F42B3E5" w:rsidR="00165F20" w:rsidRPr="005F2421" w:rsidRDefault="005C5E37" w:rsidP="005F2421">
            <w:pPr>
              <w:pStyle w:val="TableParagraph"/>
              <w:spacing w:before="13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</w:t>
            </w:r>
            <w:r w:rsidR="00B252A0">
              <w:rPr>
                <w:sz w:val="18"/>
              </w:rPr>
              <w:t>7</w:t>
            </w:r>
            <w:r w:rsidR="00A8118E">
              <w:rPr>
                <w:sz w:val="18"/>
              </w:rPr>
              <w:t>45</w:t>
            </w:r>
            <w:r w:rsidR="00CE3A41">
              <w:rPr>
                <w:sz w:val="18"/>
              </w:rPr>
              <w:t>.</w:t>
            </w:r>
            <w:r w:rsidR="00A8118E">
              <w:rPr>
                <w:sz w:val="18"/>
              </w:rPr>
              <w:t>34</w:t>
            </w:r>
          </w:p>
        </w:tc>
        <w:tc>
          <w:tcPr>
            <w:tcW w:w="925" w:type="dxa"/>
            <w:vAlign w:val="center"/>
          </w:tcPr>
          <w:p w14:paraId="790A01CD" w14:textId="64E35448" w:rsidR="00165F20" w:rsidRPr="005F2421" w:rsidRDefault="005C5E37" w:rsidP="005F2421">
            <w:pPr>
              <w:pStyle w:val="TableParagraph"/>
              <w:spacing w:before="13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8190F">
              <w:rPr>
                <w:sz w:val="18"/>
              </w:rPr>
              <w:t>9.34</w:t>
            </w:r>
          </w:p>
        </w:tc>
        <w:tc>
          <w:tcPr>
            <w:tcW w:w="390" w:type="dxa"/>
          </w:tcPr>
          <w:p w14:paraId="0FF41634" w14:textId="77777777" w:rsidR="00165F20" w:rsidRDefault="005C5E37">
            <w:pPr>
              <w:pStyle w:val="TableParagraph"/>
              <w:spacing w:before="31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5A500A8" w14:textId="77777777">
        <w:trPr>
          <w:trHeight w:val="194"/>
        </w:trPr>
        <w:tc>
          <w:tcPr>
            <w:tcW w:w="1970" w:type="dxa"/>
          </w:tcPr>
          <w:p w14:paraId="217FEFAF" w14:textId="77777777" w:rsidR="00165F20" w:rsidRDefault="005C5E37">
            <w:pPr>
              <w:pStyle w:val="TableParagraph"/>
              <w:spacing w:before="28" w:line="146" w:lineRule="exact"/>
              <w:ind w:left="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Single*</w:t>
            </w:r>
          </w:p>
        </w:tc>
        <w:tc>
          <w:tcPr>
            <w:tcW w:w="3109" w:type="dxa"/>
          </w:tcPr>
          <w:p w14:paraId="441AD52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 w14:paraId="54711FEC" w14:textId="77777777" w:rsidR="00165F20" w:rsidRDefault="005C5E37">
            <w:pPr>
              <w:pStyle w:val="TableParagraph"/>
              <w:spacing w:before="38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</w:tcPr>
          <w:p w14:paraId="12E29540" w14:textId="77B3F789" w:rsidR="00165F20" w:rsidRDefault="005C5E37">
            <w:pPr>
              <w:pStyle w:val="TableParagraph"/>
              <w:spacing w:before="38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5" w:type="dxa"/>
          </w:tcPr>
          <w:p w14:paraId="19847D09" w14:textId="77777777" w:rsidR="00165F20" w:rsidRDefault="005C5E37">
            <w:pPr>
              <w:pStyle w:val="TableParagraph"/>
              <w:spacing w:before="38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0ABD925F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7C4F6F4E" w14:textId="77777777" w:rsidTr="005F2421">
        <w:trPr>
          <w:trHeight w:val="227"/>
        </w:trPr>
        <w:tc>
          <w:tcPr>
            <w:tcW w:w="1970" w:type="dxa"/>
          </w:tcPr>
          <w:p w14:paraId="46170512" w14:textId="77777777" w:rsidR="00165F20" w:rsidRDefault="005C5E37">
            <w:pPr>
              <w:pStyle w:val="TableParagraph"/>
              <w:spacing w:before="28"/>
              <w:ind w:left="345"/>
              <w:rPr>
                <w:sz w:val="15"/>
              </w:rPr>
            </w:pPr>
            <w:r>
              <w:rPr>
                <w:sz w:val="15"/>
              </w:rPr>
              <w:t>Income Free area</w:t>
            </w:r>
          </w:p>
        </w:tc>
        <w:tc>
          <w:tcPr>
            <w:tcW w:w="3109" w:type="dxa"/>
          </w:tcPr>
          <w:p w14:paraId="7C2A6DC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vAlign w:val="center"/>
          </w:tcPr>
          <w:p w14:paraId="02C2A798" w14:textId="6A687962" w:rsidR="00165F20" w:rsidRPr="005F2421" w:rsidRDefault="005C5E37" w:rsidP="005F2421">
            <w:pPr>
              <w:pStyle w:val="TableParagraph"/>
              <w:spacing w:before="10" w:line="192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 w:rsidR="00950136">
              <w:rPr>
                <w:sz w:val="18"/>
              </w:rPr>
              <w:t>20</w:t>
            </w:r>
            <w:r w:rsidRPr="005F2421">
              <w:rPr>
                <w:sz w:val="18"/>
              </w:rPr>
              <w:t>.60</w:t>
            </w:r>
          </w:p>
        </w:tc>
        <w:tc>
          <w:tcPr>
            <w:tcW w:w="1389" w:type="dxa"/>
            <w:vAlign w:val="center"/>
          </w:tcPr>
          <w:p w14:paraId="00A4112B" w14:textId="145A00DF" w:rsidR="00165F20" w:rsidRPr="005F2421" w:rsidRDefault="005C5E37" w:rsidP="005F2421">
            <w:pPr>
              <w:pStyle w:val="TableParagraph"/>
              <w:spacing w:before="10" w:line="192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 w:rsidR="00950136">
              <w:rPr>
                <w:sz w:val="18"/>
              </w:rPr>
              <w:t>20</w:t>
            </w:r>
            <w:r w:rsidRPr="005F2421">
              <w:rPr>
                <w:sz w:val="18"/>
              </w:rPr>
              <w:t>.60</w:t>
            </w:r>
          </w:p>
        </w:tc>
        <w:tc>
          <w:tcPr>
            <w:tcW w:w="925" w:type="dxa"/>
            <w:vAlign w:val="center"/>
          </w:tcPr>
          <w:p w14:paraId="313352C6" w14:textId="77777777" w:rsidR="00165F20" w:rsidRPr="005F2421" w:rsidRDefault="005C5E37" w:rsidP="005F2421">
            <w:pPr>
              <w:pStyle w:val="TableParagraph"/>
              <w:spacing w:before="10" w:line="192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8FB5097" w14:textId="77777777" w:rsidR="00165F20" w:rsidRDefault="005C5E37">
            <w:pPr>
              <w:pStyle w:val="TableParagraph"/>
              <w:spacing w:before="28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CF3ADB5" w14:textId="77777777">
        <w:trPr>
          <w:trHeight w:val="206"/>
        </w:trPr>
        <w:tc>
          <w:tcPr>
            <w:tcW w:w="9099" w:type="dxa"/>
            <w:gridSpan w:val="6"/>
          </w:tcPr>
          <w:p w14:paraId="0E6DFF9C" w14:textId="77777777" w:rsidR="00165F20" w:rsidRDefault="005C5E37">
            <w:pPr>
              <w:pStyle w:val="TableParagraph"/>
              <w:spacing w:before="15" w:line="171" w:lineRule="exact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>Disqualifying Income Limits</w:t>
            </w:r>
          </w:p>
        </w:tc>
      </w:tr>
      <w:tr w:rsidR="00165F20" w14:paraId="6EF6377E" w14:textId="77777777" w:rsidTr="005F2421">
        <w:trPr>
          <w:trHeight w:val="229"/>
        </w:trPr>
        <w:tc>
          <w:tcPr>
            <w:tcW w:w="5079" w:type="dxa"/>
            <w:gridSpan w:val="2"/>
          </w:tcPr>
          <w:p w14:paraId="1B5BCEC6" w14:textId="77777777" w:rsidR="00165F20" w:rsidRDefault="005C5E37">
            <w:pPr>
              <w:pStyle w:val="TableParagraph"/>
              <w:spacing w:before="31"/>
              <w:ind w:left="511"/>
              <w:rPr>
                <w:sz w:val="15"/>
              </w:rPr>
            </w:pPr>
            <w:r>
              <w:rPr>
                <w:sz w:val="15"/>
              </w:rPr>
              <w:t>- under Age Pension age, including Pharmaceutical Allowance</w:t>
            </w:r>
          </w:p>
        </w:tc>
        <w:tc>
          <w:tcPr>
            <w:tcW w:w="1316" w:type="dxa"/>
            <w:vAlign w:val="center"/>
          </w:tcPr>
          <w:p w14:paraId="2C18497D" w14:textId="360E108F" w:rsidR="00165F20" w:rsidRPr="005F2421" w:rsidRDefault="008379C4" w:rsidP="005F2421">
            <w:pPr>
              <w:pStyle w:val="TableParagraph"/>
              <w:spacing w:before="13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$2,7</w:t>
            </w:r>
            <w:r>
              <w:rPr>
                <w:sz w:val="18"/>
              </w:rPr>
              <w:t>86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Pr="005F2421">
              <w:rPr>
                <w:sz w:val="18"/>
              </w:rPr>
              <w:t>5</w:t>
            </w:r>
          </w:p>
        </w:tc>
        <w:tc>
          <w:tcPr>
            <w:tcW w:w="1389" w:type="dxa"/>
            <w:vAlign w:val="center"/>
          </w:tcPr>
          <w:p w14:paraId="3AC805CB" w14:textId="29757502" w:rsidR="00165F20" w:rsidRPr="005F2421" w:rsidRDefault="005C5E37" w:rsidP="005F2421">
            <w:pPr>
              <w:pStyle w:val="TableParagraph"/>
              <w:spacing w:before="13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$2,7</w:t>
            </w:r>
            <w:r w:rsidR="00F8190F">
              <w:rPr>
                <w:sz w:val="18"/>
              </w:rPr>
              <w:t>9</w:t>
            </w:r>
            <w:r w:rsidR="00C31C5D">
              <w:rPr>
                <w:sz w:val="18"/>
              </w:rPr>
              <w:t>6</w:t>
            </w:r>
            <w:r w:rsidRPr="005F2421">
              <w:rPr>
                <w:sz w:val="18"/>
              </w:rPr>
              <w:t>.</w:t>
            </w:r>
            <w:r w:rsidR="00C31C5D">
              <w:rPr>
                <w:sz w:val="18"/>
              </w:rPr>
              <w:t>3</w:t>
            </w:r>
            <w:r w:rsidRPr="005F2421">
              <w:rPr>
                <w:sz w:val="18"/>
              </w:rPr>
              <w:t>5</w:t>
            </w:r>
          </w:p>
        </w:tc>
        <w:tc>
          <w:tcPr>
            <w:tcW w:w="925" w:type="dxa"/>
            <w:vAlign w:val="center"/>
          </w:tcPr>
          <w:p w14:paraId="26931E3B" w14:textId="108896B5" w:rsidR="00165F20" w:rsidRPr="005F2421" w:rsidRDefault="005C5E37" w:rsidP="005F2421">
            <w:pPr>
              <w:pStyle w:val="TableParagraph"/>
              <w:spacing w:before="13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8190F">
              <w:rPr>
                <w:sz w:val="18"/>
              </w:rPr>
              <w:t>10.0</w:t>
            </w:r>
            <w:r w:rsidR="00CE3A41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74FB7CF8" w14:textId="77777777" w:rsidR="00165F20" w:rsidRDefault="005C5E37">
            <w:pPr>
              <w:pStyle w:val="TableParagraph"/>
              <w:spacing w:before="31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717829E" w14:textId="77777777">
        <w:trPr>
          <w:trHeight w:val="216"/>
        </w:trPr>
        <w:tc>
          <w:tcPr>
            <w:tcW w:w="5079" w:type="dxa"/>
            <w:gridSpan w:val="2"/>
          </w:tcPr>
          <w:p w14:paraId="76BBD149" w14:textId="77777777" w:rsidR="00165F20" w:rsidRDefault="005C5E37">
            <w:pPr>
              <w:pStyle w:val="TableParagraph"/>
              <w:spacing w:before="41"/>
              <w:ind w:left="7"/>
              <w:rPr>
                <w:i/>
                <w:sz w:val="10"/>
              </w:rPr>
            </w:pPr>
            <w:r>
              <w:rPr>
                <w:i/>
                <w:w w:val="105"/>
                <w:sz w:val="10"/>
                <w:vertAlign w:val="superscript"/>
              </w:rPr>
              <w:t>#</w:t>
            </w:r>
            <w:r>
              <w:rPr>
                <w:i/>
                <w:w w:val="105"/>
                <w:sz w:val="10"/>
              </w:rPr>
              <w:t xml:space="preserve"> Income limits for allowance recipients over Age Pension age may differ from these amounts.</w:t>
            </w:r>
          </w:p>
        </w:tc>
        <w:tc>
          <w:tcPr>
            <w:tcW w:w="1316" w:type="dxa"/>
          </w:tcPr>
          <w:p w14:paraId="1E58C8B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</w:tcPr>
          <w:p w14:paraId="4F19F82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</w:tcPr>
          <w:p w14:paraId="3252469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 w14:paraId="196BC95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2174978" w14:textId="77777777">
        <w:trPr>
          <w:trHeight w:val="175"/>
        </w:trPr>
        <w:tc>
          <w:tcPr>
            <w:tcW w:w="5079" w:type="dxa"/>
            <w:gridSpan w:val="2"/>
          </w:tcPr>
          <w:p w14:paraId="3BFABED7" w14:textId="77777777" w:rsidR="00165F20" w:rsidRDefault="005C5E37">
            <w:pPr>
              <w:pStyle w:val="TableParagraph"/>
              <w:spacing w:before="59" w:line="96" w:lineRule="exact"/>
              <w:ind w:left="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*Income free areas and income limits for parents with more than one child differ from these amounts.</w:t>
            </w:r>
          </w:p>
        </w:tc>
        <w:tc>
          <w:tcPr>
            <w:tcW w:w="1316" w:type="dxa"/>
          </w:tcPr>
          <w:p w14:paraId="1D7816F9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</w:tcPr>
          <w:p w14:paraId="23161245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20C7A34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</w:tcPr>
          <w:p w14:paraId="25D0B0B1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26A7242" w14:textId="77777777" w:rsidR="00165F20" w:rsidRDefault="00165F20">
      <w:pPr>
        <w:rPr>
          <w:rFonts w:ascii="Times New Roman"/>
          <w:sz w:val="10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2237"/>
        <w:gridCol w:w="1352"/>
        <w:gridCol w:w="922"/>
        <w:gridCol w:w="394"/>
      </w:tblGrid>
      <w:tr w:rsidR="00165F20" w14:paraId="3F620A42" w14:textId="77777777">
        <w:trPr>
          <w:trHeight w:val="251"/>
        </w:trPr>
        <w:tc>
          <w:tcPr>
            <w:tcW w:w="9121" w:type="dxa"/>
            <w:gridSpan w:val="5"/>
            <w:shd w:val="clear" w:color="auto" w:fill="C0C0C0"/>
          </w:tcPr>
          <w:p w14:paraId="28AE3CDF" w14:textId="77777777" w:rsidR="00165F20" w:rsidRDefault="005C5E37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Rent Assistance - for payments under the Social Security Act</w:t>
            </w:r>
          </w:p>
        </w:tc>
      </w:tr>
      <w:tr w:rsidR="00165F20" w14:paraId="3437BFF2" w14:textId="77777777">
        <w:trPr>
          <w:trHeight w:val="223"/>
        </w:trPr>
        <w:tc>
          <w:tcPr>
            <w:tcW w:w="4216" w:type="dxa"/>
          </w:tcPr>
          <w:p w14:paraId="2F305840" w14:textId="77777777" w:rsidR="00165F20" w:rsidRDefault="005C5E37">
            <w:pPr>
              <w:pStyle w:val="TableParagraph"/>
              <w:spacing w:line="192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Maximum Payment</w:t>
            </w:r>
          </w:p>
        </w:tc>
        <w:tc>
          <w:tcPr>
            <w:tcW w:w="2237" w:type="dxa"/>
          </w:tcPr>
          <w:p w14:paraId="6CB653A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 w14:paraId="29B44E0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 w14:paraId="0521BE3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7A8AA70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B2C774F" w14:textId="77777777">
        <w:trPr>
          <w:trHeight w:val="199"/>
        </w:trPr>
        <w:tc>
          <w:tcPr>
            <w:tcW w:w="4216" w:type="dxa"/>
          </w:tcPr>
          <w:p w14:paraId="59CB6421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6ACD2F2F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C981F2D" w14:textId="10603B3F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2" w:type="dxa"/>
          </w:tcPr>
          <w:p w14:paraId="52F0D9FD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CE7942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59F" w14:paraId="16BD03C1" w14:textId="77777777" w:rsidTr="005F2421">
        <w:trPr>
          <w:trHeight w:val="238"/>
        </w:trPr>
        <w:tc>
          <w:tcPr>
            <w:tcW w:w="4216" w:type="dxa"/>
          </w:tcPr>
          <w:p w14:paraId="53EA005E" w14:textId="77777777" w:rsidR="00FE659F" w:rsidRDefault="00FE659F" w:rsidP="00FE659F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  <w:vAlign w:val="center"/>
          </w:tcPr>
          <w:p w14:paraId="531CFADA" w14:textId="5EE60BF5" w:rsidR="00FE659F" w:rsidRPr="005F2421" w:rsidRDefault="00FE659F" w:rsidP="00FE659F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211</w:t>
            </w:r>
            <w:r w:rsidRPr="005F2421">
              <w:rPr>
                <w:sz w:val="18"/>
              </w:rPr>
              <w:t>.20</w:t>
            </w:r>
          </w:p>
        </w:tc>
        <w:tc>
          <w:tcPr>
            <w:tcW w:w="1352" w:type="dxa"/>
            <w:vAlign w:val="center"/>
          </w:tcPr>
          <w:p w14:paraId="19D05BD5" w14:textId="48166BC4" w:rsidR="00FE659F" w:rsidRPr="005F2421" w:rsidRDefault="00FE659F" w:rsidP="00FE659F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21</w:t>
            </w:r>
            <w:r w:rsidR="005629A4">
              <w:rPr>
                <w:sz w:val="18"/>
              </w:rPr>
              <w:t>2.0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695FBDAA" w14:textId="63846AFB" w:rsidR="00FE659F" w:rsidRPr="005F2421" w:rsidRDefault="00FE659F" w:rsidP="00FE659F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B7735B">
              <w:rPr>
                <w:sz w:val="18"/>
              </w:rPr>
              <w:t>0.8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18FC00F2" w14:textId="77777777" w:rsidR="00FE659F" w:rsidRDefault="00FE659F" w:rsidP="00FE659F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7F34EAF9" w14:textId="77777777" w:rsidTr="005F2421">
        <w:trPr>
          <w:trHeight w:val="238"/>
        </w:trPr>
        <w:tc>
          <w:tcPr>
            <w:tcW w:w="4216" w:type="dxa"/>
          </w:tcPr>
          <w:p w14:paraId="6C45D3A9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  <w:vAlign w:val="center"/>
          </w:tcPr>
          <w:p w14:paraId="4DD5DE59" w14:textId="65CA9D73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>
              <w:rPr>
                <w:sz w:val="18"/>
              </w:rPr>
              <w:t>40.80</w:t>
            </w:r>
          </w:p>
        </w:tc>
        <w:tc>
          <w:tcPr>
            <w:tcW w:w="1352" w:type="dxa"/>
            <w:vAlign w:val="center"/>
          </w:tcPr>
          <w:p w14:paraId="20BFE229" w14:textId="5A9544BE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>
              <w:rPr>
                <w:sz w:val="18"/>
              </w:rPr>
              <w:t>4</w:t>
            </w:r>
            <w:r w:rsidR="005629A4">
              <w:rPr>
                <w:sz w:val="18"/>
              </w:rPr>
              <w:t>1.33</w:t>
            </w:r>
          </w:p>
        </w:tc>
        <w:tc>
          <w:tcPr>
            <w:tcW w:w="922" w:type="dxa"/>
            <w:vAlign w:val="center"/>
          </w:tcPr>
          <w:p w14:paraId="7C5412F6" w14:textId="776588BC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B7735B">
              <w:rPr>
                <w:sz w:val="18"/>
              </w:rPr>
              <w:t>0.5</w:t>
            </w:r>
            <w:r>
              <w:rPr>
                <w:sz w:val="18"/>
              </w:rPr>
              <w:t>3</w:t>
            </w:r>
          </w:p>
        </w:tc>
        <w:tc>
          <w:tcPr>
            <w:tcW w:w="394" w:type="dxa"/>
          </w:tcPr>
          <w:p w14:paraId="40685FED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74D97F29" w14:textId="77777777" w:rsidTr="005F2421">
        <w:trPr>
          <w:trHeight w:val="238"/>
        </w:trPr>
        <w:tc>
          <w:tcPr>
            <w:tcW w:w="4216" w:type="dxa"/>
          </w:tcPr>
          <w:p w14:paraId="2C275788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  <w:vAlign w:val="center"/>
          </w:tcPr>
          <w:p w14:paraId="7C55C6A8" w14:textId="12AF93BE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>
              <w:rPr>
                <w:sz w:val="18"/>
              </w:rPr>
              <w:t>99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1352" w:type="dxa"/>
            <w:vAlign w:val="center"/>
          </w:tcPr>
          <w:p w14:paraId="01B31B76" w14:textId="2C1BE2EE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>
              <w:rPr>
                <w:sz w:val="18"/>
              </w:rPr>
              <w:t>99</w:t>
            </w:r>
            <w:r w:rsidRPr="005F2421">
              <w:rPr>
                <w:sz w:val="18"/>
              </w:rPr>
              <w:t>.</w:t>
            </w:r>
            <w:r w:rsidR="005629A4">
              <w:rPr>
                <w:sz w:val="18"/>
              </w:rPr>
              <w:t>8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4F313E3B" w14:textId="50E8A59B" w:rsidR="00FE659F" w:rsidRPr="005F2421" w:rsidRDefault="00B7735B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0.8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F2D3866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0C22B8C9" w14:textId="77777777" w:rsidTr="005F2421">
        <w:trPr>
          <w:trHeight w:val="238"/>
        </w:trPr>
        <w:tc>
          <w:tcPr>
            <w:tcW w:w="4216" w:type="dxa"/>
          </w:tcPr>
          <w:p w14:paraId="56F04D7E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  <w:vAlign w:val="center"/>
          </w:tcPr>
          <w:p w14:paraId="5BD9AF84" w14:textId="11683FDC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211</w:t>
            </w:r>
            <w:r w:rsidRPr="005F2421">
              <w:rPr>
                <w:sz w:val="18"/>
              </w:rPr>
              <w:t>.20</w:t>
            </w:r>
          </w:p>
        </w:tc>
        <w:tc>
          <w:tcPr>
            <w:tcW w:w="1352" w:type="dxa"/>
            <w:vAlign w:val="center"/>
          </w:tcPr>
          <w:p w14:paraId="492F4580" w14:textId="59FE3B0D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21</w:t>
            </w:r>
            <w:r w:rsidR="005629A4">
              <w:rPr>
                <w:sz w:val="18"/>
              </w:rPr>
              <w:t>2.0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358A2494" w14:textId="343624C6" w:rsidR="00FE659F" w:rsidRPr="005F2421" w:rsidRDefault="00B7735B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0.8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0FAA1CE2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3DF3C1D0" w14:textId="77777777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2B17B0B7" w14:textId="77777777" w:rsidR="00FE659F" w:rsidRDefault="00FE659F" w:rsidP="00FE659F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46E33113" w14:textId="66601A7B" w:rsidR="00FE659F" w:rsidRPr="005F2421" w:rsidRDefault="00FE659F" w:rsidP="00FE659F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>
              <w:rPr>
                <w:sz w:val="18"/>
              </w:rPr>
              <w:t>99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14DE8284" w14:textId="00E439C1" w:rsidR="00FE659F" w:rsidRPr="005F2421" w:rsidRDefault="00FE659F" w:rsidP="00FE659F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>
              <w:rPr>
                <w:sz w:val="18"/>
              </w:rPr>
              <w:t>99</w:t>
            </w:r>
            <w:r w:rsidRPr="005F2421">
              <w:rPr>
                <w:sz w:val="18"/>
              </w:rPr>
              <w:t>.</w:t>
            </w:r>
            <w:r w:rsidR="005629A4">
              <w:rPr>
                <w:sz w:val="18"/>
              </w:rPr>
              <w:t>8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3741C8E9" w14:textId="2EB0EB5A" w:rsidR="00FE659F" w:rsidRPr="005F2421" w:rsidRDefault="00FE659F" w:rsidP="00FE659F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B7735B">
              <w:rPr>
                <w:sz w:val="18"/>
              </w:rPr>
              <w:t>0</w:t>
            </w:r>
            <w:r>
              <w:rPr>
                <w:sz w:val="18"/>
              </w:rPr>
              <w:t>.8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71C56D01" w14:textId="77777777" w:rsidR="00FE659F" w:rsidRDefault="00FE659F" w:rsidP="00FE659F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B7614B1" w14:textId="77777777">
        <w:trPr>
          <w:trHeight w:val="210"/>
        </w:trPr>
        <w:tc>
          <w:tcPr>
            <w:tcW w:w="4216" w:type="dxa"/>
            <w:tcBorders>
              <w:top w:val="single" w:sz="8" w:space="0" w:color="C0C0C0"/>
            </w:tcBorders>
          </w:tcPr>
          <w:p w14:paraId="4B5F2B8B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Threshold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1D164B5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7B54116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632C985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40DD78F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EF69BCA" w14:textId="77777777">
        <w:trPr>
          <w:trHeight w:val="198"/>
        </w:trPr>
        <w:tc>
          <w:tcPr>
            <w:tcW w:w="4216" w:type="dxa"/>
          </w:tcPr>
          <w:p w14:paraId="4C047AEE" w14:textId="77777777" w:rsidR="00165F20" w:rsidRDefault="005C5E37">
            <w:pPr>
              <w:pStyle w:val="TableParagraph"/>
              <w:spacing w:before="32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62ECD1E1" w14:textId="77777777" w:rsidR="00165F20" w:rsidRDefault="005C5E37">
            <w:pPr>
              <w:pStyle w:val="TableParagraph"/>
              <w:spacing w:before="41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323C8147" w14:textId="27534BB1" w:rsidR="00165F20" w:rsidRDefault="005C5E37">
            <w:pPr>
              <w:pStyle w:val="TableParagraph"/>
              <w:spacing w:before="41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2" w:type="dxa"/>
          </w:tcPr>
          <w:p w14:paraId="563840C8" w14:textId="77777777" w:rsidR="00165F20" w:rsidRDefault="005C5E37">
            <w:pPr>
              <w:pStyle w:val="TableParagraph"/>
              <w:spacing w:before="41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471A172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59F" w14:paraId="7F14C40D" w14:textId="77777777" w:rsidTr="005F2421">
        <w:trPr>
          <w:trHeight w:val="238"/>
        </w:trPr>
        <w:tc>
          <w:tcPr>
            <w:tcW w:w="4216" w:type="dxa"/>
          </w:tcPr>
          <w:p w14:paraId="65C37ACF" w14:textId="77777777" w:rsidR="00FE659F" w:rsidRDefault="00FE659F" w:rsidP="00FE659F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  <w:vAlign w:val="center"/>
          </w:tcPr>
          <w:p w14:paraId="174B3CA8" w14:textId="447F3C92" w:rsidR="00FE659F" w:rsidRPr="005F2421" w:rsidRDefault="00FE659F" w:rsidP="00FE659F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>
              <w:rPr>
                <w:sz w:val="18"/>
              </w:rPr>
              <w:t>9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1352" w:type="dxa"/>
            <w:vAlign w:val="center"/>
          </w:tcPr>
          <w:p w14:paraId="3C62AA42" w14:textId="4A172E7F" w:rsidR="00FE659F" w:rsidRPr="005F2421" w:rsidRDefault="00FE659F" w:rsidP="00FE659F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>
              <w:rPr>
                <w:sz w:val="18"/>
              </w:rPr>
              <w:t>9</w:t>
            </w:r>
            <w:r w:rsidRPr="005F2421">
              <w:rPr>
                <w:sz w:val="18"/>
              </w:rPr>
              <w:t>.</w:t>
            </w:r>
            <w:r w:rsidR="00DB0EBC">
              <w:rPr>
                <w:sz w:val="18"/>
              </w:rPr>
              <w:t>6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302A8CC8" w14:textId="44B35D8D" w:rsidR="00FE659F" w:rsidRPr="005F2421" w:rsidRDefault="00FE659F" w:rsidP="00FE659F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DB0EBC">
              <w:rPr>
                <w:sz w:val="18"/>
              </w:rPr>
              <w:t>0.60</w:t>
            </w:r>
          </w:p>
        </w:tc>
        <w:tc>
          <w:tcPr>
            <w:tcW w:w="394" w:type="dxa"/>
          </w:tcPr>
          <w:p w14:paraId="6B679039" w14:textId="77777777" w:rsidR="00FE659F" w:rsidRDefault="00FE659F" w:rsidP="00FE659F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64ED9F71" w14:textId="77777777" w:rsidTr="005F2421">
        <w:trPr>
          <w:trHeight w:val="238"/>
        </w:trPr>
        <w:tc>
          <w:tcPr>
            <w:tcW w:w="4216" w:type="dxa"/>
          </w:tcPr>
          <w:p w14:paraId="5AB235E9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  <w:vAlign w:val="center"/>
          </w:tcPr>
          <w:p w14:paraId="01CB09FC" w14:textId="184CC66A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>
              <w:rPr>
                <w:sz w:val="18"/>
              </w:rPr>
              <w:t>9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1352" w:type="dxa"/>
            <w:vAlign w:val="center"/>
          </w:tcPr>
          <w:p w14:paraId="654AAFF5" w14:textId="4BA9AB40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>
              <w:rPr>
                <w:sz w:val="18"/>
              </w:rPr>
              <w:t>9</w:t>
            </w:r>
            <w:r w:rsidRPr="005F2421">
              <w:rPr>
                <w:sz w:val="18"/>
              </w:rPr>
              <w:t>.</w:t>
            </w:r>
            <w:r w:rsidR="00DB0EBC">
              <w:rPr>
                <w:sz w:val="18"/>
              </w:rPr>
              <w:t>6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7D4D38AC" w14:textId="6E7451A4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293B3D">
              <w:rPr>
                <w:sz w:val="18"/>
              </w:rPr>
              <w:t>0.60</w:t>
            </w:r>
          </w:p>
        </w:tc>
        <w:tc>
          <w:tcPr>
            <w:tcW w:w="394" w:type="dxa"/>
          </w:tcPr>
          <w:p w14:paraId="16841A32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63A73A9C" w14:textId="77777777" w:rsidTr="005F2421">
        <w:trPr>
          <w:trHeight w:val="238"/>
        </w:trPr>
        <w:tc>
          <w:tcPr>
            <w:tcW w:w="4216" w:type="dxa"/>
          </w:tcPr>
          <w:p w14:paraId="0B0AA37F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  <w:vAlign w:val="center"/>
          </w:tcPr>
          <w:p w14:paraId="322EF2C3" w14:textId="31BD4E7A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41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1352" w:type="dxa"/>
            <w:vAlign w:val="center"/>
          </w:tcPr>
          <w:p w14:paraId="4E240273" w14:textId="09F77710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4</w:t>
            </w:r>
            <w:r w:rsidR="00DB0EBC">
              <w:rPr>
                <w:sz w:val="18"/>
              </w:rPr>
              <w:t>2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567EC6EC" w14:textId="3A71FEB0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293B3D">
              <w:rPr>
                <w:sz w:val="18"/>
              </w:rPr>
              <w:t>1.0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58A24112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18D1661E" w14:textId="77777777" w:rsidTr="005F2421">
        <w:trPr>
          <w:trHeight w:val="238"/>
        </w:trPr>
        <w:tc>
          <w:tcPr>
            <w:tcW w:w="4216" w:type="dxa"/>
          </w:tcPr>
          <w:p w14:paraId="2180622B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  <w:vAlign w:val="center"/>
          </w:tcPr>
          <w:p w14:paraId="5542C9E3" w14:textId="1284BE29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>
              <w:rPr>
                <w:sz w:val="18"/>
              </w:rPr>
              <w:t>9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1352" w:type="dxa"/>
            <w:vAlign w:val="center"/>
          </w:tcPr>
          <w:p w14:paraId="7E47E121" w14:textId="7C043177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>
              <w:rPr>
                <w:sz w:val="18"/>
              </w:rPr>
              <w:t>9</w:t>
            </w:r>
            <w:r w:rsidRPr="005F2421">
              <w:rPr>
                <w:sz w:val="18"/>
              </w:rPr>
              <w:t>.</w:t>
            </w:r>
            <w:r w:rsidR="00DB0EBC">
              <w:rPr>
                <w:sz w:val="18"/>
              </w:rPr>
              <w:t>6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26949CC3" w14:textId="0DBE1F06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293B3D">
              <w:rPr>
                <w:sz w:val="18"/>
              </w:rPr>
              <w:t>0.6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E4E9C5D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5E3224E5" w14:textId="77777777" w:rsidTr="005F2421">
        <w:trPr>
          <w:trHeight w:val="238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34474791" w14:textId="77777777" w:rsidR="00FE659F" w:rsidRDefault="00FE659F" w:rsidP="00FE659F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  <w:vAlign w:val="center"/>
          </w:tcPr>
          <w:p w14:paraId="2D916822" w14:textId="0C7F51C9" w:rsidR="00FE659F" w:rsidRPr="005F2421" w:rsidRDefault="00FE659F" w:rsidP="00FE659F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>
              <w:rPr>
                <w:sz w:val="18"/>
              </w:rPr>
              <w:t>9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  <w:vAlign w:val="center"/>
          </w:tcPr>
          <w:p w14:paraId="3E54ADC1" w14:textId="0FCDC96B" w:rsidR="00FE659F" w:rsidRPr="005F2421" w:rsidRDefault="00FE659F" w:rsidP="00FE659F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>
              <w:rPr>
                <w:sz w:val="18"/>
              </w:rPr>
              <w:t>9</w:t>
            </w:r>
            <w:r w:rsidRPr="005F2421">
              <w:rPr>
                <w:sz w:val="18"/>
              </w:rPr>
              <w:t>.</w:t>
            </w:r>
            <w:r w:rsidR="00DB0EBC">
              <w:rPr>
                <w:sz w:val="18"/>
              </w:rPr>
              <w:t>6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tcBorders>
              <w:bottom w:val="single" w:sz="8" w:space="0" w:color="C0C0C0"/>
            </w:tcBorders>
            <w:vAlign w:val="center"/>
          </w:tcPr>
          <w:p w14:paraId="519A90F1" w14:textId="099C391E" w:rsidR="00FE659F" w:rsidRPr="005F2421" w:rsidRDefault="00FE659F" w:rsidP="00FE659F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293B3D">
              <w:rPr>
                <w:sz w:val="18"/>
              </w:rPr>
              <w:t>0.6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31B7407F" w14:textId="77777777" w:rsidR="00FE659F" w:rsidRDefault="00FE659F" w:rsidP="00FE659F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95EBFAF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44BE6073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Ceiling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5686EDE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11616D6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61AE713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C3932C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5BB4685" w14:textId="77777777">
        <w:trPr>
          <w:trHeight w:val="199"/>
        </w:trPr>
        <w:tc>
          <w:tcPr>
            <w:tcW w:w="4216" w:type="dxa"/>
          </w:tcPr>
          <w:p w14:paraId="02EC74EB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444E14C4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027F824B" w14:textId="2284EF59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2" w:type="dxa"/>
          </w:tcPr>
          <w:p w14:paraId="70B62E9E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8274629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59F" w14:paraId="52D42438" w14:textId="77777777" w:rsidTr="005F2421">
        <w:trPr>
          <w:trHeight w:val="238"/>
        </w:trPr>
        <w:tc>
          <w:tcPr>
            <w:tcW w:w="4216" w:type="dxa"/>
          </w:tcPr>
          <w:p w14:paraId="6C8D3BEC" w14:textId="77777777" w:rsidR="00FE659F" w:rsidRDefault="00FE659F" w:rsidP="00FE659F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  <w:vAlign w:val="center"/>
          </w:tcPr>
          <w:p w14:paraId="0140C440" w14:textId="76FA2DBB" w:rsidR="00FE659F" w:rsidRPr="005F2421" w:rsidRDefault="00FE659F" w:rsidP="00FE659F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430.60</w:t>
            </w:r>
          </w:p>
        </w:tc>
        <w:tc>
          <w:tcPr>
            <w:tcW w:w="1352" w:type="dxa"/>
            <w:vAlign w:val="center"/>
          </w:tcPr>
          <w:p w14:paraId="2CB573F0" w14:textId="764D7D7A" w:rsidR="00FE659F" w:rsidRPr="005F2421" w:rsidRDefault="00FE659F" w:rsidP="00FE659F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43</w:t>
            </w:r>
            <w:r w:rsidR="00D50E7E">
              <w:rPr>
                <w:sz w:val="18"/>
              </w:rPr>
              <w:t>2.27</w:t>
            </w:r>
          </w:p>
        </w:tc>
        <w:tc>
          <w:tcPr>
            <w:tcW w:w="922" w:type="dxa"/>
            <w:vAlign w:val="center"/>
          </w:tcPr>
          <w:p w14:paraId="482D89DE" w14:textId="654B9B7B" w:rsidR="00FE659F" w:rsidRPr="005F2421" w:rsidRDefault="00FE659F" w:rsidP="00FE659F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6744E4">
              <w:rPr>
                <w:sz w:val="18"/>
              </w:rPr>
              <w:t>1.67</w:t>
            </w:r>
          </w:p>
        </w:tc>
        <w:tc>
          <w:tcPr>
            <w:tcW w:w="394" w:type="dxa"/>
          </w:tcPr>
          <w:p w14:paraId="160EDA29" w14:textId="77777777" w:rsidR="00FE659F" w:rsidRDefault="00FE659F" w:rsidP="00FE659F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014730D1" w14:textId="77777777" w:rsidTr="005F2421">
        <w:trPr>
          <w:trHeight w:val="238"/>
        </w:trPr>
        <w:tc>
          <w:tcPr>
            <w:tcW w:w="4216" w:type="dxa"/>
          </w:tcPr>
          <w:p w14:paraId="2F7E6391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  <w:vAlign w:val="center"/>
          </w:tcPr>
          <w:p w14:paraId="1EBE88BF" w14:textId="4210419D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</w:t>
            </w:r>
            <w:r>
              <w:rPr>
                <w:sz w:val="18"/>
              </w:rPr>
              <w:t>36.74</w:t>
            </w:r>
          </w:p>
        </w:tc>
        <w:tc>
          <w:tcPr>
            <w:tcW w:w="1352" w:type="dxa"/>
            <w:vAlign w:val="center"/>
          </w:tcPr>
          <w:p w14:paraId="0E90BD6A" w14:textId="53FF3B98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</w:t>
            </w:r>
            <w:r>
              <w:rPr>
                <w:sz w:val="18"/>
              </w:rPr>
              <w:t>3</w:t>
            </w:r>
            <w:r w:rsidR="00D50E7E">
              <w:rPr>
                <w:sz w:val="18"/>
              </w:rPr>
              <w:t>8.05</w:t>
            </w:r>
          </w:p>
        </w:tc>
        <w:tc>
          <w:tcPr>
            <w:tcW w:w="922" w:type="dxa"/>
            <w:vAlign w:val="center"/>
          </w:tcPr>
          <w:p w14:paraId="61BF3D8F" w14:textId="3E4AAC49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6744E4">
              <w:rPr>
                <w:sz w:val="18"/>
              </w:rPr>
              <w:t>1.31</w:t>
            </w:r>
          </w:p>
        </w:tc>
        <w:tc>
          <w:tcPr>
            <w:tcW w:w="394" w:type="dxa"/>
          </w:tcPr>
          <w:p w14:paraId="00A97DAE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2CF6B2B3" w14:textId="77777777" w:rsidTr="005F2421">
        <w:trPr>
          <w:trHeight w:val="238"/>
        </w:trPr>
        <w:tc>
          <w:tcPr>
            <w:tcW w:w="4216" w:type="dxa"/>
          </w:tcPr>
          <w:p w14:paraId="232862AC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  <w:vAlign w:val="center"/>
          </w:tcPr>
          <w:p w14:paraId="5F5E2DEB" w14:textId="3D64F507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506.74</w:t>
            </w:r>
          </w:p>
        </w:tc>
        <w:tc>
          <w:tcPr>
            <w:tcW w:w="1352" w:type="dxa"/>
            <w:vAlign w:val="center"/>
          </w:tcPr>
          <w:p w14:paraId="3B14823A" w14:textId="79F29D21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50</w:t>
            </w:r>
            <w:r w:rsidR="00D50E7E">
              <w:rPr>
                <w:sz w:val="18"/>
              </w:rPr>
              <w:t>8.80</w:t>
            </w:r>
          </w:p>
        </w:tc>
        <w:tc>
          <w:tcPr>
            <w:tcW w:w="922" w:type="dxa"/>
            <w:vAlign w:val="center"/>
          </w:tcPr>
          <w:p w14:paraId="1CD4B1CE" w14:textId="787F69D3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6744E4">
              <w:rPr>
                <w:sz w:val="18"/>
              </w:rPr>
              <w:t>2.06</w:t>
            </w:r>
          </w:p>
        </w:tc>
        <w:tc>
          <w:tcPr>
            <w:tcW w:w="394" w:type="dxa"/>
          </w:tcPr>
          <w:p w14:paraId="26B5F14C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7D774C82" w14:textId="77777777" w:rsidTr="005F2421">
        <w:trPr>
          <w:trHeight w:val="238"/>
        </w:trPr>
        <w:tc>
          <w:tcPr>
            <w:tcW w:w="4216" w:type="dxa"/>
          </w:tcPr>
          <w:p w14:paraId="0F323873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  <w:vAlign w:val="center"/>
          </w:tcPr>
          <w:p w14:paraId="14AC48D4" w14:textId="06ADF512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430.60</w:t>
            </w:r>
          </w:p>
        </w:tc>
        <w:tc>
          <w:tcPr>
            <w:tcW w:w="1352" w:type="dxa"/>
            <w:vAlign w:val="center"/>
          </w:tcPr>
          <w:p w14:paraId="3072B792" w14:textId="3E28134A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43</w:t>
            </w:r>
            <w:r w:rsidR="00D50E7E">
              <w:rPr>
                <w:sz w:val="18"/>
              </w:rPr>
              <w:t>2.27</w:t>
            </w:r>
          </w:p>
        </w:tc>
        <w:tc>
          <w:tcPr>
            <w:tcW w:w="922" w:type="dxa"/>
            <w:vAlign w:val="center"/>
          </w:tcPr>
          <w:p w14:paraId="3BF92B9D" w14:textId="2E199CF7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6744E4">
              <w:rPr>
                <w:sz w:val="18"/>
              </w:rPr>
              <w:t>1.67</w:t>
            </w:r>
          </w:p>
        </w:tc>
        <w:tc>
          <w:tcPr>
            <w:tcW w:w="394" w:type="dxa"/>
          </w:tcPr>
          <w:p w14:paraId="610AFC20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625E5BFE" w14:textId="77777777" w:rsidTr="005F2421">
        <w:trPr>
          <w:trHeight w:val="238"/>
        </w:trPr>
        <w:tc>
          <w:tcPr>
            <w:tcW w:w="4216" w:type="dxa"/>
          </w:tcPr>
          <w:p w14:paraId="64BF2537" w14:textId="77777777" w:rsidR="00FE659F" w:rsidRDefault="00FE659F" w:rsidP="00FE659F">
            <w:pPr>
              <w:pStyle w:val="TableParagraph"/>
              <w:spacing w:before="25" w:line="164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  <w:vAlign w:val="center"/>
          </w:tcPr>
          <w:p w14:paraId="140390EA" w14:textId="31EF02BA" w:rsidR="00FE659F" w:rsidRPr="005F2421" w:rsidRDefault="00FE659F" w:rsidP="00FE659F">
            <w:pPr>
              <w:pStyle w:val="TableParagraph"/>
              <w:spacing w:before="6" w:line="183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414.34</w:t>
            </w:r>
          </w:p>
        </w:tc>
        <w:tc>
          <w:tcPr>
            <w:tcW w:w="1352" w:type="dxa"/>
            <w:vAlign w:val="center"/>
          </w:tcPr>
          <w:p w14:paraId="67DB23FE" w14:textId="003B2B0A" w:rsidR="00FE659F" w:rsidRPr="005F2421" w:rsidRDefault="00FE659F" w:rsidP="00FE659F">
            <w:pPr>
              <w:pStyle w:val="TableParagraph"/>
              <w:spacing w:before="6" w:line="183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41</w:t>
            </w:r>
            <w:r w:rsidR="006744E4">
              <w:rPr>
                <w:sz w:val="18"/>
              </w:rPr>
              <w:t>6.00</w:t>
            </w:r>
          </w:p>
        </w:tc>
        <w:tc>
          <w:tcPr>
            <w:tcW w:w="922" w:type="dxa"/>
            <w:vAlign w:val="center"/>
          </w:tcPr>
          <w:p w14:paraId="5D00AFF2" w14:textId="3678CA54" w:rsidR="00FE659F" w:rsidRPr="005F2421" w:rsidRDefault="00FE659F" w:rsidP="00FE659F">
            <w:pPr>
              <w:pStyle w:val="TableParagraph"/>
              <w:spacing w:before="6" w:line="183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6744E4">
              <w:rPr>
                <w:sz w:val="18"/>
              </w:rPr>
              <w:t>1.66</w:t>
            </w:r>
          </w:p>
        </w:tc>
        <w:tc>
          <w:tcPr>
            <w:tcW w:w="394" w:type="dxa"/>
          </w:tcPr>
          <w:p w14:paraId="7E6ACD99" w14:textId="77777777" w:rsidR="00FE659F" w:rsidRDefault="00FE659F" w:rsidP="00FE659F">
            <w:pPr>
              <w:pStyle w:val="TableParagraph"/>
              <w:spacing w:before="25" w:line="164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933F54E" w14:textId="77777777">
        <w:trPr>
          <w:trHeight w:val="265"/>
        </w:trPr>
        <w:tc>
          <w:tcPr>
            <w:tcW w:w="9121" w:type="dxa"/>
            <w:gridSpan w:val="5"/>
            <w:shd w:val="clear" w:color="auto" w:fill="C0C0C0"/>
          </w:tcPr>
          <w:p w14:paraId="58FC1163" w14:textId="77777777" w:rsidR="00165F20" w:rsidRDefault="005C5E37">
            <w:pPr>
              <w:pStyle w:val="TableParagraph"/>
              <w:spacing w:before="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Rent Assistance - for payments under the Family Assistance Act</w:t>
            </w:r>
          </w:p>
        </w:tc>
      </w:tr>
      <w:tr w:rsidR="00165F20" w14:paraId="1BD82A9D" w14:textId="77777777">
        <w:trPr>
          <w:trHeight w:val="221"/>
        </w:trPr>
        <w:tc>
          <w:tcPr>
            <w:tcW w:w="4216" w:type="dxa"/>
          </w:tcPr>
          <w:p w14:paraId="39569238" w14:textId="77777777" w:rsidR="00165F20" w:rsidRDefault="005C5E37">
            <w:pPr>
              <w:pStyle w:val="TableParagraph"/>
              <w:spacing w:line="18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Maximum Payment</w:t>
            </w:r>
          </w:p>
        </w:tc>
        <w:tc>
          <w:tcPr>
            <w:tcW w:w="2237" w:type="dxa"/>
          </w:tcPr>
          <w:p w14:paraId="493442D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 w14:paraId="74F5EDE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 w14:paraId="19B58E8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652A1E4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F632D86" w14:textId="77777777">
        <w:trPr>
          <w:trHeight w:val="199"/>
        </w:trPr>
        <w:tc>
          <w:tcPr>
            <w:tcW w:w="4216" w:type="dxa"/>
          </w:tcPr>
          <w:p w14:paraId="4EE791F1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24D69A47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7E95375" w14:textId="661F2570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2" w:type="dxa"/>
          </w:tcPr>
          <w:p w14:paraId="2D339C27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FFA462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59F" w14:paraId="2203B406" w14:textId="77777777" w:rsidTr="005F2421">
        <w:trPr>
          <w:trHeight w:val="238"/>
        </w:trPr>
        <w:tc>
          <w:tcPr>
            <w:tcW w:w="4216" w:type="dxa"/>
          </w:tcPr>
          <w:p w14:paraId="0AD64D38" w14:textId="77777777" w:rsidR="00FE659F" w:rsidRDefault="00FE659F" w:rsidP="00FE659F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  <w:vAlign w:val="center"/>
          </w:tcPr>
          <w:p w14:paraId="5A5D0128" w14:textId="70C31B5F" w:rsidR="00FE659F" w:rsidRPr="005F2421" w:rsidRDefault="00FE659F" w:rsidP="00FE659F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48.22</w:t>
            </w:r>
          </w:p>
        </w:tc>
        <w:tc>
          <w:tcPr>
            <w:tcW w:w="1352" w:type="dxa"/>
            <w:vAlign w:val="center"/>
          </w:tcPr>
          <w:p w14:paraId="3D0254FE" w14:textId="5C1AC195" w:rsidR="00FE659F" w:rsidRPr="005F2421" w:rsidRDefault="00FE659F" w:rsidP="00FE659F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4</w:t>
            </w:r>
            <w:r w:rsidR="000454BE">
              <w:rPr>
                <w:sz w:val="18"/>
              </w:rPr>
              <w:t>9</w:t>
            </w:r>
            <w:r>
              <w:rPr>
                <w:sz w:val="18"/>
              </w:rPr>
              <w:t>.2</w:t>
            </w:r>
            <w:r w:rsidR="000454BE">
              <w:rPr>
                <w:sz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1D83589C" w14:textId="0C3F28D4" w:rsidR="00FE659F" w:rsidRPr="005F2421" w:rsidRDefault="00FE659F" w:rsidP="00FE659F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94EAB">
              <w:rPr>
                <w:sz w:val="18"/>
              </w:rPr>
              <w:t>0.98</w:t>
            </w:r>
          </w:p>
        </w:tc>
        <w:tc>
          <w:tcPr>
            <w:tcW w:w="394" w:type="dxa"/>
          </w:tcPr>
          <w:p w14:paraId="52EB2553" w14:textId="77777777" w:rsidR="00FE659F" w:rsidRDefault="00FE659F" w:rsidP="00FE659F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1BFBD91F" w14:textId="77777777" w:rsidTr="005F2421">
        <w:trPr>
          <w:trHeight w:val="238"/>
        </w:trPr>
        <w:tc>
          <w:tcPr>
            <w:tcW w:w="4216" w:type="dxa"/>
          </w:tcPr>
          <w:p w14:paraId="031E1FFA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  <w:vAlign w:val="center"/>
          </w:tcPr>
          <w:p w14:paraId="35BD6C79" w14:textId="3878D8C7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80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42</w:t>
            </w:r>
          </w:p>
        </w:tc>
        <w:tc>
          <w:tcPr>
            <w:tcW w:w="1352" w:type="dxa"/>
            <w:vAlign w:val="center"/>
          </w:tcPr>
          <w:p w14:paraId="3EF72FB5" w14:textId="2A608BFB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8</w:t>
            </w:r>
            <w:r w:rsidR="000454BE">
              <w:rPr>
                <w:sz w:val="18"/>
              </w:rPr>
              <w:t>1</w:t>
            </w:r>
            <w:r w:rsidRPr="005F2421">
              <w:rPr>
                <w:sz w:val="18"/>
              </w:rPr>
              <w:t>.</w:t>
            </w:r>
            <w:r w:rsidR="000454BE">
              <w:rPr>
                <w:sz w:val="18"/>
              </w:rPr>
              <w:t>54</w:t>
            </w:r>
          </w:p>
        </w:tc>
        <w:tc>
          <w:tcPr>
            <w:tcW w:w="922" w:type="dxa"/>
            <w:vAlign w:val="center"/>
          </w:tcPr>
          <w:p w14:paraId="2BEE03C1" w14:textId="6D543F22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94EAB">
              <w:rPr>
                <w:sz w:val="18"/>
              </w:rPr>
              <w:t>1.12</w:t>
            </w:r>
          </w:p>
        </w:tc>
        <w:tc>
          <w:tcPr>
            <w:tcW w:w="394" w:type="dxa"/>
          </w:tcPr>
          <w:p w14:paraId="6512C426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94EAB" w14:paraId="776703DF" w14:textId="77777777" w:rsidTr="005F2421">
        <w:trPr>
          <w:trHeight w:val="238"/>
        </w:trPr>
        <w:tc>
          <w:tcPr>
            <w:tcW w:w="4216" w:type="dxa"/>
          </w:tcPr>
          <w:p w14:paraId="27C542A5" w14:textId="77777777" w:rsidR="00F94EAB" w:rsidRDefault="00F94EAB" w:rsidP="00F94EAB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  <w:vAlign w:val="center"/>
          </w:tcPr>
          <w:p w14:paraId="559A7940" w14:textId="031B390E" w:rsidR="00F94EAB" w:rsidRPr="005F2421" w:rsidRDefault="00F94EAB" w:rsidP="00F94EAB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48.22</w:t>
            </w:r>
          </w:p>
        </w:tc>
        <w:tc>
          <w:tcPr>
            <w:tcW w:w="1352" w:type="dxa"/>
            <w:vAlign w:val="center"/>
          </w:tcPr>
          <w:p w14:paraId="222A66C4" w14:textId="7078698A" w:rsidR="00F94EAB" w:rsidRPr="005F2421" w:rsidRDefault="00F94EAB" w:rsidP="00F94EAB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49.20</w:t>
            </w:r>
          </w:p>
        </w:tc>
        <w:tc>
          <w:tcPr>
            <w:tcW w:w="922" w:type="dxa"/>
            <w:vAlign w:val="center"/>
          </w:tcPr>
          <w:p w14:paraId="4FB530DD" w14:textId="654BFE69" w:rsidR="00F94EAB" w:rsidRPr="005F2421" w:rsidRDefault="00F94EAB" w:rsidP="00F94EAB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0.98</w:t>
            </w:r>
          </w:p>
        </w:tc>
        <w:tc>
          <w:tcPr>
            <w:tcW w:w="394" w:type="dxa"/>
          </w:tcPr>
          <w:p w14:paraId="752068F2" w14:textId="77777777" w:rsidR="00F94EAB" w:rsidRDefault="00F94EAB" w:rsidP="00F94EAB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94EAB" w14:paraId="2E6E2076" w14:textId="77777777" w:rsidTr="005F2421">
        <w:trPr>
          <w:trHeight w:val="238"/>
        </w:trPr>
        <w:tc>
          <w:tcPr>
            <w:tcW w:w="4216" w:type="dxa"/>
          </w:tcPr>
          <w:p w14:paraId="460C7ADF" w14:textId="77777777" w:rsidR="00F94EAB" w:rsidRDefault="00F94EAB" w:rsidP="00F94EAB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  <w:vAlign w:val="center"/>
          </w:tcPr>
          <w:p w14:paraId="67D29666" w14:textId="34C605E4" w:rsidR="00F94EAB" w:rsidRPr="005F2421" w:rsidRDefault="00F94EAB" w:rsidP="00F94EAB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80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42</w:t>
            </w:r>
          </w:p>
        </w:tc>
        <w:tc>
          <w:tcPr>
            <w:tcW w:w="1352" w:type="dxa"/>
            <w:vAlign w:val="center"/>
          </w:tcPr>
          <w:p w14:paraId="14E0BBA5" w14:textId="7EACD944" w:rsidR="00F94EAB" w:rsidRPr="005F2421" w:rsidRDefault="00F94EAB" w:rsidP="00F94EAB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81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54</w:t>
            </w:r>
          </w:p>
        </w:tc>
        <w:tc>
          <w:tcPr>
            <w:tcW w:w="922" w:type="dxa"/>
            <w:vAlign w:val="center"/>
          </w:tcPr>
          <w:p w14:paraId="0C8B74B3" w14:textId="58112226" w:rsidR="00F94EAB" w:rsidRPr="005F2421" w:rsidRDefault="00F94EAB" w:rsidP="00F94EAB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1.12</w:t>
            </w:r>
          </w:p>
        </w:tc>
        <w:tc>
          <w:tcPr>
            <w:tcW w:w="394" w:type="dxa"/>
          </w:tcPr>
          <w:p w14:paraId="5D089CA4" w14:textId="77777777" w:rsidR="00F94EAB" w:rsidRDefault="00F94EAB" w:rsidP="00F94EAB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372E215" w14:textId="77777777">
        <w:trPr>
          <w:trHeight w:val="194"/>
        </w:trPr>
        <w:tc>
          <w:tcPr>
            <w:tcW w:w="4216" w:type="dxa"/>
          </w:tcPr>
          <w:p w14:paraId="51E02363" w14:textId="77777777" w:rsidR="00165F20" w:rsidRDefault="005C5E37">
            <w:pPr>
              <w:pStyle w:val="TableParagraph"/>
              <w:spacing w:before="28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</w:tcPr>
          <w:p w14:paraId="1EBA629C" w14:textId="77777777" w:rsidR="00165F20" w:rsidRDefault="005C5E37">
            <w:pPr>
              <w:pStyle w:val="TableParagraph"/>
              <w:spacing w:before="38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6F65C5BF" w14:textId="283F13F5" w:rsidR="00165F20" w:rsidRDefault="005C5E37">
            <w:pPr>
              <w:pStyle w:val="TableParagraph"/>
              <w:spacing w:before="3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2" w:type="dxa"/>
          </w:tcPr>
          <w:p w14:paraId="2E6030BE" w14:textId="77777777" w:rsidR="00165F20" w:rsidRDefault="005C5E37">
            <w:pPr>
              <w:pStyle w:val="TableParagraph"/>
              <w:spacing w:before="38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3B3AA258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59F" w14:paraId="7169D450" w14:textId="77777777" w:rsidTr="005F2421">
        <w:trPr>
          <w:trHeight w:val="238"/>
        </w:trPr>
        <w:tc>
          <w:tcPr>
            <w:tcW w:w="4216" w:type="dxa"/>
          </w:tcPr>
          <w:p w14:paraId="795830D8" w14:textId="77777777" w:rsidR="00FE659F" w:rsidRDefault="00FE659F" w:rsidP="00FE659F">
            <w:pPr>
              <w:pStyle w:val="TableParagraph"/>
              <w:spacing w:before="16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</w:tcPr>
          <w:p w14:paraId="4756B9EA" w14:textId="0953E9CA" w:rsidR="00FE659F" w:rsidRPr="005F2421" w:rsidRDefault="00FE659F" w:rsidP="00FE659F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48.22</w:t>
            </w:r>
          </w:p>
        </w:tc>
        <w:tc>
          <w:tcPr>
            <w:tcW w:w="1352" w:type="dxa"/>
          </w:tcPr>
          <w:p w14:paraId="65273221" w14:textId="03E3556B" w:rsidR="00FE659F" w:rsidRPr="005F2421" w:rsidRDefault="00FE659F" w:rsidP="00FE659F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4</w:t>
            </w:r>
            <w:r w:rsidR="000454BE">
              <w:rPr>
                <w:sz w:val="18"/>
              </w:rPr>
              <w:t>9</w:t>
            </w:r>
            <w:r>
              <w:rPr>
                <w:sz w:val="18"/>
              </w:rPr>
              <w:t>.2</w:t>
            </w:r>
            <w:r w:rsidR="000454BE">
              <w:rPr>
                <w:sz w:val="18"/>
              </w:rPr>
              <w:t>0</w:t>
            </w:r>
          </w:p>
        </w:tc>
        <w:tc>
          <w:tcPr>
            <w:tcW w:w="922" w:type="dxa"/>
          </w:tcPr>
          <w:p w14:paraId="2BBAF9F3" w14:textId="589FECB7" w:rsidR="00FE659F" w:rsidRPr="005F2421" w:rsidRDefault="00FE659F" w:rsidP="00FE659F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94EAB">
              <w:rPr>
                <w:sz w:val="18"/>
              </w:rPr>
              <w:t>0.98</w:t>
            </w:r>
          </w:p>
        </w:tc>
        <w:tc>
          <w:tcPr>
            <w:tcW w:w="394" w:type="dxa"/>
          </w:tcPr>
          <w:p w14:paraId="3F13B093" w14:textId="77777777" w:rsidR="00FE659F" w:rsidRDefault="00FE659F" w:rsidP="00FE659F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6FE148C8" w14:textId="77777777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0402E3E6" w14:textId="77777777" w:rsidR="00FE659F" w:rsidRDefault="00FE659F" w:rsidP="00FE659F">
            <w:pPr>
              <w:pStyle w:val="TableParagraph"/>
              <w:spacing w:before="13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7DED9224" w14:textId="757B69DF" w:rsidR="00FE659F" w:rsidRPr="005F2421" w:rsidRDefault="00FE659F" w:rsidP="00FE659F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80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42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1E0C79FF" w14:textId="2E60412C" w:rsidR="00FE659F" w:rsidRPr="005F2421" w:rsidRDefault="00FE659F" w:rsidP="00FE659F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8</w:t>
            </w:r>
            <w:r w:rsidR="00F94EAB">
              <w:rPr>
                <w:sz w:val="18"/>
              </w:rPr>
              <w:t>1</w:t>
            </w:r>
            <w:r w:rsidRPr="005F2421">
              <w:rPr>
                <w:sz w:val="18"/>
              </w:rPr>
              <w:t>.</w:t>
            </w:r>
            <w:r w:rsidR="00F94EAB">
              <w:rPr>
                <w:sz w:val="18"/>
              </w:rPr>
              <w:t>54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5FB0FC7C" w14:textId="572D0681" w:rsidR="00FE659F" w:rsidRPr="005F2421" w:rsidRDefault="00FE659F" w:rsidP="00FE659F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94EAB">
              <w:rPr>
                <w:sz w:val="18"/>
              </w:rPr>
              <w:t>1.12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3D2FA83" w14:textId="77777777" w:rsidR="00FE659F" w:rsidRDefault="00FE659F" w:rsidP="00FE659F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ADC6E69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30B20EA7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Threshold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39E8E90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3740422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37379EA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BCD37A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2A979F5" w14:textId="77777777">
        <w:trPr>
          <w:trHeight w:val="199"/>
        </w:trPr>
        <w:tc>
          <w:tcPr>
            <w:tcW w:w="4216" w:type="dxa"/>
          </w:tcPr>
          <w:p w14:paraId="35849846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3AD27F03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385F57CE" w14:textId="2F468934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2" w:type="dxa"/>
          </w:tcPr>
          <w:p w14:paraId="3CB838C7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0266F3F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59F" w14:paraId="7A9EB149" w14:textId="77777777" w:rsidTr="005F2421">
        <w:trPr>
          <w:trHeight w:val="238"/>
        </w:trPr>
        <w:tc>
          <w:tcPr>
            <w:tcW w:w="4216" w:type="dxa"/>
          </w:tcPr>
          <w:p w14:paraId="7AB88D2F" w14:textId="77777777" w:rsidR="00FE659F" w:rsidRDefault="00FE659F" w:rsidP="00FE659F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  <w:vAlign w:val="center"/>
          </w:tcPr>
          <w:p w14:paraId="150D4B79" w14:textId="33675C86" w:rsidR="00FE659F" w:rsidRPr="005F2421" w:rsidRDefault="00FE659F" w:rsidP="00FE659F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>
              <w:rPr>
                <w:sz w:val="18"/>
              </w:rPr>
              <w:t>5.58</w:t>
            </w:r>
          </w:p>
        </w:tc>
        <w:tc>
          <w:tcPr>
            <w:tcW w:w="1352" w:type="dxa"/>
            <w:vAlign w:val="center"/>
          </w:tcPr>
          <w:p w14:paraId="3A151D20" w14:textId="702BBC80" w:rsidR="00FE659F" w:rsidRPr="005F2421" w:rsidRDefault="00FE659F" w:rsidP="00FE659F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 w:rsidR="00D252C8">
              <w:rPr>
                <w:sz w:val="18"/>
              </w:rPr>
              <w:t>6.42</w:t>
            </w:r>
          </w:p>
        </w:tc>
        <w:tc>
          <w:tcPr>
            <w:tcW w:w="922" w:type="dxa"/>
            <w:vAlign w:val="center"/>
          </w:tcPr>
          <w:p w14:paraId="570B28FE" w14:textId="01300D0C" w:rsidR="00FE659F" w:rsidRPr="005F2421" w:rsidRDefault="00FE659F" w:rsidP="00FE659F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9048E">
              <w:rPr>
                <w:sz w:val="18"/>
              </w:rPr>
              <w:t>0.84</w:t>
            </w:r>
          </w:p>
        </w:tc>
        <w:tc>
          <w:tcPr>
            <w:tcW w:w="394" w:type="dxa"/>
          </w:tcPr>
          <w:p w14:paraId="62308657" w14:textId="77777777" w:rsidR="00FE659F" w:rsidRDefault="00FE659F" w:rsidP="00FE659F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1C56892D" w14:textId="77777777" w:rsidTr="005F2421">
        <w:trPr>
          <w:trHeight w:val="238"/>
        </w:trPr>
        <w:tc>
          <w:tcPr>
            <w:tcW w:w="4216" w:type="dxa"/>
          </w:tcPr>
          <w:p w14:paraId="35043D20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  <w:vAlign w:val="center"/>
          </w:tcPr>
          <w:p w14:paraId="7EA9B4FC" w14:textId="26B286AF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>
              <w:rPr>
                <w:sz w:val="18"/>
              </w:rPr>
              <w:t>5.58</w:t>
            </w:r>
          </w:p>
        </w:tc>
        <w:tc>
          <w:tcPr>
            <w:tcW w:w="1352" w:type="dxa"/>
            <w:vAlign w:val="center"/>
          </w:tcPr>
          <w:p w14:paraId="4F9128DF" w14:textId="7941D8B0" w:rsidR="00FE659F" w:rsidRPr="005F2421" w:rsidRDefault="00D252C8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>
              <w:rPr>
                <w:sz w:val="18"/>
              </w:rPr>
              <w:t>6.42</w:t>
            </w:r>
          </w:p>
        </w:tc>
        <w:tc>
          <w:tcPr>
            <w:tcW w:w="922" w:type="dxa"/>
            <w:vAlign w:val="center"/>
          </w:tcPr>
          <w:p w14:paraId="0ED9E0A3" w14:textId="105EAA7A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9048E">
              <w:rPr>
                <w:sz w:val="18"/>
              </w:rPr>
              <w:t>0.84</w:t>
            </w:r>
          </w:p>
        </w:tc>
        <w:tc>
          <w:tcPr>
            <w:tcW w:w="394" w:type="dxa"/>
          </w:tcPr>
          <w:p w14:paraId="578B76B9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47738427" w14:textId="77777777" w:rsidTr="005F2421">
        <w:trPr>
          <w:trHeight w:val="238"/>
        </w:trPr>
        <w:tc>
          <w:tcPr>
            <w:tcW w:w="4216" w:type="dxa"/>
          </w:tcPr>
          <w:p w14:paraId="3ED94164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  <w:vAlign w:val="center"/>
          </w:tcPr>
          <w:p w14:paraId="2FAE5C17" w14:textId="697CC7C1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$28</w:t>
            </w:r>
            <w:r>
              <w:rPr>
                <w:sz w:val="18"/>
              </w:rPr>
              <w:t>9.24</w:t>
            </w:r>
          </w:p>
        </w:tc>
        <w:tc>
          <w:tcPr>
            <w:tcW w:w="1352" w:type="dxa"/>
            <w:vAlign w:val="center"/>
          </w:tcPr>
          <w:p w14:paraId="4F0FB220" w14:textId="732C12B0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 w:rsidR="00D252C8">
              <w:rPr>
                <w:sz w:val="18"/>
              </w:rPr>
              <w:t>90.36</w:t>
            </w:r>
          </w:p>
        </w:tc>
        <w:tc>
          <w:tcPr>
            <w:tcW w:w="922" w:type="dxa"/>
            <w:vAlign w:val="center"/>
          </w:tcPr>
          <w:p w14:paraId="28315250" w14:textId="1A80F55A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9048E">
              <w:rPr>
                <w:sz w:val="18"/>
              </w:rPr>
              <w:t>1.12</w:t>
            </w:r>
          </w:p>
        </w:tc>
        <w:tc>
          <w:tcPr>
            <w:tcW w:w="394" w:type="dxa"/>
          </w:tcPr>
          <w:p w14:paraId="072F94FE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77434294" w14:textId="77777777" w:rsidTr="005F2421">
        <w:trPr>
          <w:trHeight w:val="238"/>
        </w:trPr>
        <w:tc>
          <w:tcPr>
            <w:tcW w:w="4216" w:type="dxa"/>
          </w:tcPr>
          <w:p w14:paraId="35A1A8A1" w14:textId="77777777" w:rsidR="00FE659F" w:rsidRDefault="00FE659F" w:rsidP="00FE659F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  <w:vAlign w:val="center"/>
          </w:tcPr>
          <w:p w14:paraId="15CF07E0" w14:textId="19569D1B" w:rsidR="00FE659F" w:rsidRPr="005F2421" w:rsidRDefault="00FE659F" w:rsidP="00FE659F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$28</w:t>
            </w:r>
            <w:r>
              <w:rPr>
                <w:sz w:val="18"/>
              </w:rPr>
              <w:t>9.24</w:t>
            </w:r>
          </w:p>
        </w:tc>
        <w:tc>
          <w:tcPr>
            <w:tcW w:w="1352" w:type="dxa"/>
            <w:vAlign w:val="center"/>
          </w:tcPr>
          <w:p w14:paraId="426DD89E" w14:textId="33CE7C9F" w:rsidR="00FE659F" w:rsidRPr="005F2421" w:rsidRDefault="00D252C8" w:rsidP="00FE659F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90.36</w:t>
            </w:r>
          </w:p>
        </w:tc>
        <w:tc>
          <w:tcPr>
            <w:tcW w:w="922" w:type="dxa"/>
            <w:vAlign w:val="center"/>
          </w:tcPr>
          <w:p w14:paraId="0B1C00BD" w14:textId="732C0339" w:rsidR="00FE659F" w:rsidRPr="005F2421" w:rsidRDefault="00FE659F" w:rsidP="00FE659F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F9048E">
              <w:rPr>
                <w:sz w:val="18"/>
              </w:rPr>
              <w:t>1.12</w:t>
            </w:r>
          </w:p>
        </w:tc>
        <w:tc>
          <w:tcPr>
            <w:tcW w:w="394" w:type="dxa"/>
          </w:tcPr>
          <w:p w14:paraId="4C55163F" w14:textId="77777777" w:rsidR="00FE659F" w:rsidRDefault="00FE659F" w:rsidP="00FE659F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078B5BF" w14:textId="77777777">
        <w:trPr>
          <w:trHeight w:val="194"/>
        </w:trPr>
        <w:tc>
          <w:tcPr>
            <w:tcW w:w="4216" w:type="dxa"/>
          </w:tcPr>
          <w:p w14:paraId="6A5E23D8" w14:textId="77777777" w:rsidR="00165F20" w:rsidRDefault="005C5E37">
            <w:pPr>
              <w:pStyle w:val="TableParagraph"/>
              <w:spacing w:before="28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</w:tcPr>
          <w:p w14:paraId="38920DE1" w14:textId="77777777" w:rsidR="00165F20" w:rsidRDefault="005C5E37">
            <w:pPr>
              <w:pStyle w:val="TableParagraph"/>
              <w:spacing w:before="38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62B469B" w14:textId="66F205DC" w:rsidR="00165F20" w:rsidRDefault="005C5E37">
            <w:pPr>
              <w:pStyle w:val="TableParagraph"/>
              <w:spacing w:before="3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2" w:type="dxa"/>
          </w:tcPr>
          <w:p w14:paraId="5540884A" w14:textId="77777777" w:rsidR="00165F20" w:rsidRDefault="005C5E37">
            <w:pPr>
              <w:pStyle w:val="TableParagraph"/>
              <w:spacing w:before="38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7B972E0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59F" w14:paraId="5EDB05EB" w14:textId="77777777" w:rsidTr="005F2421">
        <w:trPr>
          <w:trHeight w:val="238"/>
        </w:trPr>
        <w:tc>
          <w:tcPr>
            <w:tcW w:w="4216" w:type="dxa"/>
          </w:tcPr>
          <w:p w14:paraId="01E126F9" w14:textId="77777777" w:rsidR="00FE659F" w:rsidRDefault="00FE659F" w:rsidP="00FE659F">
            <w:pPr>
              <w:pStyle w:val="TableParagraph"/>
              <w:spacing w:before="16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  <w:vAlign w:val="center"/>
          </w:tcPr>
          <w:p w14:paraId="35A0D5FB" w14:textId="262B85A4" w:rsidR="00FE659F" w:rsidRPr="005F2421" w:rsidRDefault="00FE659F" w:rsidP="00FE659F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>
              <w:rPr>
                <w:sz w:val="18"/>
              </w:rPr>
              <w:t>5.58</w:t>
            </w:r>
          </w:p>
        </w:tc>
        <w:tc>
          <w:tcPr>
            <w:tcW w:w="1352" w:type="dxa"/>
            <w:vAlign w:val="center"/>
          </w:tcPr>
          <w:p w14:paraId="763DC883" w14:textId="6F25201E" w:rsidR="00FE659F" w:rsidRPr="005F2421" w:rsidRDefault="00F9048E" w:rsidP="00FE659F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>
              <w:rPr>
                <w:sz w:val="18"/>
              </w:rPr>
              <w:t>6.42</w:t>
            </w:r>
          </w:p>
        </w:tc>
        <w:tc>
          <w:tcPr>
            <w:tcW w:w="922" w:type="dxa"/>
            <w:vAlign w:val="center"/>
          </w:tcPr>
          <w:p w14:paraId="3B4241A0" w14:textId="255455FF" w:rsidR="00FE659F" w:rsidRPr="005F2421" w:rsidRDefault="00317673" w:rsidP="00FE659F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0.84</w:t>
            </w:r>
          </w:p>
        </w:tc>
        <w:tc>
          <w:tcPr>
            <w:tcW w:w="394" w:type="dxa"/>
          </w:tcPr>
          <w:p w14:paraId="77DC70A9" w14:textId="77777777" w:rsidR="00FE659F" w:rsidRDefault="00FE659F" w:rsidP="00FE659F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24EF7CCA" w14:textId="77777777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137EF266" w14:textId="77777777" w:rsidR="00FE659F" w:rsidRDefault="00FE659F" w:rsidP="00FE659F">
            <w:pPr>
              <w:pStyle w:val="TableParagraph"/>
              <w:spacing w:before="13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0825E75C" w14:textId="560CD0E9" w:rsidR="00FE659F" w:rsidRPr="005F2421" w:rsidRDefault="00FE659F" w:rsidP="00FE659F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>
              <w:rPr>
                <w:sz w:val="18"/>
              </w:rPr>
              <w:t>5.58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31295FA8" w14:textId="11772EF6" w:rsidR="00FE659F" w:rsidRPr="005F2421" w:rsidRDefault="00F9048E" w:rsidP="00FE659F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>
              <w:rPr>
                <w:sz w:val="18"/>
              </w:rPr>
              <w:t>6.42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1B478274" w14:textId="0DA7AB22" w:rsidR="00FE659F" w:rsidRPr="005F2421" w:rsidRDefault="00317673" w:rsidP="00FE659F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0.84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1646E7D" w14:textId="77777777" w:rsidR="00FE659F" w:rsidRDefault="00FE659F" w:rsidP="00FE659F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5FC836C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129320E3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Ceiling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31614D3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7CDC7C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31A95FB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49CA6E7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C7FE939" w14:textId="77777777">
        <w:trPr>
          <w:trHeight w:val="199"/>
        </w:trPr>
        <w:tc>
          <w:tcPr>
            <w:tcW w:w="4216" w:type="dxa"/>
          </w:tcPr>
          <w:p w14:paraId="734ACF47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17FEB92D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2212B9DB" w14:textId="06047393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2" w:type="dxa"/>
          </w:tcPr>
          <w:p w14:paraId="4370DD7A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5BED5FC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59F" w14:paraId="3CACF275" w14:textId="77777777" w:rsidTr="005F2421">
        <w:trPr>
          <w:trHeight w:val="238"/>
        </w:trPr>
        <w:tc>
          <w:tcPr>
            <w:tcW w:w="4216" w:type="dxa"/>
          </w:tcPr>
          <w:p w14:paraId="122315B0" w14:textId="77777777" w:rsidR="00FE659F" w:rsidRDefault="00FE659F" w:rsidP="00FE659F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  <w:vAlign w:val="center"/>
          </w:tcPr>
          <w:p w14:paraId="6703BC94" w14:textId="4648507B" w:rsidR="00FE659F" w:rsidRPr="005F2421" w:rsidRDefault="00FE659F" w:rsidP="00FE659F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52</w:t>
            </w:r>
            <w:r w:rsidRPr="005F2421">
              <w:rPr>
                <w:sz w:val="18"/>
              </w:rPr>
              <w:t>6.</w:t>
            </w:r>
            <w:r>
              <w:rPr>
                <w:sz w:val="18"/>
              </w:rPr>
              <w:t>5</w:t>
            </w:r>
            <w:r w:rsidRPr="005F2421">
              <w:rPr>
                <w:sz w:val="18"/>
              </w:rPr>
              <w:t>4</w:t>
            </w:r>
          </w:p>
        </w:tc>
        <w:tc>
          <w:tcPr>
            <w:tcW w:w="1352" w:type="dxa"/>
            <w:vAlign w:val="center"/>
          </w:tcPr>
          <w:p w14:paraId="15666A16" w14:textId="4C22B837" w:rsidR="00FE659F" w:rsidRPr="005F2421" w:rsidRDefault="00FE659F" w:rsidP="00FE659F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52</w:t>
            </w:r>
            <w:r w:rsidR="00317673">
              <w:rPr>
                <w:sz w:val="18"/>
              </w:rPr>
              <w:t>8.69</w:t>
            </w:r>
          </w:p>
        </w:tc>
        <w:tc>
          <w:tcPr>
            <w:tcW w:w="922" w:type="dxa"/>
            <w:vAlign w:val="center"/>
          </w:tcPr>
          <w:p w14:paraId="15008C30" w14:textId="129D6091" w:rsidR="00FE659F" w:rsidRPr="005F2421" w:rsidRDefault="00FE659F" w:rsidP="00FE659F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505451">
              <w:rPr>
                <w:sz w:val="18"/>
              </w:rPr>
              <w:t>2.15</w:t>
            </w:r>
          </w:p>
        </w:tc>
        <w:tc>
          <w:tcPr>
            <w:tcW w:w="394" w:type="dxa"/>
          </w:tcPr>
          <w:p w14:paraId="510EB7C5" w14:textId="77777777" w:rsidR="00FE659F" w:rsidRDefault="00FE659F" w:rsidP="00FE659F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3735CDFC" w14:textId="77777777" w:rsidTr="005F2421">
        <w:trPr>
          <w:trHeight w:val="238"/>
        </w:trPr>
        <w:tc>
          <w:tcPr>
            <w:tcW w:w="4216" w:type="dxa"/>
          </w:tcPr>
          <w:p w14:paraId="51DE4FF0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  <w:vAlign w:val="center"/>
          </w:tcPr>
          <w:p w14:paraId="58AD976F" w14:textId="5CD0F52B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</w:t>
            </w:r>
            <w:r>
              <w:rPr>
                <w:sz w:val="18"/>
              </w:rPr>
              <w:t>69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48</w:t>
            </w:r>
          </w:p>
        </w:tc>
        <w:tc>
          <w:tcPr>
            <w:tcW w:w="1352" w:type="dxa"/>
            <w:vAlign w:val="center"/>
          </w:tcPr>
          <w:p w14:paraId="169750B9" w14:textId="760C376F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</w:t>
            </w:r>
            <w:r w:rsidR="00F13A0F">
              <w:rPr>
                <w:sz w:val="18"/>
              </w:rPr>
              <w:t>71.81</w:t>
            </w:r>
          </w:p>
        </w:tc>
        <w:tc>
          <w:tcPr>
            <w:tcW w:w="922" w:type="dxa"/>
            <w:vAlign w:val="center"/>
          </w:tcPr>
          <w:p w14:paraId="4600830D" w14:textId="75FEB46A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505451">
              <w:rPr>
                <w:sz w:val="18"/>
              </w:rPr>
              <w:t>2.33</w:t>
            </w:r>
          </w:p>
        </w:tc>
        <w:tc>
          <w:tcPr>
            <w:tcW w:w="394" w:type="dxa"/>
          </w:tcPr>
          <w:p w14:paraId="1CB06C41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01AE9B99" w14:textId="77777777" w:rsidTr="005F2421">
        <w:trPr>
          <w:trHeight w:val="238"/>
        </w:trPr>
        <w:tc>
          <w:tcPr>
            <w:tcW w:w="4216" w:type="dxa"/>
          </w:tcPr>
          <w:p w14:paraId="262C0441" w14:textId="77777777" w:rsidR="00FE659F" w:rsidRDefault="00FE659F" w:rsidP="00FE659F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  <w:vAlign w:val="center"/>
          </w:tcPr>
          <w:p w14:paraId="01AC04F0" w14:textId="4047E49D" w:rsidR="00FE659F" w:rsidRPr="005F2421" w:rsidRDefault="00FE659F" w:rsidP="00FE659F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620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20</w:t>
            </w:r>
          </w:p>
        </w:tc>
        <w:tc>
          <w:tcPr>
            <w:tcW w:w="1352" w:type="dxa"/>
            <w:vAlign w:val="center"/>
          </w:tcPr>
          <w:p w14:paraId="3F461E10" w14:textId="59413161" w:rsidR="00FE659F" w:rsidRPr="005F2421" w:rsidRDefault="00FE659F" w:rsidP="00FE659F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62</w:t>
            </w:r>
            <w:r w:rsidR="00F13A0F">
              <w:rPr>
                <w:sz w:val="18"/>
              </w:rPr>
              <w:t>2.63</w:t>
            </w:r>
          </w:p>
        </w:tc>
        <w:tc>
          <w:tcPr>
            <w:tcW w:w="922" w:type="dxa"/>
            <w:vAlign w:val="center"/>
          </w:tcPr>
          <w:p w14:paraId="7FFC3277" w14:textId="05E4BE4F" w:rsidR="00FE659F" w:rsidRPr="005F2421" w:rsidRDefault="00FE659F" w:rsidP="00FE659F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505451">
              <w:rPr>
                <w:sz w:val="18"/>
              </w:rPr>
              <w:t>2.43</w:t>
            </w:r>
          </w:p>
        </w:tc>
        <w:tc>
          <w:tcPr>
            <w:tcW w:w="394" w:type="dxa"/>
          </w:tcPr>
          <w:p w14:paraId="0928EA3B" w14:textId="77777777" w:rsidR="00FE659F" w:rsidRDefault="00FE659F" w:rsidP="00FE659F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39D06786" w14:textId="77777777" w:rsidTr="005F2421">
        <w:trPr>
          <w:trHeight w:val="238"/>
        </w:trPr>
        <w:tc>
          <w:tcPr>
            <w:tcW w:w="4216" w:type="dxa"/>
          </w:tcPr>
          <w:p w14:paraId="2293FEF8" w14:textId="77777777" w:rsidR="00FE659F" w:rsidRDefault="00FE659F" w:rsidP="00FE659F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  <w:vAlign w:val="center"/>
          </w:tcPr>
          <w:p w14:paraId="22A94764" w14:textId="0614DF6C" w:rsidR="00FE659F" w:rsidRPr="005F2421" w:rsidRDefault="00FE659F" w:rsidP="00FE659F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$66</w:t>
            </w:r>
            <w:r>
              <w:rPr>
                <w:sz w:val="18"/>
              </w:rPr>
              <w:t>3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14</w:t>
            </w:r>
          </w:p>
        </w:tc>
        <w:tc>
          <w:tcPr>
            <w:tcW w:w="1352" w:type="dxa"/>
            <w:vAlign w:val="center"/>
          </w:tcPr>
          <w:p w14:paraId="532482E5" w14:textId="2BE19C82" w:rsidR="00FE659F" w:rsidRPr="005F2421" w:rsidRDefault="00FE659F" w:rsidP="00FE659F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$66</w:t>
            </w:r>
            <w:r w:rsidR="00F13A0F">
              <w:rPr>
                <w:sz w:val="18"/>
              </w:rPr>
              <w:t>5.75</w:t>
            </w:r>
          </w:p>
        </w:tc>
        <w:tc>
          <w:tcPr>
            <w:tcW w:w="922" w:type="dxa"/>
            <w:vAlign w:val="center"/>
          </w:tcPr>
          <w:p w14:paraId="3ABE748B" w14:textId="276B56C7" w:rsidR="00FE659F" w:rsidRPr="005F2421" w:rsidRDefault="00FE659F" w:rsidP="00FE659F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505451">
              <w:rPr>
                <w:sz w:val="18"/>
              </w:rPr>
              <w:t>2.61</w:t>
            </w:r>
          </w:p>
        </w:tc>
        <w:tc>
          <w:tcPr>
            <w:tcW w:w="394" w:type="dxa"/>
          </w:tcPr>
          <w:p w14:paraId="3789BACF" w14:textId="77777777" w:rsidR="00FE659F" w:rsidRDefault="00FE659F" w:rsidP="00FE659F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E33487F" w14:textId="77777777">
        <w:trPr>
          <w:trHeight w:val="192"/>
        </w:trPr>
        <w:tc>
          <w:tcPr>
            <w:tcW w:w="4216" w:type="dxa"/>
          </w:tcPr>
          <w:p w14:paraId="0B204EBC" w14:textId="77777777" w:rsidR="00165F20" w:rsidRDefault="005C5E37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</w:tcPr>
          <w:p w14:paraId="7179279C" w14:textId="77777777" w:rsidR="00165F20" w:rsidRDefault="005C5E37">
            <w:pPr>
              <w:pStyle w:val="TableParagraph"/>
              <w:spacing w:before="37" w:line="136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4FF1770B" w14:textId="6D54ABD7" w:rsidR="00165F20" w:rsidRDefault="005C5E37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221174">
              <w:rPr>
                <w:b/>
                <w:sz w:val="12"/>
              </w:rPr>
              <w:t>Mar 2025</w:t>
            </w:r>
          </w:p>
        </w:tc>
        <w:tc>
          <w:tcPr>
            <w:tcW w:w="922" w:type="dxa"/>
          </w:tcPr>
          <w:p w14:paraId="7D70C612" w14:textId="77777777" w:rsidR="00165F20" w:rsidRDefault="005C5E37">
            <w:pPr>
              <w:pStyle w:val="TableParagraph"/>
              <w:spacing w:before="37" w:line="136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6A6BA203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59F" w14:paraId="14697AB0" w14:textId="77777777" w:rsidTr="005F2421">
        <w:trPr>
          <w:trHeight w:val="238"/>
        </w:trPr>
        <w:tc>
          <w:tcPr>
            <w:tcW w:w="4216" w:type="dxa"/>
          </w:tcPr>
          <w:p w14:paraId="50711032" w14:textId="77777777" w:rsidR="00FE659F" w:rsidRDefault="00FE659F" w:rsidP="00FE659F">
            <w:pPr>
              <w:pStyle w:val="TableParagraph"/>
              <w:spacing w:before="15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</w:tcPr>
          <w:p w14:paraId="1C8722C3" w14:textId="427BC33B" w:rsidR="00FE659F" w:rsidRPr="005F2421" w:rsidRDefault="00FE659F" w:rsidP="00FE659F">
            <w:pPr>
              <w:pStyle w:val="TableParagraph"/>
              <w:spacing w:before="8" w:line="186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52</w:t>
            </w:r>
            <w:r w:rsidRPr="005F2421">
              <w:rPr>
                <w:sz w:val="18"/>
              </w:rPr>
              <w:t>6.</w:t>
            </w:r>
            <w:r>
              <w:rPr>
                <w:sz w:val="18"/>
              </w:rPr>
              <w:t>5</w:t>
            </w:r>
            <w:r w:rsidRPr="005F2421">
              <w:rPr>
                <w:sz w:val="18"/>
              </w:rPr>
              <w:t>4</w:t>
            </w:r>
          </w:p>
        </w:tc>
        <w:tc>
          <w:tcPr>
            <w:tcW w:w="1352" w:type="dxa"/>
          </w:tcPr>
          <w:p w14:paraId="074D4917" w14:textId="409A7184" w:rsidR="00FE659F" w:rsidRPr="005F2421" w:rsidRDefault="00FE659F" w:rsidP="00FE659F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52</w:t>
            </w:r>
            <w:r w:rsidR="00F13A0F">
              <w:rPr>
                <w:sz w:val="18"/>
              </w:rPr>
              <w:t>8.69</w:t>
            </w:r>
          </w:p>
        </w:tc>
        <w:tc>
          <w:tcPr>
            <w:tcW w:w="922" w:type="dxa"/>
          </w:tcPr>
          <w:p w14:paraId="3AF9BE50" w14:textId="12278EBD" w:rsidR="00FE659F" w:rsidRPr="005F2421" w:rsidRDefault="00FE659F" w:rsidP="00FE659F">
            <w:pPr>
              <w:pStyle w:val="TableParagraph"/>
              <w:spacing w:before="8" w:line="186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C74C9C">
              <w:rPr>
                <w:sz w:val="18"/>
              </w:rPr>
              <w:t>2.15</w:t>
            </w:r>
          </w:p>
        </w:tc>
        <w:tc>
          <w:tcPr>
            <w:tcW w:w="394" w:type="dxa"/>
          </w:tcPr>
          <w:p w14:paraId="1A06DD6E" w14:textId="77777777" w:rsidR="00FE659F" w:rsidRDefault="00FE659F" w:rsidP="00FE659F">
            <w:pPr>
              <w:pStyle w:val="TableParagraph"/>
              <w:spacing w:before="27" w:line="167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FE659F" w14:paraId="1A994FD2" w14:textId="77777777" w:rsidTr="005F2421">
        <w:trPr>
          <w:trHeight w:val="238"/>
        </w:trPr>
        <w:tc>
          <w:tcPr>
            <w:tcW w:w="4216" w:type="dxa"/>
          </w:tcPr>
          <w:p w14:paraId="2D946E7B" w14:textId="77777777" w:rsidR="00FE659F" w:rsidRDefault="00FE659F" w:rsidP="00FE659F">
            <w:pPr>
              <w:pStyle w:val="TableParagraph"/>
              <w:spacing w:before="12" w:line="169" w:lineRule="exact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</w:tcPr>
          <w:p w14:paraId="325F3588" w14:textId="392B198F" w:rsidR="00FE659F" w:rsidRPr="005F2421" w:rsidRDefault="00FE659F" w:rsidP="00FE659F">
            <w:pPr>
              <w:pStyle w:val="TableParagraph"/>
              <w:spacing w:before="5" w:line="176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</w:t>
            </w:r>
            <w:r>
              <w:rPr>
                <w:sz w:val="18"/>
              </w:rPr>
              <w:t>69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48</w:t>
            </w:r>
          </w:p>
        </w:tc>
        <w:tc>
          <w:tcPr>
            <w:tcW w:w="1352" w:type="dxa"/>
          </w:tcPr>
          <w:p w14:paraId="09957BE0" w14:textId="2A5E4C1C" w:rsidR="00FE659F" w:rsidRPr="005F2421" w:rsidRDefault="00FE659F" w:rsidP="00FE659F">
            <w:pPr>
              <w:pStyle w:val="TableParagraph"/>
              <w:spacing w:before="5" w:line="17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</w:t>
            </w:r>
            <w:r w:rsidR="00F13A0F">
              <w:rPr>
                <w:sz w:val="18"/>
              </w:rPr>
              <w:t>71.81</w:t>
            </w:r>
          </w:p>
        </w:tc>
        <w:tc>
          <w:tcPr>
            <w:tcW w:w="922" w:type="dxa"/>
          </w:tcPr>
          <w:p w14:paraId="46BDEF35" w14:textId="5AD91A24" w:rsidR="00FE659F" w:rsidRPr="005F2421" w:rsidRDefault="00FE659F" w:rsidP="00FE659F">
            <w:pPr>
              <w:pStyle w:val="TableParagraph"/>
              <w:spacing w:before="5" w:line="176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C74C9C">
              <w:rPr>
                <w:sz w:val="18"/>
              </w:rPr>
              <w:t>2.33</w:t>
            </w:r>
          </w:p>
        </w:tc>
        <w:tc>
          <w:tcPr>
            <w:tcW w:w="394" w:type="dxa"/>
          </w:tcPr>
          <w:p w14:paraId="7F8E8BE2" w14:textId="77777777" w:rsidR="00FE659F" w:rsidRDefault="00FE659F" w:rsidP="00FE659F">
            <w:pPr>
              <w:pStyle w:val="TableParagraph"/>
              <w:spacing w:before="2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</w:tbl>
    <w:p w14:paraId="0697E25D" w14:textId="77777777" w:rsidR="00165F20" w:rsidRDefault="00165F20">
      <w:pPr>
        <w:spacing w:line="157" w:lineRule="exact"/>
        <w:rPr>
          <w:sz w:val="15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8879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2834"/>
        <w:gridCol w:w="1297"/>
        <w:gridCol w:w="958"/>
        <w:gridCol w:w="241"/>
      </w:tblGrid>
      <w:tr w:rsidR="00AB205B" w:rsidRPr="00D962BA" w14:paraId="08789540" w14:textId="77777777" w:rsidTr="00AB205B">
        <w:trPr>
          <w:trHeight w:val="10"/>
        </w:trPr>
        <w:tc>
          <w:tcPr>
            <w:tcW w:w="3549" w:type="dxa"/>
            <w:shd w:val="clear" w:color="auto" w:fill="BFBFBF" w:themeFill="background1" w:themeFillShade="BF"/>
          </w:tcPr>
          <w:p w14:paraId="09CA4D9E" w14:textId="77777777" w:rsidR="00705296" w:rsidRPr="00D962BA" w:rsidRDefault="00705296" w:rsidP="009A2804">
            <w:pPr>
              <w:pStyle w:val="TableParagraph"/>
              <w:spacing w:line="263" w:lineRule="exact"/>
              <w:ind w:left="43"/>
              <w:rPr>
                <w:b/>
                <w:sz w:val="20"/>
                <w:szCs w:val="20"/>
              </w:rPr>
            </w:pPr>
            <w:r w:rsidRPr="00D962BA">
              <w:rPr>
                <w:b/>
                <w:sz w:val="20"/>
                <w:szCs w:val="20"/>
              </w:rPr>
              <w:lastRenderedPageBreak/>
              <w:t>Miscellaneous Amounts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3110517C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BFBFBF" w:themeFill="background1" w:themeFillShade="BF"/>
          </w:tcPr>
          <w:p w14:paraId="5A12C688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BFBFBF" w:themeFill="background1" w:themeFillShade="BF"/>
          </w:tcPr>
          <w:p w14:paraId="1D5729FF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BFBFBF" w:themeFill="background1" w:themeFillShade="BF"/>
          </w:tcPr>
          <w:p w14:paraId="33F2E644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05296" w:rsidRPr="00D962BA" w14:paraId="257D4951" w14:textId="77777777" w:rsidTr="00AB205B">
        <w:trPr>
          <w:trHeight w:val="9"/>
        </w:trPr>
        <w:tc>
          <w:tcPr>
            <w:tcW w:w="8879" w:type="dxa"/>
            <w:gridSpan w:val="5"/>
            <w:tcBorders>
              <w:top w:val="single" w:sz="8" w:space="0" w:color="000000"/>
            </w:tcBorders>
          </w:tcPr>
          <w:p w14:paraId="3D9202AC" w14:textId="77777777" w:rsidR="00705296" w:rsidRPr="00D962BA" w:rsidRDefault="00705296" w:rsidP="00AB205B">
            <w:pPr>
              <w:pStyle w:val="TableParagraph"/>
              <w:spacing w:line="217" w:lineRule="exact"/>
              <w:ind w:left="38" w:right="39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Utilities Allowance (Paid Quarterly: 20 Mar, 20 June, 20 Sept, 20 Dec)</w:t>
            </w:r>
          </w:p>
        </w:tc>
      </w:tr>
      <w:tr w:rsidR="00705296" w14:paraId="1C2CE74B" w14:textId="77777777" w:rsidTr="00AB205B">
        <w:trPr>
          <w:trHeight w:val="7"/>
        </w:trPr>
        <w:tc>
          <w:tcPr>
            <w:tcW w:w="3549" w:type="dxa"/>
          </w:tcPr>
          <w:p w14:paraId="5272712E" w14:textId="77777777" w:rsidR="00705296" w:rsidRDefault="00705296" w:rsidP="0055093A">
            <w:pPr>
              <w:pStyle w:val="TableParagraph"/>
              <w:spacing w:before="44"/>
              <w:ind w:left="23"/>
              <w:rPr>
                <w:i/>
                <w:sz w:val="12"/>
              </w:rPr>
            </w:pPr>
            <w:r w:rsidRPr="0055093A">
              <w:rPr>
                <w:i/>
                <w:w w:val="105"/>
                <w:sz w:val="10"/>
              </w:rPr>
              <w:t>Payable to Disability Support Pensioners aged under 21 without children.</w:t>
            </w:r>
          </w:p>
        </w:tc>
        <w:tc>
          <w:tcPr>
            <w:tcW w:w="2834" w:type="dxa"/>
          </w:tcPr>
          <w:p w14:paraId="0B6CD9DD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69EEB931" w14:textId="7D5CAEBF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 xml:space="preserve">20 </w:t>
            </w:r>
            <w:r w:rsidR="00A44460">
              <w:rPr>
                <w:b/>
                <w:sz w:val="12"/>
              </w:rPr>
              <w:t>Mar 2025</w:t>
            </w:r>
          </w:p>
        </w:tc>
        <w:tc>
          <w:tcPr>
            <w:tcW w:w="958" w:type="dxa"/>
          </w:tcPr>
          <w:p w14:paraId="064378B4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657A3415" w14:textId="77777777" w:rsidR="00705296" w:rsidRDefault="00705296" w:rsidP="009A28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7EB" w14:paraId="75F20346" w14:textId="77777777" w:rsidTr="00AB205B">
        <w:trPr>
          <w:trHeight w:val="9"/>
        </w:trPr>
        <w:tc>
          <w:tcPr>
            <w:tcW w:w="3549" w:type="dxa"/>
          </w:tcPr>
          <w:p w14:paraId="01B1DDAD" w14:textId="77777777" w:rsidR="007C77EB" w:rsidRPr="009C0033" w:rsidRDefault="007C77EB" w:rsidP="007C77E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Annual Amount (single or couple combined)</w:t>
            </w:r>
          </w:p>
        </w:tc>
        <w:tc>
          <w:tcPr>
            <w:tcW w:w="2834" w:type="dxa"/>
          </w:tcPr>
          <w:p w14:paraId="1F91D685" w14:textId="416D1AC1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$7</w:t>
            </w:r>
            <w:r>
              <w:rPr>
                <w:sz w:val="18"/>
              </w:rPr>
              <w:t>79</w:t>
            </w:r>
            <w:r w:rsidRPr="00D962BA">
              <w:rPr>
                <w:sz w:val="18"/>
              </w:rPr>
              <w:t>.</w:t>
            </w:r>
            <w:r>
              <w:rPr>
                <w:sz w:val="18"/>
              </w:rPr>
              <w:t>6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1297" w:type="dxa"/>
          </w:tcPr>
          <w:p w14:paraId="38DF674A" w14:textId="5D6E911D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$7</w:t>
            </w:r>
            <w:r w:rsidR="00DE4542">
              <w:rPr>
                <w:sz w:val="18"/>
              </w:rPr>
              <w:t>82.8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958" w:type="dxa"/>
          </w:tcPr>
          <w:p w14:paraId="6D8A4A7C" w14:textId="681BA93B" w:rsidR="007C77EB" w:rsidRPr="00D962BA" w:rsidRDefault="007C77EB" w:rsidP="007C77E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FB2D27">
              <w:rPr>
                <w:sz w:val="18"/>
              </w:rPr>
              <w:t>3</w:t>
            </w:r>
            <w:r>
              <w:rPr>
                <w:sz w:val="18"/>
              </w:rPr>
              <w:t>.2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241" w:type="dxa"/>
          </w:tcPr>
          <w:p w14:paraId="6D58779F" w14:textId="77777777" w:rsidR="007C77EB" w:rsidRPr="00251F96" w:rsidRDefault="007C77EB" w:rsidP="007C77E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7C77EB" w14:paraId="21E10455" w14:textId="77777777" w:rsidTr="00AB205B">
        <w:trPr>
          <w:trHeight w:val="10"/>
        </w:trPr>
        <w:tc>
          <w:tcPr>
            <w:tcW w:w="3549" w:type="dxa"/>
          </w:tcPr>
          <w:p w14:paraId="60747FA7" w14:textId="77777777" w:rsidR="007C77EB" w:rsidRPr="009C0033" w:rsidRDefault="007C77EB" w:rsidP="007C77E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Quarterly Payment (single or couple combined)</w:t>
            </w:r>
          </w:p>
        </w:tc>
        <w:tc>
          <w:tcPr>
            <w:tcW w:w="2834" w:type="dxa"/>
          </w:tcPr>
          <w:p w14:paraId="705200CF" w14:textId="7C1E6CD4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</w:t>
            </w:r>
            <w:r>
              <w:rPr>
                <w:sz w:val="18"/>
              </w:rPr>
              <w:t>94</w:t>
            </w:r>
            <w:r w:rsidRPr="00D962BA">
              <w:rPr>
                <w:sz w:val="18"/>
              </w:rPr>
              <w:t>.</w:t>
            </w:r>
            <w:r>
              <w:rPr>
                <w:sz w:val="18"/>
              </w:rPr>
              <w:t>9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1297" w:type="dxa"/>
          </w:tcPr>
          <w:p w14:paraId="14F5E88F" w14:textId="73781BC1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</w:t>
            </w:r>
            <w:r>
              <w:rPr>
                <w:sz w:val="18"/>
              </w:rPr>
              <w:t>9</w:t>
            </w:r>
            <w:r w:rsidR="00DE4542">
              <w:rPr>
                <w:sz w:val="18"/>
              </w:rPr>
              <w:t>5.7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958" w:type="dxa"/>
          </w:tcPr>
          <w:p w14:paraId="38E76408" w14:textId="6B7344D3" w:rsidR="007C77EB" w:rsidRPr="00D962BA" w:rsidRDefault="007C77EB" w:rsidP="007C77E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FB2D27">
              <w:rPr>
                <w:sz w:val="18"/>
              </w:rPr>
              <w:t>0</w:t>
            </w:r>
            <w:r>
              <w:rPr>
                <w:sz w:val="18"/>
              </w:rPr>
              <w:t>.8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241" w:type="dxa"/>
          </w:tcPr>
          <w:p w14:paraId="1FF55595" w14:textId="77777777" w:rsidR="007C77EB" w:rsidRPr="00251F96" w:rsidRDefault="007C77EB" w:rsidP="007C77E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proofErr w:type="spellStart"/>
            <w:r w:rsidRPr="00251F96">
              <w:rPr>
                <w:sz w:val="15"/>
              </w:rPr>
              <w:t>pq</w:t>
            </w:r>
            <w:proofErr w:type="spellEnd"/>
          </w:p>
        </w:tc>
      </w:tr>
      <w:tr w:rsidR="00705296" w14:paraId="6F8FA91E" w14:textId="77777777" w:rsidTr="00AB205B">
        <w:trPr>
          <w:trHeight w:val="17"/>
        </w:trPr>
        <w:tc>
          <w:tcPr>
            <w:tcW w:w="8879" w:type="dxa"/>
            <w:gridSpan w:val="5"/>
            <w:tcBorders>
              <w:bottom w:val="single" w:sz="8" w:space="0" w:color="000000"/>
            </w:tcBorders>
          </w:tcPr>
          <w:p w14:paraId="506FE421" w14:textId="77777777" w:rsidR="00705296" w:rsidRDefault="00705296" w:rsidP="00AB205B">
            <w:pPr>
              <w:pStyle w:val="TableParagraph"/>
              <w:spacing w:before="39"/>
              <w:ind w:left="26" w:right="39"/>
              <w:rPr>
                <w:i/>
                <w:sz w:val="12"/>
              </w:rPr>
            </w:pPr>
            <w:r w:rsidRPr="00B06E4F">
              <w:rPr>
                <w:i/>
                <w:w w:val="105"/>
                <w:sz w:val="10"/>
              </w:rPr>
              <w:t>Individuals in receipt of an income support payment that attracts a Pension Supplement do not receive Utilities Allowance.</w:t>
            </w:r>
          </w:p>
        </w:tc>
      </w:tr>
      <w:tr w:rsidR="00705296" w:rsidRPr="00D962BA" w14:paraId="6A7AB5C8" w14:textId="77777777" w:rsidTr="00AB205B">
        <w:trPr>
          <w:trHeight w:val="9"/>
        </w:trPr>
        <w:tc>
          <w:tcPr>
            <w:tcW w:w="3549" w:type="dxa"/>
            <w:tcBorders>
              <w:top w:val="single" w:sz="8" w:space="0" w:color="000000"/>
            </w:tcBorders>
          </w:tcPr>
          <w:p w14:paraId="7557C9A6" w14:textId="77777777" w:rsidR="00705296" w:rsidRPr="00D962BA" w:rsidRDefault="00705296" w:rsidP="009A2804">
            <w:pPr>
              <w:pStyle w:val="TableParagraph"/>
              <w:spacing w:line="217" w:lineRule="exact"/>
              <w:ind w:left="38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Health Care Cards (HCC)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43DFD8EB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1297" w:type="dxa"/>
            <w:tcBorders>
              <w:top w:val="single" w:sz="8" w:space="0" w:color="000000"/>
            </w:tcBorders>
          </w:tcPr>
          <w:p w14:paraId="7D9193B2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958" w:type="dxa"/>
            <w:tcBorders>
              <w:top w:val="single" w:sz="8" w:space="0" w:color="000000"/>
            </w:tcBorders>
          </w:tcPr>
          <w:p w14:paraId="54DC1C2F" w14:textId="77777777" w:rsidR="00705296" w:rsidRPr="00D962BA" w:rsidRDefault="00705296" w:rsidP="00AB205B">
            <w:pPr>
              <w:pStyle w:val="TableParagraph"/>
              <w:ind w:right="39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14:paraId="1B320F1E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</w:tr>
      <w:tr w:rsidR="00705296" w14:paraId="1514DB4F" w14:textId="77777777" w:rsidTr="00AB205B">
        <w:trPr>
          <w:trHeight w:val="8"/>
        </w:trPr>
        <w:tc>
          <w:tcPr>
            <w:tcW w:w="8879" w:type="dxa"/>
            <w:gridSpan w:val="5"/>
          </w:tcPr>
          <w:p w14:paraId="009CA93B" w14:textId="77777777" w:rsidR="00705296" w:rsidRPr="007F1ACC" w:rsidRDefault="00705296" w:rsidP="00AB205B">
            <w:pPr>
              <w:pStyle w:val="TableParagraph"/>
              <w:spacing w:before="32"/>
              <w:ind w:left="27" w:right="39"/>
              <w:rPr>
                <w:b/>
                <w:w w:val="105"/>
                <w:sz w:val="13"/>
              </w:rPr>
            </w:pPr>
            <w:r w:rsidRPr="007F1ACC">
              <w:rPr>
                <w:b/>
                <w:w w:val="105"/>
                <w:sz w:val="13"/>
              </w:rPr>
              <w:t>To claim a card, average weekly income for previous 8 weeks must be less than:</w:t>
            </w:r>
          </w:p>
        </w:tc>
      </w:tr>
      <w:tr w:rsidR="00705296" w14:paraId="0E595691" w14:textId="77777777" w:rsidTr="00AB205B">
        <w:trPr>
          <w:trHeight w:val="8"/>
        </w:trPr>
        <w:tc>
          <w:tcPr>
            <w:tcW w:w="3549" w:type="dxa"/>
          </w:tcPr>
          <w:p w14:paraId="5C2E12E1" w14:textId="77777777" w:rsidR="00705296" w:rsidRDefault="00705296" w:rsidP="007F1ACC">
            <w:pPr>
              <w:pStyle w:val="TableParagraph"/>
              <w:spacing w:before="31" w:line="145" w:lineRule="exact"/>
              <w:ind w:left="27"/>
              <w:rPr>
                <w:b/>
                <w:sz w:val="16"/>
              </w:rPr>
            </w:pPr>
            <w:r w:rsidRPr="007F1ACC"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834" w:type="dxa"/>
          </w:tcPr>
          <w:p w14:paraId="6E973B62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3ACE0780" w14:textId="4FE0B89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 xml:space="preserve">20 </w:t>
            </w:r>
            <w:r w:rsidR="00A44460">
              <w:rPr>
                <w:b/>
                <w:sz w:val="12"/>
              </w:rPr>
              <w:t>Mar 2025</w:t>
            </w:r>
          </w:p>
        </w:tc>
        <w:tc>
          <w:tcPr>
            <w:tcW w:w="958" w:type="dxa"/>
          </w:tcPr>
          <w:p w14:paraId="0D029EBB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38902E9F" w14:textId="77777777" w:rsidR="00705296" w:rsidRDefault="00705296" w:rsidP="009A28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7EB" w14:paraId="5EEF1B57" w14:textId="77777777" w:rsidTr="00AB205B">
        <w:trPr>
          <w:trHeight w:val="9"/>
        </w:trPr>
        <w:tc>
          <w:tcPr>
            <w:tcW w:w="3549" w:type="dxa"/>
          </w:tcPr>
          <w:p w14:paraId="145AB31F" w14:textId="77777777" w:rsidR="007C77EB" w:rsidRPr="009C0033" w:rsidRDefault="007C77EB" w:rsidP="007C77E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 (no children)</w:t>
            </w:r>
          </w:p>
        </w:tc>
        <w:tc>
          <w:tcPr>
            <w:tcW w:w="2834" w:type="dxa"/>
          </w:tcPr>
          <w:p w14:paraId="769679CF" w14:textId="22D17943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$7</w:t>
            </w:r>
            <w:r>
              <w:rPr>
                <w:sz w:val="18"/>
              </w:rPr>
              <w:t>83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1297" w:type="dxa"/>
          </w:tcPr>
          <w:p w14:paraId="05CBFA55" w14:textId="47726805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$7</w:t>
            </w:r>
            <w:r>
              <w:rPr>
                <w:sz w:val="18"/>
              </w:rPr>
              <w:t>8</w:t>
            </w:r>
            <w:r w:rsidR="00FB2D27">
              <w:rPr>
                <w:sz w:val="18"/>
              </w:rPr>
              <w:t>6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958" w:type="dxa"/>
          </w:tcPr>
          <w:p w14:paraId="7D4F335E" w14:textId="08461793" w:rsidR="007C77EB" w:rsidRPr="00D962BA" w:rsidRDefault="007C77EB" w:rsidP="007C77E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FB2D27">
              <w:rPr>
                <w:sz w:val="18"/>
              </w:rPr>
              <w:t>3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241" w:type="dxa"/>
          </w:tcPr>
          <w:p w14:paraId="62728898" w14:textId="77777777" w:rsidR="007C77EB" w:rsidRPr="00251F96" w:rsidRDefault="007C77EB" w:rsidP="007C77E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C77EB" w14:paraId="22D10C9D" w14:textId="77777777" w:rsidTr="00AB205B">
        <w:trPr>
          <w:trHeight w:val="9"/>
        </w:trPr>
        <w:tc>
          <w:tcPr>
            <w:tcW w:w="3549" w:type="dxa"/>
          </w:tcPr>
          <w:p w14:paraId="15F8B692" w14:textId="77777777" w:rsidR="007C77EB" w:rsidRPr="009C0033" w:rsidRDefault="007C77EB" w:rsidP="007C77E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Couple, combined (no children)</w:t>
            </w:r>
          </w:p>
        </w:tc>
        <w:tc>
          <w:tcPr>
            <w:tcW w:w="2834" w:type="dxa"/>
          </w:tcPr>
          <w:p w14:paraId="0180A9FA" w14:textId="17B6DD2D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</w:t>
            </w:r>
            <w:r>
              <w:rPr>
                <w:sz w:val="18"/>
              </w:rPr>
              <w:t>339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1297" w:type="dxa"/>
          </w:tcPr>
          <w:p w14:paraId="4005925E" w14:textId="2E406F2C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</w:t>
            </w:r>
            <w:r>
              <w:rPr>
                <w:sz w:val="18"/>
              </w:rPr>
              <w:t>3</w:t>
            </w:r>
            <w:r w:rsidR="00FB2D27">
              <w:rPr>
                <w:sz w:val="18"/>
              </w:rPr>
              <w:t>43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958" w:type="dxa"/>
          </w:tcPr>
          <w:p w14:paraId="30CD02FB" w14:textId="04031B5A" w:rsidR="007C77EB" w:rsidRPr="00D962BA" w:rsidRDefault="007C77EB" w:rsidP="007C77E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>
              <w:rPr>
                <w:sz w:val="18"/>
              </w:rPr>
              <w:t>4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241" w:type="dxa"/>
          </w:tcPr>
          <w:p w14:paraId="43F82C87" w14:textId="77777777" w:rsidR="007C77EB" w:rsidRPr="00251F96" w:rsidRDefault="007C77EB" w:rsidP="007C77E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C77EB" w14:paraId="5406EF8D" w14:textId="77777777" w:rsidTr="00AB205B">
        <w:trPr>
          <w:trHeight w:val="9"/>
        </w:trPr>
        <w:tc>
          <w:tcPr>
            <w:tcW w:w="3549" w:type="dxa"/>
          </w:tcPr>
          <w:p w14:paraId="48DDA725" w14:textId="77777777" w:rsidR="007C77EB" w:rsidRPr="009C0033" w:rsidRDefault="007C77EB" w:rsidP="007C77E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Single, one dependent child</w:t>
            </w:r>
          </w:p>
        </w:tc>
        <w:tc>
          <w:tcPr>
            <w:tcW w:w="2834" w:type="dxa"/>
          </w:tcPr>
          <w:p w14:paraId="7A62148C" w14:textId="58BBCB6F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</w:t>
            </w:r>
            <w:r>
              <w:rPr>
                <w:sz w:val="18"/>
              </w:rPr>
              <w:t>339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1297" w:type="dxa"/>
          </w:tcPr>
          <w:p w14:paraId="1FBB4475" w14:textId="3044A370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</w:t>
            </w:r>
            <w:r>
              <w:rPr>
                <w:sz w:val="18"/>
              </w:rPr>
              <w:t>3</w:t>
            </w:r>
            <w:r w:rsidR="00FB2D27">
              <w:rPr>
                <w:sz w:val="18"/>
              </w:rPr>
              <w:t>43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958" w:type="dxa"/>
          </w:tcPr>
          <w:p w14:paraId="6E3E113F" w14:textId="063D00F9" w:rsidR="007C77EB" w:rsidRPr="00D962BA" w:rsidRDefault="007C77EB" w:rsidP="007C77E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>
              <w:rPr>
                <w:sz w:val="18"/>
              </w:rPr>
              <w:t>4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241" w:type="dxa"/>
          </w:tcPr>
          <w:p w14:paraId="5E28886F" w14:textId="77777777" w:rsidR="007C77EB" w:rsidRPr="00251F96" w:rsidRDefault="007C77EB" w:rsidP="007C77E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14:paraId="100587FA" w14:textId="77777777" w:rsidTr="00AB205B">
        <w:trPr>
          <w:trHeight w:val="18"/>
        </w:trPr>
        <w:tc>
          <w:tcPr>
            <w:tcW w:w="3549" w:type="dxa"/>
            <w:tcBorders>
              <w:bottom w:val="single" w:sz="8" w:space="0" w:color="000000"/>
            </w:tcBorders>
          </w:tcPr>
          <w:p w14:paraId="2920DD46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For each additional dependent child add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6CD5933B" w14:textId="77777777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$34.00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14:paraId="587E1F3D" w14:textId="77777777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$34.00</w:t>
            </w: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 w14:paraId="79815B12" w14:textId="77777777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-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14:paraId="728FC1AA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:rsidRPr="00D962BA" w14:paraId="5D04CA48" w14:textId="77777777" w:rsidTr="00AB205B">
        <w:trPr>
          <w:trHeight w:val="9"/>
        </w:trPr>
        <w:tc>
          <w:tcPr>
            <w:tcW w:w="3549" w:type="dxa"/>
            <w:tcBorders>
              <w:top w:val="single" w:sz="8" w:space="0" w:color="000000"/>
            </w:tcBorders>
          </w:tcPr>
          <w:p w14:paraId="3F3E46FB" w14:textId="77777777" w:rsidR="00705296" w:rsidRPr="00D962BA" w:rsidRDefault="00705296" w:rsidP="009A2804">
            <w:pPr>
              <w:pStyle w:val="TableParagraph"/>
              <w:spacing w:line="217" w:lineRule="exact"/>
              <w:ind w:left="38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Income limits for Health Care Cards (HCC)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5335D7C2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1297" w:type="dxa"/>
            <w:tcBorders>
              <w:top w:val="single" w:sz="8" w:space="0" w:color="000000"/>
            </w:tcBorders>
          </w:tcPr>
          <w:p w14:paraId="53A31FBE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958" w:type="dxa"/>
            <w:tcBorders>
              <w:top w:val="single" w:sz="8" w:space="0" w:color="000000"/>
            </w:tcBorders>
          </w:tcPr>
          <w:p w14:paraId="340595F0" w14:textId="77777777" w:rsidR="00705296" w:rsidRPr="00D962BA" w:rsidRDefault="00705296" w:rsidP="00AB205B">
            <w:pPr>
              <w:pStyle w:val="TableParagraph"/>
              <w:ind w:right="39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14:paraId="5555F0D4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</w:tr>
      <w:tr w:rsidR="00705296" w14:paraId="51326236" w14:textId="77777777" w:rsidTr="00AB205B">
        <w:trPr>
          <w:trHeight w:val="8"/>
        </w:trPr>
        <w:tc>
          <w:tcPr>
            <w:tcW w:w="3549" w:type="dxa"/>
          </w:tcPr>
          <w:p w14:paraId="1BD1211F" w14:textId="77777777" w:rsidR="00705296" w:rsidRDefault="00705296" w:rsidP="007F1ACC">
            <w:pPr>
              <w:pStyle w:val="TableParagraph"/>
              <w:spacing w:before="31" w:line="145" w:lineRule="exact"/>
              <w:ind w:left="27"/>
              <w:rPr>
                <w:b/>
                <w:sz w:val="16"/>
              </w:rPr>
            </w:pPr>
            <w:r w:rsidRPr="007F1ACC"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834" w:type="dxa"/>
          </w:tcPr>
          <w:p w14:paraId="40F06A7E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62324182" w14:textId="21D12F73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 xml:space="preserve">20 </w:t>
            </w:r>
            <w:r w:rsidR="00A44460">
              <w:rPr>
                <w:b/>
                <w:sz w:val="12"/>
              </w:rPr>
              <w:t>Mar 2025</w:t>
            </w:r>
          </w:p>
        </w:tc>
        <w:tc>
          <w:tcPr>
            <w:tcW w:w="958" w:type="dxa"/>
          </w:tcPr>
          <w:p w14:paraId="3D07FAFC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76345874" w14:textId="77777777" w:rsidR="00705296" w:rsidRDefault="00705296" w:rsidP="009A28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7EB" w14:paraId="0E602B10" w14:textId="77777777" w:rsidTr="00AB205B">
        <w:trPr>
          <w:trHeight w:val="9"/>
        </w:trPr>
        <w:tc>
          <w:tcPr>
            <w:tcW w:w="3549" w:type="dxa"/>
          </w:tcPr>
          <w:p w14:paraId="14EE8610" w14:textId="77777777" w:rsidR="007C77EB" w:rsidRPr="009C0033" w:rsidRDefault="007C77EB" w:rsidP="007C77E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 (no children)</w:t>
            </w:r>
          </w:p>
        </w:tc>
        <w:tc>
          <w:tcPr>
            <w:tcW w:w="2834" w:type="dxa"/>
          </w:tcPr>
          <w:p w14:paraId="1D99E27D" w14:textId="2F17F5BB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$9</w:t>
            </w:r>
            <w:r>
              <w:rPr>
                <w:sz w:val="18"/>
              </w:rPr>
              <w:t>78.7</w:t>
            </w:r>
            <w:r w:rsidRPr="00D962BA">
              <w:rPr>
                <w:sz w:val="18"/>
              </w:rPr>
              <w:t>5</w:t>
            </w:r>
          </w:p>
        </w:tc>
        <w:tc>
          <w:tcPr>
            <w:tcW w:w="1297" w:type="dxa"/>
          </w:tcPr>
          <w:p w14:paraId="3392A49C" w14:textId="61CB9D68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$9</w:t>
            </w:r>
            <w:r w:rsidR="00FB2D27">
              <w:rPr>
                <w:sz w:val="18"/>
              </w:rPr>
              <w:t>82</w:t>
            </w:r>
            <w:r>
              <w:rPr>
                <w:sz w:val="18"/>
              </w:rPr>
              <w:t>.</w:t>
            </w:r>
            <w:r w:rsidRPr="00D962BA">
              <w:rPr>
                <w:sz w:val="18"/>
              </w:rPr>
              <w:t>5</w:t>
            </w:r>
            <w:r w:rsidR="00FB2D27">
              <w:rPr>
                <w:sz w:val="18"/>
              </w:rPr>
              <w:t>0</w:t>
            </w:r>
          </w:p>
        </w:tc>
        <w:tc>
          <w:tcPr>
            <w:tcW w:w="958" w:type="dxa"/>
          </w:tcPr>
          <w:p w14:paraId="1BC1CE4A" w14:textId="285F55E8" w:rsidR="007C77EB" w:rsidRPr="00D962BA" w:rsidRDefault="007C77EB" w:rsidP="007C77E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BB605B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  <w:r w:rsidR="00BB605B">
              <w:rPr>
                <w:sz w:val="18"/>
              </w:rPr>
              <w:t>7</w:t>
            </w:r>
            <w:r>
              <w:rPr>
                <w:sz w:val="18"/>
              </w:rPr>
              <w:t>5</w:t>
            </w:r>
          </w:p>
        </w:tc>
        <w:tc>
          <w:tcPr>
            <w:tcW w:w="241" w:type="dxa"/>
          </w:tcPr>
          <w:p w14:paraId="7513A9A6" w14:textId="77777777" w:rsidR="007C77EB" w:rsidRPr="00251F96" w:rsidRDefault="007C77EB" w:rsidP="007C77E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C77EB" w14:paraId="596D013B" w14:textId="77777777" w:rsidTr="00AB205B">
        <w:trPr>
          <w:trHeight w:val="9"/>
        </w:trPr>
        <w:tc>
          <w:tcPr>
            <w:tcW w:w="3549" w:type="dxa"/>
          </w:tcPr>
          <w:p w14:paraId="1A60ABB4" w14:textId="77777777" w:rsidR="007C77EB" w:rsidRPr="009C0033" w:rsidRDefault="007C77EB" w:rsidP="007C77E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Couple, combined (no children)</w:t>
            </w:r>
          </w:p>
        </w:tc>
        <w:tc>
          <w:tcPr>
            <w:tcW w:w="2834" w:type="dxa"/>
          </w:tcPr>
          <w:p w14:paraId="09A7D649" w14:textId="7C8377FB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$1,6</w:t>
            </w:r>
            <w:r>
              <w:rPr>
                <w:sz w:val="18"/>
              </w:rPr>
              <w:t>73</w:t>
            </w:r>
            <w:r w:rsidRPr="00D962BA">
              <w:rPr>
                <w:sz w:val="18"/>
              </w:rPr>
              <w:t>.75</w:t>
            </w:r>
          </w:p>
        </w:tc>
        <w:tc>
          <w:tcPr>
            <w:tcW w:w="1297" w:type="dxa"/>
          </w:tcPr>
          <w:p w14:paraId="06D46359" w14:textId="5EA4BD52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$1,6</w:t>
            </w:r>
            <w:r>
              <w:rPr>
                <w:sz w:val="18"/>
              </w:rPr>
              <w:t>7</w:t>
            </w:r>
            <w:r w:rsidR="00BB605B">
              <w:rPr>
                <w:sz w:val="18"/>
              </w:rPr>
              <w:t>8</w:t>
            </w:r>
            <w:r w:rsidRPr="00D962BA">
              <w:rPr>
                <w:sz w:val="18"/>
              </w:rPr>
              <w:t>.75</w:t>
            </w:r>
          </w:p>
        </w:tc>
        <w:tc>
          <w:tcPr>
            <w:tcW w:w="958" w:type="dxa"/>
          </w:tcPr>
          <w:p w14:paraId="1CF402FC" w14:textId="0A72B0B3" w:rsidR="007C77EB" w:rsidRPr="00D962BA" w:rsidRDefault="007C77EB" w:rsidP="007C77E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BB605B">
              <w:rPr>
                <w:sz w:val="18"/>
              </w:rPr>
              <w:t>5</w:t>
            </w:r>
            <w:r>
              <w:rPr>
                <w:sz w:val="18"/>
              </w:rPr>
              <w:t>.00</w:t>
            </w:r>
          </w:p>
        </w:tc>
        <w:tc>
          <w:tcPr>
            <w:tcW w:w="241" w:type="dxa"/>
          </w:tcPr>
          <w:p w14:paraId="5823331F" w14:textId="77777777" w:rsidR="007C77EB" w:rsidRPr="00251F96" w:rsidRDefault="007C77EB" w:rsidP="007C77E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C77EB" w14:paraId="1FAAF6BF" w14:textId="77777777" w:rsidTr="00AB205B">
        <w:trPr>
          <w:trHeight w:val="9"/>
        </w:trPr>
        <w:tc>
          <w:tcPr>
            <w:tcW w:w="3549" w:type="dxa"/>
          </w:tcPr>
          <w:p w14:paraId="45D50D86" w14:textId="77777777" w:rsidR="007C77EB" w:rsidRPr="009C0033" w:rsidRDefault="007C77EB" w:rsidP="007C77E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Single, one dependent child</w:t>
            </w:r>
          </w:p>
        </w:tc>
        <w:tc>
          <w:tcPr>
            <w:tcW w:w="2834" w:type="dxa"/>
          </w:tcPr>
          <w:p w14:paraId="1974A666" w14:textId="1A50662E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$1,6</w:t>
            </w:r>
            <w:r>
              <w:rPr>
                <w:sz w:val="18"/>
              </w:rPr>
              <w:t>73</w:t>
            </w:r>
            <w:r w:rsidRPr="00D962BA">
              <w:rPr>
                <w:sz w:val="18"/>
              </w:rPr>
              <w:t>.75</w:t>
            </w:r>
          </w:p>
        </w:tc>
        <w:tc>
          <w:tcPr>
            <w:tcW w:w="1297" w:type="dxa"/>
          </w:tcPr>
          <w:p w14:paraId="2B204CEE" w14:textId="2287B513" w:rsidR="007C77EB" w:rsidRPr="00D962BA" w:rsidRDefault="007C77EB" w:rsidP="007C77EB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$1,6</w:t>
            </w:r>
            <w:r>
              <w:rPr>
                <w:sz w:val="18"/>
              </w:rPr>
              <w:t>7</w:t>
            </w:r>
            <w:r w:rsidR="00BB605B">
              <w:rPr>
                <w:sz w:val="18"/>
              </w:rPr>
              <w:t>8</w:t>
            </w:r>
            <w:r w:rsidRPr="00D962BA">
              <w:rPr>
                <w:sz w:val="18"/>
              </w:rPr>
              <w:t>.75</w:t>
            </w:r>
          </w:p>
        </w:tc>
        <w:tc>
          <w:tcPr>
            <w:tcW w:w="958" w:type="dxa"/>
          </w:tcPr>
          <w:p w14:paraId="113410F1" w14:textId="05C68B44" w:rsidR="007C77EB" w:rsidRPr="00D962BA" w:rsidRDefault="007C77EB" w:rsidP="007C77E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BB605B">
              <w:rPr>
                <w:sz w:val="18"/>
              </w:rPr>
              <w:t>5</w:t>
            </w:r>
            <w:r>
              <w:rPr>
                <w:sz w:val="18"/>
              </w:rPr>
              <w:t>.00</w:t>
            </w:r>
          </w:p>
        </w:tc>
        <w:tc>
          <w:tcPr>
            <w:tcW w:w="241" w:type="dxa"/>
          </w:tcPr>
          <w:p w14:paraId="157AB629" w14:textId="77777777" w:rsidR="007C77EB" w:rsidRPr="00251F96" w:rsidRDefault="007C77EB" w:rsidP="007C77E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14:paraId="4D0DA8B3" w14:textId="77777777" w:rsidTr="00AB205B">
        <w:trPr>
          <w:trHeight w:val="18"/>
        </w:trPr>
        <w:tc>
          <w:tcPr>
            <w:tcW w:w="3549" w:type="dxa"/>
            <w:tcBorders>
              <w:bottom w:val="single" w:sz="8" w:space="0" w:color="000000"/>
            </w:tcBorders>
          </w:tcPr>
          <w:p w14:paraId="7CC8CB89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For each additional dependent child add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3E3531EB" w14:textId="77777777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$42.50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14:paraId="19C8D49F" w14:textId="77777777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$42.50</w:t>
            </w: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 w14:paraId="48919FD8" w14:textId="77777777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-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14:paraId="15ADF145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</w:tbl>
    <w:p w14:paraId="203ED66B" w14:textId="77777777" w:rsidR="00A50585" w:rsidRDefault="00A50585"/>
    <w:sectPr w:rsidR="00A50585">
      <w:pgSz w:w="11910" w:h="16840"/>
      <w:pgMar w:top="1420" w:right="15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758B6" w14:textId="77777777" w:rsidR="0069195F" w:rsidRDefault="0069195F" w:rsidP="00EC0796">
      <w:r>
        <w:separator/>
      </w:r>
    </w:p>
  </w:endnote>
  <w:endnote w:type="continuationSeparator" w:id="0">
    <w:p w14:paraId="27B0EE36" w14:textId="77777777" w:rsidR="0069195F" w:rsidRDefault="0069195F" w:rsidP="00EC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B19A" w14:textId="77777777" w:rsidR="0069195F" w:rsidRDefault="0069195F" w:rsidP="00EC0796">
      <w:r>
        <w:separator/>
      </w:r>
    </w:p>
  </w:footnote>
  <w:footnote w:type="continuationSeparator" w:id="0">
    <w:p w14:paraId="51DD0BF2" w14:textId="77777777" w:rsidR="0069195F" w:rsidRDefault="0069195F" w:rsidP="00EC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20"/>
    <w:rsid w:val="00003F3D"/>
    <w:rsid w:val="00004B40"/>
    <w:rsid w:val="00007A67"/>
    <w:rsid w:val="00015927"/>
    <w:rsid w:val="000265FB"/>
    <w:rsid w:val="000331A7"/>
    <w:rsid w:val="000454BE"/>
    <w:rsid w:val="0005143E"/>
    <w:rsid w:val="00070E39"/>
    <w:rsid w:val="00082B48"/>
    <w:rsid w:val="00084E36"/>
    <w:rsid w:val="00086D77"/>
    <w:rsid w:val="00094FBC"/>
    <w:rsid w:val="000A7768"/>
    <w:rsid w:val="000B3308"/>
    <w:rsid w:val="000C0F51"/>
    <w:rsid w:val="000C365B"/>
    <w:rsid w:val="000C5854"/>
    <w:rsid w:val="000D0C3D"/>
    <w:rsid w:val="000F6243"/>
    <w:rsid w:val="00104B18"/>
    <w:rsid w:val="00110335"/>
    <w:rsid w:val="00110825"/>
    <w:rsid w:val="00111046"/>
    <w:rsid w:val="001230E5"/>
    <w:rsid w:val="0015411E"/>
    <w:rsid w:val="00154FED"/>
    <w:rsid w:val="00155396"/>
    <w:rsid w:val="00155F77"/>
    <w:rsid w:val="00160EC2"/>
    <w:rsid w:val="00165F20"/>
    <w:rsid w:val="00174B3C"/>
    <w:rsid w:val="001851E1"/>
    <w:rsid w:val="00192C24"/>
    <w:rsid w:val="00197AD8"/>
    <w:rsid w:val="001A2C08"/>
    <w:rsid w:val="001A7DEA"/>
    <w:rsid w:val="001B0A62"/>
    <w:rsid w:val="001E5C62"/>
    <w:rsid w:val="001F3B7E"/>
    <w:rsid w:val="001F3F54"/>
    <w:rsid w:val="001F79F1"/>
    <w:rsid w:val="002152CE"/>
    <w:rsid w:val="0021631E"/>
    <w:rsid w:val="00221174"/>
    <w:rsid w:val="00224D6E"/>
    <w:rsid w:val="002304F3"/>
    <w:rsid w:val="00245425"/>
    <w:rsid w:val="00251F96"/>
    <w:rsid w:val="00264B16"/>
    <w:rsid w:val="00266E0E"/>
    <w:rsid w:val="00290E1F"/>
    <w:rsid w:val="00293B3D"/>
    <w:rsid w:val="002A2AAD"/>
    <w:rsid w:val="002B086F"/>
    <w:rsid w:val="002F5EFA"/>
    <w:rsid w:val="0030552D"/>
    <w:rsid w:val="003115D6"/>
    <w:rsid w:val="0031476A"/>
    <w:rsid w:val="0031673E"/>
    <w:rsid w:val="00317673"/>
    <w:rsid w:val="00325060"/>
    <w:rsid w:val="00336C24"/>
    <w:rsid w:val="00360458"/>
    <w:rsid w:val="00362208"/>
    <w:rsid w:val="003635A8"/>
    <w:rsid w:val="00370F21"/>
    <w:rsid w:val="00372A4C"/>
    <w:rsid w:val="00380FDC"/>
    <w:rsid w:val="003979AC"/>
    <w:rsid w:val="003B4897"/>
    <w:rsid w:val="003C346B"/>
    <w:rsid w:val="003C35C4"/>
    <w:rsid w:val="003E1626"/>
    <w:rsid w:val="003E2DE8"/>
    <w:rsid w:val="004131C3"/>
    <w:rsid w:val="00414580"/>
    <w:rsid w:val="004327D7"/>
    <w:rsid w:val="00455973"/>
    <w:rsid w:val="00463E8F"/>
    <w:rsid w:val="004665B7"/>
    <w:rsid w:val="004678BB"/>
    <w:rsid w:val="00493957"/>
    <w:rsid w:val="005019A9"/>
    <w:rsid w:val="00503EDC"/>
    <w:rsid w:val="00505451"/>
    <w:rsid w:val="005242C3"/>
    <w:rsid w:val="00530B18"/>
    <w:rsid w:val="00533F16"/>
    <w:rsid w:val="005459BC"/>
    <w:rsid w:val="0055093A"/>
    <w:rsid w:val="005629A4"/>
    <w:rsid w:val="0056300E"/>
    <w:rsid w:val="005C3503"/>
    <w:rsid w:val="005C5E37"/>
    <w:rsid w:val="005D032F"/>
    <w:rsid w:val="005D5729"/>
    <w:rsid w:val="005E0B57"/>
    <w:rsid w:val="005F00AB"/>
    <w:rsid w:val="005F2421"/>
    <w:rsid w:val="005F2552"/>
    <w:rsid w:val="0061187B"/>
    <w:rsid w:val="0063098F"/>
    <w:rsid w:val="0064227C"/>
    <w:rsid w:val="006466E3"/>
    <w:rsid w:val="0065356B"/>
    <w:rsid w:val="00662837"/>
    <w:rsid w:val="006707A2"/>
    <w:rsid w:val="006744E4"/>
    <w:rsid w:val="0069195F"/>
    <w:rsid w:val="006A4FA8"/>
    <w:rsid w:val="006B717C"/>
    <w:rsid w:val="006C5585"/>
    <w:rsid w:val="006E0C7B"/>
    <w:rsid w:val="006E6465"/>
    <w:rsid w:val="00705296"/>
    <w:rsid w:val="00710C6C"/>
    <w:rsid w:val="00712E4A"/>
    <w:rsid w:val="00722F28"/>
    <w:rsid w:val="007259E4"/>
    <w:rsid w:val="00742FFA"/>
    <w:rsid w:val="00746346"/>
    <w:rsid w:val="00747930"/>
    <w:rsid w:val="00764945"/>
    <w:rsid w:val="00764E69"/>
    <w:rsid w:val="007666DF"/>
    <w:rsid w:val="00791747"/>
    <w:rsid w:val="007966E3"/>
    <w:rsid w:val="007A1DCB"/>
    <w:rsid w:val="007A4EAC"/>
    <w:rsid w:val="007B292A"/>
    <w:rsid w:val="007B6BDD"/>
    <w:rsid w:val="007C77EB"/>
    <w:rsid w:val="007D098D"/>
    <w:rsid w:val="007D5032"/>
    <w:rsid w:val="007E5837"/>
    <w:rsid w:val="007E7131"/>
    <w:rsid w:val="007F1ACC"/>
    <w:rsid w:val="00816E71"/>
    <w:rsid w:val="0083149A"/>
    <w:rsid w:val="00833567"/>
    <w:rsid w:val="008379C4"/>
    <w:rsid w:val="0084472A"/>
    <w:rsid w:val="00853E59"/>
    <w:rsid w:val="008718D9"/>
    <w:rsid w:val="00872108"/>
    <w:rsid w:val="008868A0"/>
    <w:rsid w:val="00893284"/>
    <w:rsid w:val="008A752A"/>
    <w:rsid w:val="008C67AF"/>
    <w:rsid w:val="008D0EF8"/>
    <w:rsid w:val="008D7E8A"/>
    <w:rsid w:val="008F395C"/>
    <w:rsid w:val="00901A4C"/>
    <w:rsid w:val="00913FDF"/>
    <w:rsid w:val="00933B91"/>
    <w:rsid w:val="009432BF"/>
    <w:rsid w:val="009478D2"/>
    <w:rsid w:val="00950136"/>
    <w:rsid w:val="009514DB"/>
    <w:rsid w:val="0095435F"/>
    <w:rsid w:val="00956AC3"/>
    <w:rsid w:val="00973C59"/>
    <w:rsid w:val="009877DA"/>
    <w:rsid w:val="009C0033"/>
    <w:rsid w:val="009C6959"/>
    <w:rsid w:val="009D6ED2"/>
    <w:rsid w:val="009E15E4"/>
    <w:rsid w:val="009E7FA4"/>
    <w:rsid w:val="009F3A06"/>
    <w:rsid w:val="009F6CA0"/>
    <w:rsid w:val="00A13427"/>
    <w:rsid w:val="00A1493B"/>
    <w:rsid w:val="00A1786D"/>
    <w:rsid w:val="00A379FD"/>
    <w:rsid w:val="00A37DEB"/>
    <w:rsid w:val="00A44460"/>
    <w:rsid w:val="00A50585"/>
    <w:rsid w:val="00A6541B"/>
    <w:rsid w:val="00A667B9"/>
    <w:rsid w:val="00A66B36"/>
    <w:rsid w:val="00A75870"/>
    <w:rsid w:val="00A8118E"/>
    <w:rsid w:val="00A9422B"/>
    <w:rsid w:val="00AA4EE9"/>
    <w:rsid w:val="00AA7074"/>
    <w:rsid w:val="00AB205B"/>
    <w:rsid w:val="00AE11F4"/>
    <w:rsid w:val="00B06E4F"/>
    <w:rsid w:val="00B252A0"/>
    <w:rsid w:val="00B32A31"/>
    <w:rsid w:val="00B3400F"/>
    <w:rsid w:val="00B54546"/>
    <w:rsid w:val="00B7735B"/>
    <w:rsid w:val="00B82B0F"/>
    <w:rsid w:val="00B871E3"/>
    <w:rsid w:val="00BB4E98"/>
    <w:rsid w:val="00BB605B"/>
    <w:rsid w:val="00BC4312"/>
    <w:rsid w:val="00BD3319"/>
    <w:rsid w:val="00BE0558"/>
    <w:rsid w:val="00C02673"/>
    <w:rsid w:val="00C26DB4"/>
    <w:rsid w:val="00C31886"/>
    <w:rsid w:val="00C31C5D"/>
    <w:rsid w:val="00C36F00"/>
    <w:rsid w:val="00C43AAB"/>
    <w:rsid w:val="00C60D9D"/>
    <w:rsid w:val="00C62E3A"/>
    <w:rsid w:val="00C63305"/>
    <w:rsid w:val="00C74C9C"/>
    <w:rsid w:val="00C81715"/>
    <w:rsid w:val="00C842EE"/>
    <w:rsid w:val="00CA75F3"/>
    <w:rsid w:val="00CB085F"/>
    <w:rsid w:val="00CB71C8"/>
    <w:rsid w:val="00CD41BF"/>
    <w:rsid w:val="00CE3A41"/>
    <w:rsid w:val="00CE601A"/>
    <w:rsid w:val="00CE6848"/>
    <w:rsid w:val="00CF1A8F"/>
    <w:rsid w:val="00CF6072"/>
    <w:rsid w:val="00D002A5"/>
    <w:rsid w:val="00D05FC8"/>
    <w:rsid w:val="00D0709A"/>
    <w:rsid w:val="00D15ACA"/>
    <w:rsid w:val="00D15D3B"/>
    <w:rsid w:val="00D252C8"/>
    <w:rsid w:val="00D37FE9"/>
    <w:rsid w:val="00D403F6"/>
    <w:rsid w:val="00D41289"/>
    <w:rsid w:val="00D417B8"/>
    <w:rsid w:val="00D50E7E"/>
    <w:rsid w:val="00D9084F"/>
    <w:rsid w:val="00D95B44"/>
    <w:rsid w:val="00D962BA"/>
    <w:rsid w:val="00DA22C6"/>
    <w:rsid w:val="00DA540E"/>
    <w:rsid w:val="00DA5D00"/>
    <w:rsid w:val="00DB0EBC"/>
    <w:rsid w:val="00DB2238"/>
    <w:rsid w:val="00DB5B19"/>
    <w:rsid w:val="00DD69B6"/>
    <w:rsid w:val="00DE4542"/>
    <w:rsid w:val="00E14021"/>
    <w:rsid w:val="00E21140"/>
    <w:rsid w:val="00E22E5D"/>
    <w:rsid w:val="00E2554D"/>
    <w:rsid w:val="00E35D3D"/>
    <w:rsid w:val="00E4486E"/>
    <w:rsid w:val="00E514B4"/>
    <w:rsid w:val="00E5172F"/>
    <w:rsid w:val="00E57FD3"/>
    <w:rsid w:val="00E706C1"/>
    <w:rsid w:val="00E709C8"/>
    <w:rsid w:val="00E730E5"/>
    <w:rsid w:val="00E81ACF"/>
    <w:rsid w:val="00E94108"/>
    <w:rsid w:val="00EA1F36"/>
    <w:rsid w:val="00EA3DF6"/>
    <w:rsid w:val="00EA4C8C"/>
    <w:rsid w:val="00EA676C"/>
    <w:rsid w:val="00EC0796"/>
    <w:rsid w:val="00EF151E"/>
    <w:rsid w:val="00EF3B68"/>
    <w:rsid w:val="00F13A0F"/>
    <w:rsid w:val="00F14A7B"/>
    <w:rsid w:val="00F209F6"/>
    <w:rsid w:val="00F316B0"/>
    <w:rsid w:val="00F557E5"/>
    <w:rsid w:val="00F76E76"/>
    <w:rsid w:val="00F8190F"/>
    <w:rsid w:val="00F823B3"/>
    <w:rsid w:val="00F9048E"/>
    <w:rsid w:val="00F91BFD"/>
    <w:rsid w:val="00F94EAB"/>
    <w:rsid w:val="00FA084E"/>
    <w:rsid w:val="00FA6CD4"/>
    <w:rsid w:val="00FB2D27"/>
    <w:rsid w:val="00FC12F0"/>
    <w:rsid w:val="00FC336F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554F1"/>
  <w15:docId w15:val="{51043251-DAA9-454C-A569-0170BD7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5E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E37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C5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E37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251013C126505419023BD0AA94337D8" ma:contentTypeVersion="" ma:contentTypeDescription="PDMS Document Site Content Type" ma:contentTypeScope="" ma:versionID="a31bd87047f25bf35eb95880aa4fd1b3">
  <xsd:schema xmlns:xsd="http://www.w3.org/2001/XMLSchema" xmlns:xs="http://www.w3.org/2001/XMLSchema" xmlns:p="http://schemas.microsoft.com/office/2006/metadata/properties" xmlns:ns2="E85B7CD6-24ED-4F72-8B3B-FC95D62A2EFF" targetNamespace="http://schemas.microsoft.com/office/2006/metadata/properties" ma:root="true" ma:fieldsID="794c5b3a74f803437157160bc5e7dcb3" ns2:_="">
    <xsd:import namespace="E85B7CD6-24ED-4F72-8B3B-FC95D62A2EF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B7CD6-24ED-4F72-8B3B-FC95D62A2EF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85B7CD6-24ED-4F72-8B3B-FC95D62A2E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1BA0-5B74-4096-B3D8-1CD1A2667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B7CD6-24ED-4F72-8B3B-FC95D62A2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D460B-0FD6-4C5E-BE91-6F964315B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FAFE8-79F8-4C8B-AC9F-D52C5CFBA99E}">
  <ds:schemaRefs>
    <ds:schemaRef ds:uri="http://schemas.microsoft.com/office/2006/metadata/properties"/>
    <ds:schemaRef ds:uri="http://schemas.microsoft.com/office/infopath/2007/PartnerControls"/>
    <ds:schemaRef ds:uri="E85B7CD6-24ED-4F72-8B3B-FC95D62A2EFF"/>
  </ds:schemaRefs>
</ds:datastoreItem>
</file>

<file path=customXml/itemProps4.xml><?xml version="1.0" encoding="utf-8"?>
<ds:datastoreItem xmlns:ds="http://schemas.openxmlformats.org/officeDocument/2006/customXml" ds:itemID="{6B270616-E53C-4DEC-B9D7-90A26580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2260</Words>
  <Characters>13342</Characters>
  <Application>Microsoft Office Word</Application>
  <DocSecurity>0</DocSecurity>
  <Lines>1566</Lines>
  <Paragraphs>1193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Indexation Rates March 2025</dc:title>
  <dc:creator/>
  <cp:keywords>[SEC=OFFICIAL]</cp:keywords>
  <cp:revision>4</cp:revision>
  <dcterms:created xsi:type="dcterms:W3CDTF">2025-02-11T02:17:00Z</dcterms:created>
  <dcterms:modified xsi:type="dcterms:W3CDTF">2025-03-05T00:59:00Z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2024-02-08T00:00:00Z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A811431D9570435BB74352164FFF81EA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89AA178AA5BE17FD93B0F4D11B751F0B9B7B6A78</vt:lpwstr>
  </property>
  <property fmtid="{D5CDD505-2E9C-101B-9397-08002B2CF9AE}" pid="14" name="PM_OriginationTimeStamp">
    <vt:lpwstr>2024-02-19T01:27:59Z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2022.1</vt:lpwstr>
  </property>
  <property fmtid="{D5CDD505-2E9C-101B-9397-08002B2CF9AE}" pid="23" name="PM_Hash_Salt_Prev">
    <vt:lpwstr>9524E5C99B1C1430ED6313094AAE956F</vt:lpwstr>
  </property>
  <property fmtid="{D5CDD505-2E9C-101B-9397-08002B2CF9AE}" pid="24" name="PM_Hash_Salt">
    <vt:lpwstr>767C2599AE8D1E632C747A372D9D2637</vt:lpwstr>
  </property>
  <property fmtid="{D5CDD505-2E9C-101B-9397-08002B2CF9AE}" pid="25" name="PM_Hash_SHA1">
    <vt:lpwstr>1D745EC59F2B84D4FBC0A9F83DE662CA50D7395D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ContentTypeId">
    <vt:lpwstr>0x010100266966F133664895A6EE3632470D45F5008251013C126505419023BD0AA94337D8</vt:lpwstr>
  </property>
  <property fmtid="{D5CDD505-2E9C-101B-9397-08002B2CF9AE}" pid="31" name="PMHMAC">
    <vt:lpwstr>v=2022.1;a=SHA256;h=473320A287C7C40E046CA33FD0146B312282CDC5D82F0D72628D62D668806A98</vt:lpwstr>
  </property>
  <property fmtid="{D5CDD505-2E9C-101B-9397-08002B2CF9AE}" pid="32" name="MSIP_Label_eb34d90b-fc41-464d-af60-f74d721d0790_SetDate">
    <vt:lpwstr>2024-02-19T01:27:59Z</vt:lpwstr>
  </property>
  <property fmtid="{D5CDD505-2E9C-101B-9397-08002B2CF9AE}" pid="33" name="MSIP_Label_eb34d90b-fc41-464d-af60-f74d721d0790_Name">
    <vt:lpwstr>OFFICIAL</vt:lpwstr>
  </property>
  <property fmtid="{D5CDD505-2E9C-101B-9397-08002B2CF9AE}" pid="34" name="MSIP_Label_eb34d90b-fc41-464d-af60-f74d721d0790_SiteId">
    <vt:lpwstr>61e36dd1-ca6e-4d61-aa0a-2b4eb88317a3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MSIP_Label_eb34d90b-fc41-464d-af60-f74d721d0790_Enabled">
    <vt:lpwstr>true</vt:lpwstr>
  </property>
  <property fmtid="{D5CDD505-2E9C-101B-9397-08002B2CF9AE}" pid="37" name="MSIP_Label_eb34d90b-fc41-464d-af60-f74d721d0790_Method">
    <vt:lpwstr>Privileged</vt:lpwstr>
  </property>
  <property fmtid="{D5CDD505-2E9C-101B-9397-08002B2CF9AE}" pid="38" name="MSIP_Label_eb34d90b-fc41-464d-af60-f74d721d0790_ActionId">
    <vt:lpwstr>776b419a9b3e45ea99f50e67ca277beb</vt:lpwstr>
  </property>
  <property fmtid="{D5CDD505-2E9C-101B-9397-08002B2CF9AE}" pid="39" name="PMUuid">
    <vt:lpwstr>v=2022.2;d=gov.au;g=46DD6D7C-8107-577B-BC6E-F348953B2E44</vt:lpwstr>
  </property>
</Properties>
</file>